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878" w:rsidRDefault="00EE2F02" w:rsidP="00EE2F02">
      <w:pPr>
        <w:tabs>
          <w:tab w:val="left" w:pos="345"/>
          <w:tab w:val="center" w:pos="4960"/>
        </w:tabs>
        <w:spacing w:after="0" w:line="24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532878" w:rsidRDefault="00532878" w:rsidP="00EE2F02">
      <w:pPr>
        <w:tabs>
          <w:tab w:val="left" w:pos="345"/>
          <w:tab w:val="center" w:pos="4960"/>
        </w:tabs>
        <w:spacing w:after="0" w:line="24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2878" w:rsidRDefault="00532878" w:rsidP="00EE2F02">
      <w:pPr>
        <w:tabs>
          <w:tab w:val="left" w:pos="345"/>
          <w:tab w:val="center" w:pos="4960"/>
        </w:tabs>
        <w:spacing w:after="0" w:line="24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2878" w:rsidRDefault="00532878" w:rsidP="00EE2F02">
      <w:pPr>
        <w:tabs>
          <w:tab w:val="left" w:pos="345"/>
          <w:tab w:val="center" w:pos="4960"/>
        </w:tabs>
        <w:spacing w:after="0" w:line="24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2878" w:rsidRDefault="00532878" w:rsidP="00EE2F02">
      <w:pPr>
        <w:tabs>
          <w:tab w:val="left" w:pos="345"/>
          <w:tab w:val="center" w:pos="4960"/>
        </w:tabs>
        <w:spacing w:after="0" w:line="24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2878" w:rsidRDefault="00532878" w:rsidP="00EE2F02">
      <w:pPr>
        <w:tabs>
          <w:tab w:val="left" w:pos="345"/>
          <w:tab w:val="center" w:pos="4960"/>
        </w:tabs>
        <w:spacing w:after="0" w:line="24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7ACE" w:rsidRPr="00157ACE" w:rsidRDefault="00157ACE" w:rsidP="00532878">
      <w:pPr>
        <w:tabs>
          <w:tab w:val="left" w:pos="345"/>
          <w:tab w:val="center" w:pos="496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157A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ГРАФИК  ПРИЕМА</w:t>
      </w:r>
      <w:proofErr w:type="gramEnd"/>
      <w:r w:rsidRPr="00157A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ГРАЖДАН</w:t>
      </w:r>
    </w:p>
    <w:p w:rsidR="00157ACE" w:rsidRDefault="00157ACE" w:rsidP="00532878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7ACE">
        <w:rPr>
          <w:rFonts w:ascii="Times New Roman" w:hAnsi="Times New Roman" w:cs="Times New Roman"/>
          <w:b/>
          <w:sz w:val="26"/>
          <w:szCs w:val="26"/>
        </w:rPr>
        <w:t>руководством и начальниками структурных подразделений</w:t>
      </w:r>
    </w:p>
    <w:p w:rsidR="00151C54" w:rsidRDefault="00151C54" w:rsidP="00532878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7ACE">
        <w:rPr>
          <w:rFonts w:ascii="Times New Roman" w:hAnsi="Times New Roman" w:cs="Times New Roman"/>
          <w:b/>
          <w:sz w:val="26"/>
          <w:szCs w:val="26"/>
        </w:rPr>
        <w:t xml:space="preserve">аппарата прокуратуры </w:t>
      </w:r>
      <w:r w:rsidR="00532878">
        <w:rPr>
          <w:rFonts w:ascii="Times New Roman" w:hAnsi="Times New Roman" w:cs="Times New Roman"/>
          <w:b/>
          <w:sz w:val="26"/>
          <w:szCs w:val="26"/>
        </w:rPr>
        <w:t xml:space="preserve">г. </w:t>
      </w:r>
      <w:r w:rsidRPr="00157ACE">
        <w:rPr>
          <w:rFonts w:ascii="Times New Roman" w:hAnsi="Times New Roman" w:cs="Times New Roman"/>
          <w:b/>
          <w:sz w:val="26"/>
          <w:szCs w:val="26"/>
        </w:rPr>
        <w:t>Санкт-Петербурга</w:t>
      </w:r>
    </w:p>
    <w:tbl>
      <w:tblPr>
        <w:tblpPr w:leftFromText="180" w:rightFromText="180" w:vertAnchor="text" w:horzAnchor="margin" w:tblpXSpec="center" w:tblpY="29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9"/>
        <w:gridCol w:w="1842"/>
        <w:gridCol w:w="6452"/>
      </w:tblGrid>
      <w:tr w:rsidR="002B5628" w:rsidRPr="00532878" w:rsidTr="004E446D">
        <w:trPr>
          <w:trHeight w:val="841"/>
        </w:trPr>
        <w:tc>
          <w:tcPr>
            <w:tcW w:w="2729" w:type="dxa"/>
            <w:vAlign w:val="center"/>
          </w:tcPr>
          <w:p w:rsidR="002B5628" w:rsidRPr="00532878" w:rsidRDefault="002B5628" w:rsidP="002B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  <w:p w:rsidR="002B5628" w:rsidRPr="00532878" w:rsidRDefault="002B5628" w:rsidP="002B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2B5628" w:rsidRPr="00532878" w:rsidRDefault="002B5628" w:rsidP="002B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и часы приема</w:t>
            </w:r>
          </w:p>
        </w:tc>
        <w:tc>
          <w:tcPr>
            <w:tcW w:w="6452" w:type="dxa"/>
            <w:vAlign w:val="center"/>
          </w:tcPr>
          <w:p w:rsidR="002B5628" w:rsidRPr="00532878" w:rsidRDefault="002B5628" w:rsidP="002B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Курируемые направления</w:t>
            </w:r>
          </w:p>
          <w:p w:rsidR="002B5628" w:rsidRPr="00532878" w:rsidRDefault="002B5628" w:rsidP="007A7BE0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надзорной деятельности</w:t>
            </w:r>
          </w:p>
        </w:tc>
      </w:tr>
      <w:tr w:rsidR="002B5628" w:rsidRPr="00532878" w:rsidTr="00532878">
        <w:trPr>
          <w:trHeight w:val="1681"/>
        </w:trPr>
        <w:tc>
          <w:tcPr>
            <w:tcW w:w="2729" w:type="dxa"/>
            <w:vAlign w:val="center"/>
          </w:tcPr>
          <w:p w:rsidR="002B5628" w:rsidRPr="00532878" w:rsidRDefault="007C7B33" w:rsidP="00D824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2B5628"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рокурор города</w:t>
            </w:r>
          </w:p>
          <w:p w:rsidR="002B5628" w:rsidRPr="00532878" w:rsidRDefault="002B5628" w:rsidP="00D824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73C99" w:rsidRPr="00532878" w:rsidRDefault="00573C99" w:rsidP="00573C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Мельник</w:t>
            </w:r>
          </w:p>
          <w:p w:rsidR="002B5628" w:rsidRPr="00532878" w:rsidRDefault="00573C99" w:rsidP="00573C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Виктор Дмитриевич</w:t>
            </w:r>
          </w:p>
        </w:tc>
        <w:tc>
          <w:tcPr>
            <w:tcW w:w="1842" w:type="dxa"/>
            <w:vAlign w:val="center"/>
          </w:tcPr>
          <w:p w:rsidR="002B5628" w:rsidRPr="00532878" w:rsidRDefault="002B5628" w:rsidP="002B5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2B5628" w:rsidRPr="00532878" w:rsidRDefault="002B5628" w:rsidP="002B5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15.00-17.00</w:t>
            </w:r>
          </w:p>
        </w:tc>
        <w:tc>
          <w:tcPr>
            <w:tcW w:w="6452" w:type="dxa"/>
            <w:vAlign w:val="center"/>
          </w:tcPr>
          <w:p w:rsidR="002B5628" w:rsidRPr="00532878" w:rsidRDefault="002B5628" w:rsidP="005328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руководство деятельностью прокуратуры </w:t>
            </w:r>
            <w:r w:rsidR="00F55EBB"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Санкт-Петербурга, планирование и контроль исполнения органами прокуратуры города приказов Генерального прокурора </w:t>
            </w:r>
            <w:r w:rsidR="00573C99"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Федерации</w:t>
            </w: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издание обязательных для исполнения всеми работниками прокуратуры приказов, указаний и распоряжений</w:t>
            </w:r>
          </w:p>
        </w:tc>
      </w:tr>
      <w:tr w:rsidR="006502DB" w:rsidRPr="00532878" w:rsidTr="00532878">
        <w:trPr>
          <w:cantSplit/>
          <w:trHeight w:val="1412"/>
        </w:trPr>
        <w:tc>
          <w:tcPr>
            <w:tcW w:w="2729" w:type="dxa"/>
            <w:vAlign w:val="center"/>
          </w:tcPr>
          <w:p w:rsidR="006502DB" w:rsidRPr="00532878" w:rsidRDefault="0045212B" w:rsidP="006502D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Первый заместитель прокурора города</w:t>
            </w:r>
          </w:p>
          <w:p w:rsidR="0045212B" w:rsidRPr="00532878" w:rsidRDefault="0045212B" w:rsidP="006502D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5212B" w:rsidRPr="00532878" w:rsidRDefault="0045212B" w:rsidP="006502D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Винецкий Виктор Владимирович</w:t>
            </w:r>
          </w:p>
        </w:tc>
        <w:tc>
          <w:tcPr>
            <w:tcW w:w="1842" w:type="dxa"/>
            <w:vAlign w:val="center"/>
          </w:tcPr>
          <w:p w:rsidR="006502DB" w:rsidRPr="00532878" w:rsidRDefault="00743725" w:rsidP="0065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743725" w:rsidRPr="00532878" w:rsidRDefault="00743725" w:rsidP="0065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11.00-13.00</w:t>
            </w:r>
          </w:p>
        </w:tc>
        <w:tc>
          <w:tcPr>
            <w:tcW w:w="6452" w:type="dxa"/>
            <w:vAlign w:val="center"/>
          </w:tcPr>
          <w:p w:rsidR="006502DB" w:rsidRPr="00532878" w:rsidRDefault="0045212B" w:rsidP="00573C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управлений по надзору за уголовно-процессуальной деятельностью органов внутренних дел и юстиции и правовой статистики</w:t>
            </w:r>
          </w:p>
        </w:tc>
      </w:tr>
      <w:tr w:rsidR="00743725" w:rsidRPr="00532878" w:rsidTr="00532878">
        <w:trPr>
          <w:cantSplit/>
          <w:trHeight w:val="1290"/>
        </w:trPr>
        <w:tc>
          <w:tcPr>
            <w:tcW w:w="2729" w:type="dxa"/>
            <w:vAlign w:val="center"/>
          </w:tcPr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</w:t>
            </w:r>
          </w:p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прокурора города</w:t>
            </w:r>
          </w:p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32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Юрасов Александр Германович</w:t>
            </w:r>
          </w:p>
        </w:tc>
        <w:tc>
          <w:tcPr>
            <w:tcW w:w="1842" w:type="dxa"/>
            <w:vAlign w:val="center"/>
          </w:tcPr>
          <w:p w:rsidR="00743725" w:rsidRPr="00532878" w:rsidRDefault="00743725" w:rsidP="007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743725" w:rsidRPr="00532878" w:rsidRDefault="00743725" w:rsidP="007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14.00-16.00</w:t>
            </w:r>
          </w:p>
        </w:tc>
        <w:tc>
          <w:tcPr>
            <w:tcW w:w="6452" w:type="dxa"/>
            <w:vAlign w:val="center"/>
          </w:tcPr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 уголовно-судебного управления; отдела по надзору за исполнением законов </w:t>
            </w:r>
          </w:p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федеральной безопасности, </w:t>
            </w:r>
          </w:p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межнациональных отношениях </w:t>
            </w:r>
          </w:p>
          <w:p w:rsidR="00743725" w:rsidRPr="00532878" w:rsidRDefault="00743725" w:rsidP="006931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противодействию экстремизму                                           </w:t>
            </w:r>
          </w:p>
        </w:tc>
      </w:tr>
      <w:tr w:rsidR="00743725" w:rsidRPr="00532878" w:rsidTr="00532878">
        <w:trPr>
          <w:cantSplit/>
          <w:trHeight w:val="1406"/>
        </w:trPr>
        <w:tc>
          <w:tcPr>
            <w:tcW w:w="2729" w:type="dxa"/>
            <w:vAlign w:val="center"/>
          </w:tcPr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</w:t>
            </w:r>
          </w:p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прокурора города</w:t>
            </w:r>
          </w:p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Мещерский</w:t>
            </w:r>
          </w:p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Алексей </w:t>
            </w:r>
          </w:p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Сергеевич</w:t>
            </w: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842" w:type="dxa"/>
            <w:vAlign w:val="center"/>
          </w:tcPr>
          <w:p w:rsidR="00743725" w:rsidRPr="00532878" w:rsidRDefault="00743725" w:rsidP="007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743725" w:rsidRPr="00532878" w:rsidRDefault="00743725" w:rsidP="007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11.00-13.00</w:t>
            </w:r>
          </w:p>
        </w:tc>
        <w:tc>
          <w:tcPr>
            <w:tcW w:w="6452" w:type="dxa"/>
            <w:vAlign w:val="center"/>
          </w:tcPr>
          <w:p w:rsidR="00E920BF" w:rsidRPr="00E920BF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 управления по надзору за процессуальной деятельностью в органах </w:t>
            </w:r>
          </w:p>
          <w:p w:rsidR="00743725" w:rsidRPr="00E920BF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Следственного комитета РФ; отдела</w:t>
            </w:r>
            <w:r w:rsidR="00EB250D" w:rsidRPr="00E9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международно-правового сотрудничества</w:t>
            </w:r>
          </w:p>
        </w:tc>
      </w:tr>
      <w:tr w:rsidR="00E920BF" w:rsidRPr="00532878" w:rsidTr="00532878">
        <w:trPr>
          <w:cantSplit/>
          <w:trHeight w:val="1406"/>
        </w:trPr>
        <w:tc>
          <w:tcPr>
            <w:tcW w:w="2729" w:type="dxa"/>
            <w:vAlign w:val="center"/>
          </w:tcPr>
          <w:p w:rsidR="00E920BF" w:rsidRPr="00E920BF" w:rsidRDefault="00E920BF" w:rsidP="00E920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0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</w:t>
            </w:r>
          </w:p>
          <w:p w:rsidR="00E920BF" w:rsidRPr="00E920BF" w:rsidRDefault="00E920BF" w:rsidP="00E920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0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прокурора города</w:t>
            </w:r>
          </w:p>
          <w:p w:rsidR="00E920BF" w:rsidRPr="00E920BF" w:rsidRDefault="00E920BF" w:rsidP="00E920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20BF" w:rsidRPr="00E920BF" w:rsidRDefault="00E920BF" w:rsidP="00E920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20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Захаров </w:t>
            </w:r>
          </w:p>
          <w:p w:rsidR="00E920BF" w:rsidRPr="00E920BF" w:rsidRDefault="00E920BF" w:rsidP="00E920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20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Дмитрий </w:t>
            </w:r>
          </w:p>
          <w:p w:rsidR="00E920BF" w:rsidRPr="00532878" w:rsidRDefault="00E920BF" w:rsidP="00E920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0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Рустамович</w:t>
            </w:r>
            <w:r w:rsidRPr="00E920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842" w:type="dxa"/>
            <w:vAlign w:val="center"/>
          </w:tcPr>
          <w:p w:rsidR="00E920BF" w:rsidRPr="00E920BF" w:rsidRDefault="00E920BF" w:rsidP="00E9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E920BF" w:rsidRPr="00532878" w:rsidRDefault="00E920BF" w:rsidP="00E9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15.00-17.00</w:t>
            </w:r>
          </w:p>
        </w:tc>
        <w:tc>
          <w:tcPr>
            <w:tcW w:w="6452" w:type="dxa"/>
            <w:vAlign w:val="center"/>
          </w:tcPr>
          <w:p w:rsidR="00E920BF" w:rsidRPr="00532878" w:rsidRDefault="00E920BF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управления по надзору за исполнением федерального законодательства; управления                                по обеспечению участия прокуроров в гражданском и арбитражном процессе</w:t>
            </w:r>
          </w:p>
        </w:tc>
      </w:tr>
      <w:tr w:rsidR="0076653D" w:rsidRPr="00532878" w:rsidTr="00532878">
        <w:trPr>
          <w:cantSplit/>
          <w:trHeight w:val="534"/>
        </w:trPr>
        <w:tc>
          <w:tcPr>
            <w:tcW w:w="2729" w:type="dxa"/>
            <w:vAlign w:val="center"/>
          </w:tcPr>
          <w:p w:rsidR="009D25E7" w:rsidRPr="00532878" w:rsidRDefault="009D25E7" w:rsidP="009D25E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Заместитель</w:t>
            </w:r>
          </w:p>
          <w:p w:rsidR="009D25E7" w:rsidRPr="00532878" w:rsidRDefault="009D25E7" w:rsidP="009D25E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прокурора города</w:t>
            </w:r>
          </w:p>
          <w:p w:rsidR="009D25E7" w:rsidRPr="00532878" w:rsidRDefault="009D25E7" w:rsidP="009D25E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76653D" w:rsidRPr="00532878" w:rsidRDefault="009D25E7" w:rsidP="009D25E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Забурко Петр Алексеевич  </w:t>
            </w:r>
            <w:r w:rsidR="0076653D" w:rsidRPr="00532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50763F" w:rsidRPr="00532878" w:rsidRDefault="0050763F" w:rsidP="0050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76653D" w:rsidRPr="00532878" w:rsidRDefault="0050763F" w:rsidP="0050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15.00-17.00</w:t>
            </w:r>
          </w:p>
        </w:tc>
        <w:tc>
          <w:tcPr>
            <w:tcW w:w="6452" w:type="dxa"/>
            <w:vAlign w:val="center"/>
          </w:tcPr>
          <w:p w:rsidR="0076653D" w:rsidRPr="00532878" w:rsidRDefault="00E920BF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отдела по надзору за исполнением законов о несовершеннолетних и организации надзора за законностью исполнения уголовных наказаний</w:t>
            </w:r>
          </w:p>
        </w:tc>
      </w:tr>
      <w:tr w:rsidR="00743725" w:rsidRPr="00532878" w:rsidTr="00532878">
        <w:trPr>
          <w:cantSplit/>
          <w:trHeight w:val="558"/>
        </w:trPr>
        <w:tc>
          <w:tcPr>
            <w:tcW w:w="2729" w:type="dxa"/>
            <w:vAlign w:val="center"/>
          </w:tcPr>
          <w:p w:rsidR="0069310B" w:rsidRPr="00532878" w:rsidRDefault="0069310B" w:rsidP="006931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</w:t>
            </w:r>
          </w:p>
          <w:p w:rsidR="0069310B" w:rsidRPr="00532878" w:rsidRDefault="0069310B" w:rsidP="006931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прокурора города</w:t>
            </w:r>
          </w:p>
          <w:p w:rsidR="0069310B" w:rsidRPr="00532878" w:rsidRDefault="0069310B" w:rsidP="006931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43725" w:rsidRPr="00532878" w:rsidRDefault="0069310B" w:rsidP="006931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Узляков Валерий Валерьевич</w:t>
            </w:r>
          </w:p>
        </w:tc>
        <w:tc>
          <w:tcPr>
            <w:tcW w:w="1842" w:type="dxa"/>
            <w:vAlign w:val="center"/>
          </w:tcPr>
          <w:p w:rsidR="00743725" w:rsidRPr="00532878" w:rsidRDefault="0069310B" w:rsidP="007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69310B" w:rsidRPr="00532878" w:rsidRDefault="0069310B" w:rsidP="007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11.00-13.00</w:t>
            </w:r>
          </w:p>
        </w:tc>
        <w:tc>
          <w:tcPr>
            <w:tcW w:w="6452" w:type="dxa"/>
            <w:vAlign w:val="center"/>
          </w:tcPr>
          <w:p w:rsidR="00743725" w:rsidRPr="00532878" w:rsidRDefault="00A40592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 отдела по надзору за исполнением законов в сфере оборонно-промышленного комплекса, </w:t>
            </w:r>
            <w:r w:rsidR="00EB250D" w:rsidRPr="00532878">
              <w:rPr>
                <w:rFonts w:ascii="Times New Roman" w:hAnsi="Times New Roman" w:cs="Times New Roman"/>
                <w:sz w:val="28"/>
                <w:szCs w:val="28"/>
              </w:rPr>
              <w:t xml:space="preserve">отдела общего и особого делопроизводства, </w:t>
            </w:r>
            <w:r w:rsidR="009D60E4" w:rsidRPr="00532878">
              <w:rPr>
                <w:rFonts w:ascii="Times New Roman" w:hAnsi="Times New Roman" w:cs="Times New Roman"/>
                <w:sz w:val="28"/>
                <w:szCs w:val="28"/>
              </w:rPr>
              <w:t>рассмотрения обращений и приема граждан</w:t>
            </w:r>
            <w:r w:rsidR="005833A8" w:rsidRPr="00532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33A8" w:rsidRPr="00532878">
              <w:rPr>
                <w:sz w:val="28"/>
                <w:szCs w:val="28"/>
              </w:rPr>
              <w:t xml:space="preserve"> </w:t>
            </w:r>
          </w:p>
        </w:tc>
      </w:tr>
    </w:tbl>
    <w:p w:rsidR="004E446D" w:rsidRDefault="004E446D" w:rsidP="00C349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60E4" w:rsidRDefault="009D60E4" w:rsidP="00C349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-420"/>
        <w:tblW w:w="11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5"/>
        <w:gridCol w:w="1701"/>
        <w:gridCol w:w="4819"/>
      </w:tblGrid>
      <w:tr w:rsidR="00BB2BFF" w:rsidRPr="00324647" w:rsidTr="00DF5EB8">
        <w:trPr>
          <w:cantSplit/>
          <w:trHeight w:val="1266"/>
        </w:trPr>
        <w:tc>
          <w:tcPr>
            <w:tcW w:w="5065" w:type="dxa"/>
            <w:shd w:val="clear" w:color="auto" w:fill="auto"/>
          </w:tcPr>
          <w:p w:rsidR="00532878" w:rsidRDefault="00D55CD8" w:rsidP="00DF5EB8">
            <w:pPr>
              <w:spacing w:after="0"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2BB0">
              <w:rPr>
                <w:rFonts w:ascii="Times New Roman" w:hAnsi="Times New Roman" w:cs="Times New Roman"/>
              </w:rPr>
              <w:lastRenderedPageBreak/>
              <w:t xml:space="preserve">Заместитель начальника управления </w:t>
            </w:r>
            <w:r w:rsidR="003D6E9C" w:rsidRPr="00602BB0">
              <w:rPr>
                <w:rFonts w:ascii="Times New Roman" w:hAnsi="Times New Roman" w:cs="Times New Roman"/>
              </w:rPr>
              <w:t xml:space="preserve">  </w:t>
            </w:r>
            <w:r w:rsidR="00583B63" w:rsidRPr="00602BB0">
              <w:rPr>
                <w:rFonts w:ascii="Times New Roman" w:hAnsi="Times New Roman" w:cs="Times New Roman"/>
              </w:rPr>
              <w:t xml:space="preserve">                       </w:t>
            </w:r>
            <w:r w:rsidRPr="00602BB0">
              <w:rPr>
                <w:rFonts w:ascii="Times New Roman" w:hAnsi="Times New Roman" w:cs="Times New Roman"/>
              </w:rPr>
              <w:t xml:space="preserve">по надзору за процессуальной </w:t>
            </w:r>
            <w:r w:rsidR="00583B63" w:rsidRPr="00602BB0">
              <w:rPr>
                <w:rFonts w:ascii="Times New Roman" w:hAnsi="Times New Roman" w:cs="Times New Roman"/>
              </w:rPr>
              <w:t>д</w:t>
            </w:r>
            <w:r w:rsidRPr="00602BB0">
              <w:rPr>
                <w:rFonts w:ascii="Times New Roman" w:hAnsi="Times New Roman" w:cs="Times New Roman"/>
              </w:rPr>
              <w:t xml:space="preserve">еятельностью </w:t>
            </w:r>
            <w:r w:rsidR="00583B63" w:rsidRPr="00602BB0">
              <w:rPr>
                <w:rFonts w:ascii="Times New Roman" w:hAnsi="Times New Roman" w:cs="Times New Roman"/>
              </w:rPr>
              <w:t>в органах</w:t>
            </w: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 xml:space="preserve"> Следственного комитета РФ</w:t>
            </w:r>
            <w:r w:rsidRPr="00602BB0">
              <w:rPr>
                <w:rFonts w:ascii="Times New Roman" w:hAnsi="Times New Roman" w:cs="Times New Roman"/>
              </w:rPr>
              <w:t xml:space="preserve"> – началь</w:t>
            </w:r>
            <w:r w:rsidR="003242AB">
              <w:rPr>
                <w:rFonts w:ascii="Times New Roman" w:hAnsi="Times New Roman" w:cs="Times New Roman"/>
              </w:rPr>
              <w:t xml:space="preserve">ник зонального отдела </w:t>
            </w:r>
          </w:p>
          <w:p w:rsidR="00155FE1" w:rsidRPr="00602BB0" w:rsidRDefault="0098141B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Горбатенко Оксана Александровна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6D3193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155FE1" w:rsidRPr="00602BB0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>10.00-11.00</w:t>
            </w:r>
          </w:p>
        </w:tc>
        <w:tc>
          <w:tcPr>
            <w:tcW w:w="4819" w:type="dxa"/>
            <w:shd w:val="clear" w:color="auto" w:fill="auto"/>
          </w:tcPr>
          <w:p w:rsidR="00155FE1" w:rsidRPr="00602BB0" w:rsidRDefault="001F2A3E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BB0">
              <w:rPr>
                <w:rFonts w:ascii="Times New Roman" w:hAnsi="Times New Roman" w:cs="Times New Roman"/>
              </w:rPr>
              <w:t xml:space="preserve">Организация и осуществление надзора </w:t>
            </w:r>
            <w:r w:rsidR="003D6E9C" w:rsidRPr="00602BB0">
              <w:rPr>
                <w:rFonts w:ascii="Times New Roman" w:hAnsi="Times New Roman" w:cs="Times New Roman"/>
              </w:rPr>
              <w:t xml:space="preserve">                                      </w:t>
            </w:r>
            <w:r w:rsidR="00155FE1" w:rsidRPr="00602BB0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DB3C78" w:rsidRPr="00602BB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155FE1" w:rsidRPr="00602BB0">
              <w:rPr>
                <w:rFonts w:ascii="Times New Roman" w:eastAsia="Times New Roman" w:hAnsi="Times New Roman" w:cs="Times New Roman"/>
                <w:lang w:eastAsia="ru-RU"/>
              </w:rPr>
              <w:t>роцессуальной деятельностью в органах Следственного комитета Российской Федерации.</w:t>
            </w:r>
          </w:p>
        </w:tc>
      </w:tr>
      <w:tr w:rsidR="00BB2BFF" w:rsidRPr="00324647" w:rsidTr="00DF5EB8">
        <w:trPr>
          <w:trHeight w:val="1797"/>
        </w:trPr>
        <w:tc>
          <w:tcPr>
            <w:tcW w:w="5065" w:type="dxa"/>
            <w:shd w:val="clear" w:color="auto" w:fill="auto"/>
          </w:tcPr>
          <w:p w:rsidR="0021425F" w:rsidRPr="007304F5" w:rsidRDefault="00641BE6" w:rsidP="00DF5EB8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304F5">
              <w:rPr>
                <w:rFonts w:ascii="Times New Roman" w:hAnsi="Times New Roman" w:cs="Times New Roman"/>
              </w:rPr>
              <w:t xml:space="preserve">Заместитель начальника управления </w:t>
            </w:r>
          </w:p>
          <w:p w:rsidR="00641BE6" w:rsidRPr="007304F5" w:rsidRDefault="00641BE6" w:rsidP="00DF5EB8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304F5">
              <w:rPr>
                <w:rFonts w:ascii="Times New Roman" w:hAnsi="Times New Roman" w:cs="Times New Roman"/>
              </w:rPr>
              <w:t xml:space="preserve">по надзору за исполнением федерального законодательства - начальник отдела по надзору за </w:t>
            </w:r>
            <w:r w:rsidR="0021425F" w:rsidRPr="007304F5">
              <w:rPr>
                <w:rFonts w:ascii="Times New Roman" w:hAnsi="Times New Roman" w:cs="Times New Roman"/>
              </w:rPr>
              <w:t>и</w:t>
            </w:r>
            <w:r w:rsidRPr="007304F5">
              <w:rPr>
                <w:rFonts w:ascii="Times New Roman" w:hAnsi="Times New Roman" w:cs="Times New Roman"/>
              </w:rPr>
              <w:t xml:space="preserve">сполнением законов в сфере </w:t>
            </w:r>
            <w:r w:rsidR="0021425F" w:rsidRPr="007304F5">
              <w:rPr>
                <w:rFonts w:ascii="Times New Roman" w:hAnsi="Times New Roman" w:cs="Times New Roman"/>
              </w:rPr>
              <w:t>э</w:t>
            </w:r>
            <w:r w:rsidRPr="007304F5">
              <w:rPr>
                <w:rFonts w:ascii="Times New Roman" w:hAnsi="Times New Roman" w:cs="Times New Roman"/>
              </w:rPr>
              <w:t xml:space="preserve">кономики и </w:t>
            </w:r>
            <w:r w:rsidR="00D55CD8" w:rsidRPr="007304F5">
              <w:rPr>
                <w:rFonts w:ascii="Times New Roman" w:hAnsi="Times New Roman" w:cs="Times New Roman"/>
              </w:rPr>
              <w:t>экологии</w:t>
            </w:r>
            <w:r w:rsidR="00D55CD8" w:rsidRPr="007304F5">
              <w:t xml:space="preserve"> </w:t>
            </w:r>
          </w:p>
          <w:p w:rsidR="00450F41" w:rsidRPr="007304F5" w:rsidRDefault="00450F41" w:rsidP="00DF5EB8">
            <w:pPr>
              <w:spacing w:after="0"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55FE1" w:rsidRPr="007304F5" w:rsidRDefault="00FF0F81" w:rsidP="00FF0F8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04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Алботова Алина Игоревна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4819" w:type="dxa"/>
            <w:shd w:val="clear" w:color="auto" w:fill="auto"/>
          </w:tcPr>
          <w:p w:rsidR="007304F5" w:rsidRPr="007304F5" w:rsidRDefault="007304F5" w:rsidP="007304F5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и осуществление надзора                     </w:t>
            </w: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 исполнением на территории города законов</w:t>
            </w:r>
          </w:p>
          <w:p w:rsidR="00155FE1" w:rsidRPr="007304F5" w:rsidRDefault="007304F5" w:rsidP="007304F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7304F5">
              <w:rPr>
                <w:rFonts w:ascii="Times New Roman" w:hAnsi="Times New Roman" w:cs="Times New Roman"/>
                <w:sz w:val="21"/>
                <w:szCs w:val="21"/>
              </w:rPr>
              <w:t xml:space="preserve"> государственной собственности, землепользовании, градостроительстве, бюджете, закупках, об охране природы и объектов культурного наследия, антимонопольного и налогового законодательства, о несостоятельности (банкротстве), ценообразовании</w:t>
            </w:r>
          </w:p>
        </w:tc>
      </w:tr>
      <w:tr w:rsidR="00BB2BFF" w:rsidRPr="00324647" w:rsidTr="00DF5EB8">
        <w:trPr>
          <w:cantSplit/>
          <w:trHeight w:val="860"/>
        </w:trPr>
        <w:tc>
          <w:tcPr>
            <w:tcW w:w="5065" w:type="dxa"/>
            <w:shd w:val="clear" w:color="auto" w:fill="auto"/>
          </w:tcPr>
          <w:p w:rsidR="00CA413B" w:rsidRPr="00CA413B" w:rsidRDefault="00CA413B" w:rsidP="00DF5E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413B">
              <w:rPr>
                <w:rFonts w:ascii="Times New Roman" w:hAnsi="Times New Roman" w:cs="Times New Roman"/>
                <w:sz w:val="24"/>
                <w:szCs w:val="24"/>
              </w:rPr>
              <w:t>И.о. начальника отдела международно-правового сотрудничества</w:t>
            </w:r>
          </w:p>
          <w:p w:rsidR="00CA413B" w:rsidRDefault="00CA413B" w:rsidP="00DF5EB8">
            <w:pPr>
              <w:spacing w:after="0"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55FE1" w:rsidRPr="007304F5" w:rsidRDefault="00F55EBB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4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Лепехин Игорь Юрьевич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4819" w:type="dxa"/>
            <w:shd w:val="clear" w:color="auto" w:fill="auto"/>
          </w:tcPr>
          <w:p w:rsidR="005A3DFD" w:rsidRPr="005A3DFD" w:rsidRDefault="005A3DFD" w:rsidP="005A3DF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DFD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осуществление надзора </w:t>
            </w:r>
          </w:p>
          <w:p w:rsidR="00155FE1" w:rsidRPr="007304F5" w:rsidRDefault="005A3DFD" w:rsidP="005A3DF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DFD">
              <w:rPr>
                <w:rFonts w:ascii="Times New Roman" w:eastAsia="Times New Roman" w:hAnsi="Times New Roman" w:cs="Times New Roman"/>
                <w:lang w:eastAsia="ru-RU"/>
              </w:rPr>
              <w:t>за соблюдением законов и международных договоров, регулирующих вопросы международного сотрудничества в сфере уголовного судопроизводства.</w:t>
            </w:r>
          </w:p>
        </w:tc>
      </w:tr>
      <w:tr w:rsidR="00BB2BFF" w:rsidRPr="00324647" w:rsidTr="00DF5EB8">
        <w:trPr>
          <w:cantSplit/>
          <w:trHeight w:val="1199"/>
        </w:trPr>
        <w:tc>
          <w:tcPr>
            <w:tcW w:w="5065" w:type="dxa"/>
            <w:shd w:val="clear" w:color="auto" w:fill="auto"/>
          </w:tcPr>
          <w:p w:rsidR="0021425F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по надзору </w:t>
            </w:r>
          </w:p>
          <w:p w:rsidR="00155FE1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lang w:eastAsia="ru-RU"/>
              </w:rPr>
              <w:t>за оперативно-розыскной деятельностью ГУ МВД и УМВД (ОМВД)</w:t>
            </w:r>
            <w:r w:rsidR="003D6E9C" w:rsidRPr="007304F5">
              <w:rPr>
                <w:rFonts w:ascii="Times New Roman" w:hAnsi="Times New Roman" w:cs="Times New Roman"/>
              </w:rPr>
              <w:t xml:space="preserve"> </w:t>
            </w:r>
          </w:p>
          <w:p w:rsidR="00450F41" w:rsidRPr="007304F5" w:rsidRDefault="00450F41" w:rsidP="00DF5EB8">
            <w:pPr>
              <w:spacing w:after="0"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55FE1" w:rsidRPr="007304F5" w:rsidRDefault="009D60E4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04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Бецкий Леонид Андреевич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4819" w:type="dxa"/>
            <w:shd w:val="clear" w:color="auto" w:fill="auto"/>
          </w:tcPr>
          <w:p w:rsidR="00155FE1" w:rsidRPr="007304F5" w:rsidRDefault="001F2A3E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4F5">
              <w:rPr>
                <w:rFonts w:ascii="Times New Roman" w:hAnsi="Times New Roman" w:cs="Times New Roman"/>
              </w:rPr>
              <w:t xml:space="preserve">Организация и осуществление надзора                           </w:t>
            </w:r>
            <w:r w:rsidR="00155FE1" w:rsidRPr="007304F5">
              <w:rPr>
                <w:rFonts w:ascii="Times New Roman" w:eastAsia="Times New Roman" w:hAnsi="Times New Roman" w:cs="Times New Roman"/>
                <w:lang w:eastAsia="ru-RU"/>
              </w:rPr>
              <w:t>за оперативно-ро</w:t>
            </w:r>
            <w:r w:rsidR="0021425F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зыскной деятельностью ГУ МВД по </w:t>
            </w:r>
            <w:r w:rsidR="00155FE1" w:rsidRPr="007304F5">
              <w:rPr>
                <w:rFonts w:ascii="Times New Roman" w:eastAsia="Times New Roman" w:hAnsi="Times New Roman" w:cs="Times New Roman"/>
                <w:lang w:eastAsia="ru-RU"/>
              </w:rPr>
              <w:t>Санкт-Петербургу</w:t>
            </w:r>
            <w:r w:rsidR="00324647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55FE1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и Ленинградской области, районных </w:t>
            </w:r>
            <w:r w:rsidR="0021425F" w:rsidRPr="007304F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155FE1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одразделений УМВД </w:t>
            </w:r>
            <w:r w:rsidR="003242AB" w:rsidRPr="007304F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155FE1" w:rsidRPr="007304F5">
              <w:rPr>
                <w:rFonts w:ascii="Times New Roman" w:eastAsia="Times New Roman" w:hAnsi="Times New Roman" w:cs="Times New Roman"/>
                <w:lang w:eastAsia="ru-RU"/>
              </w:rPr>
              <w:t>ОМВД).</w:t>
            </w:r>
          </w:p>
        </w:tc>
      </w:tr>
      <w:tr w:rsidR="00BB2BFF" w:rsidRPr="00324647" w:rsidTr="00DF5EB8">
        <w:trPr>
          <w:cantSplit/>
          <w:trHeight w:val="865"/>
        </w:trPr>
        <w:tc>
          <w:tcPr>
            <w:tcW w:w="5065" w:type="dxa"/>
            <w:shd w:val="clear" w:color="auto" w:fill="auto"/>
          </w:tcPr>
          <w:p w:rsidR="00797A60" w:rsidRPr="007304F5" w:rsidRDefault="00232BD9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797A60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ачальник управления по надзору </w:t>
            </w:r>
          </w:p>
          <w:p w:rsidR="00450F41" w:rsidRPr="007304F5" w:rsidRDefault="00797A60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за исполнением федерального законодательства </w:t>
            </w:r>
          </w:p>
          <w:p w:rsidR="00155FE1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67F0" w:rsidRPr="007304F5" w:rsidRDefault="002C33B7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Исламов Азамат Вагизович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</w:t>
            </w:r>
            <w:r w:rsidR="00797A60"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819" w:type="dxa"/>
            <w:shd w:val="clear" w:color="auto" w:fill="auto"/>
          </w:tcPr>
          <w:p w:rsidR="00155FE1" w:rsidRPr="007304F5" w:rsidRDefault="00F5394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4F5">
              <w:rPr>
                <w:rFonts w:ascii="Times New Roman" w:hAnsi="Times New Roman" w:cs="Times New Roman"/>
              </w:rPr>
              <w:t xml:space="preserve">Организация и осуществление надзора </w:t>
            </w:r>
            <w:r w:rsidR="000D19E5" w:rsidRPr="007304F5">
              <w:rPr>
                <w:rFonts w:ascii="Times New Roman" w:hAnsi="Times New Roman" w:cs="Times New Roman"/>
              </w:rPr>
              <w:t xml:space="preserve">                          </w:t>
            </w:r>
            <w:r w:rsidRPr="007304F5">
              <w:rPr>
                <w:rFonts w:ascii="Times New Roman" w:hAnsi="Times New Roman" w:cs="Times New Roman"/>
              </w:rPr>
              <w:t xml:space="preserve">за исполнением законов и законностью правовых актов, проведение анализа состояние законности на территории </w:t>
            </w:r>
            <w:r w:rsidR="000D19E5" w:rsidRPr="007304F5">
              <w:rPr>
                <w:rFonts w:ascii="Times New Roman" w:hAnsi="Times New Roman" w:cs="Times New Roman"/>
              </w:rPr>
              <w:t>города</w:t>
            </w:r>
            <w:r w:rsidR="00D62E67" w:rsidRPr="007304F5">
              <w:rPr>
                <w:rFonts w:ascii="Times New Roman" w:hAnsi="Times New Roman" w:cs="Times New Roman"/>
              </w:rPr>
              <w:t>.</w:t>
            </w:r>
          </w:p>
        </w:tc>
      </w:tr>
      <w:tr w:rsidR="00BB2BFF" w:rsidRPr="00324647" w:rsidTr="00DF5EB8">
        <w:trPr>
          <w:cantSplit/>
          <w:trHeight w:val="1441"/>
        </w:trPr>
        <w:tc>
          <w:tcPr>
            <w:tcW w:w="5065" w:type="dxa"/>
            <w:shd w:val="clear" w:color="auto" w:fill="auto"/>
          </w:tcPr>
          <w:p w:rsidR="00450F41" w:rsidRPr="007304F5" w:rsidRDefault="005C5127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4A2863" w:rsidRPr="007304F5">
              <w:rPr>
                <w:rFonts w:ascii="Times New Roman" w:eastAsia="Times New Roman" w:hAnsi="Times New Roman" w:cs="Times New Roman"/>
                <w:lang w:eastAsia="ru-RU"/>
              </w:rPr>
              <w:t>ачальник</w:t>
            </w:r>
            <w:r w:rsidR="00155FE1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 отдела по надзору за исполнением законов о федеральной безопасности, межнациональных отношениях и противодействию экстремизму</w:t>
            </w:r>
          </w:p>
          <w:p w:rsidR="00532878" w:rsidRPr="007304F5" w:rsidRDefault="00532878" w:rsidP="00DF5EB8">
            <w:pPr>
              <w:spacing w:after="0"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55FE1" w:rsidRPr="007304F5" w:rsidRDefault="005C5127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4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Куницкий Макар Петрович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  <w:tc>
          <w:tcPr>
            <w:tcW w:w="4819" w:type="dxa"/>
            <w:shd w:val="clear" w:color="auto" w:fill="auto"/>
          </w:tcPr>
          <w:p w:rsidR="00155FE1" w:rsidRPr="007304F5" w:rsidRDefault="001F2A3E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4F5">
              <w:rPr>
                <w:rFonts w:ascii="Times New Roman" w:hAnsi="Times New Roman" w:cs="Times New Roman"/>
              </w:rPr>
              <w:t xml:space="preserve">Организация и осуществление надзора                           </w:t>
            </w:r>
            <w:r w:rsidR="00AF73B6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за исполнением законов </w:t>
            </w:r>
            <w:r w:rsidR="00324647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 о федеральной </w:t>
            </w:r>
            <w:r w:rsidR="00155FE1" w:rsidRPr="007304F5">
              <w:rPr>
                <w:rFonts w:ascii="Times New Roman" w:eastAsia="Times New Roman" w:hAnsi="Times New Roman" w:cs="Times New Roman"/>
                <w:lang w:eastAsia="ru-RU"/>
              </w:rPr>
              <w:t>безопасно</w:t>
            </w:r>
            <w:r w:rsidR="00E83717" w:rsidRPr="007304F5">
              <w:rPr>
                <w:rFonts w:ascii="Times New Roman" w:eastAsia="Times New Roman" w:hAnsi="Times New Roman" w:cs="Times New Roman"/>
                <w:lang w:eastAsia="ru-RU"/>
              </w:rPr>
              <w:t>сти, межнациональн</w:t>
            </w:r>
            <w:r w:rsidR="004A2863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ых </w:t>
            </w:r>
            <w:r w:rsidR="00324647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отношениях </w:t>
            </w:r>
            <w:r w:rsidR="00D77231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83B63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="004A2863" w:rsidRPr="007304F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155FE1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 противодействии экстремизму</w:t>
            </w:r>
            <w:r w:rsidRPr="007304F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304F5">
              <w:rPr>
                <w:rFonts w:ascii="Times New Roman" w:hAnsi="Times New Roman" w:cs="Times New Roman"/>
              </w:rPr>
              <w:t xml:space="preserve"> Проведение работы по реабилитации лиц, необоснованно репрессированных по политическим мотивам.</w:t>
            </w:r>
          </w:p>
        </w:tc>
      </w:tr>
      <w:tr w:rsidR="00BB2BFF" w:rsidRPr="00324647" w:rsidTr="00DF5EB8">
        <w:trPr>
          <w:trHeight w:val="644"/>
        </w:trPr>
        <w:tc>
          <w:tcPr>
            <w:tcW w:w="5065" w:type="dxa"/>
            <w:shd w:val="clear" w:color="auto" w:fill="auto"/>
          </w:tcPr>
          <w:p w:rsidR="00450F41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по надзору </w:t>
            </w:r>
            <w:r w:rsidR="00602BB0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</w:t>
            </w:r>
            <w:r w:rsidRPr="007304F5">
              <w:rPr>
                <w:rFonts w:ascii="Times New Roman" w:eastAsia="Times New Roman" w:hAnsi="Times New Roman" w:cs="Times New Roman"/>
                <w:lang w:eastAsia="ru-RU"/>
              </w:rPr>
              <w:t>за соблюдением прав предпринимателей</w:t>
            </w:r>
            <w:r w:rsidR="003D6E9C" w:rsidRPr="007304F5">
              <w:rPr>
                <w:rFonts w:ascii="Times New Roman" w:hAnsi="Times New Roman" w:cs="Times New Roman"/>
              </w:rPr>
              <w:t xml:space="preserve"> </w:t>
            </w:r>
          </w:p>
          <w:p w:rsidR="00155FE1" w:rsidRPr="007304F5" w:rsidRDefault="00FF0F8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Данилин Илья Александрович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4819" w:type="dxa"/>
            <w:shd w:val="clear" w:color="auto" w:fill="auto"/>
          </w:tcPr>
          <w:p w:rsidR="00602BB0" w:rsidRPr="007304F5" w:rsidRDefault="003D6E9C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и координация надзорной деятельности органов прокуратуры города </w:t>
            </w:r>
          </w:p>
          <w:p w:rsidR="007304F5" w:rsidRPr="007304F5" w:rsidRDefault="003D6E9C" w:rsidP="007304F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сфере </w:t>
            </w:r>
            <w:r w:rsidR="00155FE1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защит</w:t>
            </w: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ы</w:t>
            </w:r>
            <w:r w:rsidR="00155FE1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прав </w:t>
            </w: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предпринимателей</w:t>
            </w:r>
            <w:r w:rsidR="007304F5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="007304F5" w:rsidRPr="007304F5">
              <w:rPr>
                <w:sz w:val="21"/>
                <w:szCs w:val="21"/>
              </w:rPr>
              <w:t xml:space="preserve"> </w:t>
            </w:r>
            <w:r w:rsidR="007304F5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долевого строительства, миграционного законодательства, о банковской деятельности</w:t>
            </w:r>
          </w:p>
        </w:tc>
      </w:tr>
      <w:tr w:rsidR="00BB2BFF" w:rsidRPr="00324647" w:rsidTr="00DF5EB8">
        <w:trPr>
          <w:trHeight w:val="1034"/>
        </w:trPr>
        <w:tc>
          <w:tcPr>
            <w:tcW w:w="5065" w:type="dxa"/>
            <w:shd w:val="clear" w:color="auto" w:fill="auto"/>
          </w:tcPr>
          <w:p w:rsidR="00155FE1" w:rsidRPr="007304F5" w:rsidRDefault="0031668A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155FE1" w:rsidRPr="007304F5">
              <w:rPr>
                <w:rFonts w:ascii="Times New Roman" w:eastAsia="Times New Roman" w:hAnsi="Times New Roman" w:cs="Times New Roman"/>
                <w:lang w:eastAsia="ru-RU"/>
              </w:rPr>
              <w:t>тарш</w:t>
            </w:r>
            <w:r w:rsidRPr="007304F5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r w:rsidR="00155FE1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 помощник прокурора города </w:t>
            </w:r>
            <w:r w:rsidR="00D55CD8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="00155FE1" w:rsidRPr="007304F5">
              <w:rPr>
                <w:rFonts w:ascii="Times New Roman" w:eastAsia="Times New Roman" w:hAnsi="Times New Roman" w:cs="Times New Roman"/>
                <w:lang w:eastAsia="ru-RU"/>
              </w:rPr>
              <w:t>по надзору за соблюдением законов при исполнении уголовных наказаний</w:t>
            </w:r>
          </w:p>
          <w:p w:rsidR="00532878" w:rsidRPr="007304F5" w:rsidRDefault="0053287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55FE1" w:rsidRPr="007304F5" w:rsidRDefault="0031668A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Залалдинов Булат Ринатович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4819" w:type="dxa"/>
            <w:shd w:val="clear" w:color="auto" w:fill="auto"/>
          </w:tcPr>
          <w:p w:rsidR="00583B63" w:rsidRPr="007304F5" w:rsidRDefault="00B625A7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lang w:eastAsia="ru-RU"/>
              </w:rPr>
              <w:t>Организация и осуществление надзора</w:t>
            </w:r>
          </w:p>
          <w:p w:rsidR="00583B63" w:rsidRPr="007304F5" w:rsidRDefault="00B625A7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lang w:eastAsia="ru-RU"/>
              </w:rPr>
              <w:t>за соблюдением уголовно-исполнительного законодательства должностными лицами УФСИН России по г. Санкт-Петербургу</w:t>
            </w:r>
            <w:r w:rsidR="00D77231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02BB0" w:rsidRPr="007304F5" w:rsidRDefault="00B625A7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lang w:eastAsia="ru-RU"/>
              </w:rPr>
              <w:t>и Ленинградской области</w:t>
            </w:r>
            <w:r w:rsidR="001F2A3E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законностью исполнения уголовных наказаний в местах предварительного заключения </w:t>
            </w:r>
          </w:p>
          <w:p w:rsidR="00155FE1" w:rsidRPr="007304F5" w:rsidRDefault="00B625A7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lang w:eastAsia="ru-RU"/>
              </w:rPr>
              <w:t>и исправительных учреждениях города</w:t>
            </w:r>
            <w:r w:rsidR="001F2A3E" w:rsidRPr="007304F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1F2A3E" w:rsidRPr="007304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2BFF" w:rsidRPr="00324647" w:rsidTr="00DF5EB8">
        <w:trPr>
          <w:trHeight w:val="1152"/>
        </w:trPr>
        <w:tc>
          <w:tcPr>
            <w:tcW w:w="5065" w:type="dxa"/>
            <w:shd w:val="clear" w:color="auto" w:fill="auto"/>
          </w:tcPr>
          <w:p w:rsidR="00641BE6" w:rsidRPr="007304F5" w:rsidRDefault="00641BE6" w:rsidP="00DF5EB8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304F5">
              <w:rPr>
                <w:rFonts w:ascii="Times New Roman" w:hAnsi="Times New Roman" w:cs="Times New Roman"/>
              </w:rPr>
              <w:t xml:space="preserve">Начальник организационно-методического (зонального) отдела </w:t>
            </w:r>
            <w:r w:rsidR="00602BB0" w:rsidRPr="007304F5">
              <w:rPr>
                <w:rFonts w:ascii="Times New Roman" w:hAnsi="Times New Roman" w:cs="Times New Roman"/>
              </w:rPr>
              <w:t>управления по надзору за исполнением федерального законодательства</w:t>
            </w:r>
          </w:p>
          <w:p w:rsidR="00450F41" w:rsidRPr="007304F5" w:rsidRDefault="00450F4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55FE1" w:rsidRPr="007304F5" w:rsidRDefault="001A538F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Васильева Оксана Викторовна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4819" w:type="dxa"/>
            <w:shd w:val="clear" w:color="auto" w:fill="auto"/>
          </w:tcPr>
          <w:p w:rsidR="00155FE1" w:rsidRPr="007304F5" w:rsidRDefault="007304F5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hAnsi="Times New Roman" w:cs="Times New Roman"/>
                <w:sz w:val="21"/>
                <w:szCs w:val="21"/>
              </w:rPr>
              <w:t>Организация и осуществление надзора                   за исполнением жилищного, пенсионного и трудового законодательства, соблюдением прав инвалидов, в т.ч. о социальном страховании, о государственной службе и о высшем образовании</w:t>
            </w:r>
          </w:p>
        </w:tc>
      </w:tr>
      <w:tr w:rsidR="00BB2BFF" w:rsidRPr="00324647" w:rsidTr="00DF5EB8">
        <w:trPr>
          <w:trHeight w:val="708"/>
        </w:trPr>
        <w:tc>
          <w:tcPr>
            <w:tcW w:w="5065" w:type="dxa"/>
            <w:shd w:val="clear" w:color="auto" w:fill="auto"/>
          </w:tcPr>
          <w:p w:rsidR="00450F41" w:rsidRPr="005D0CFF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по надзору за исполнением законов о </w:t>
            </w:r>
            <w:r w:rsidR="00602BB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D55CD8">
              <w:rPr>
                <w:rFonts w:ascii="Times New Roman" w:eastAsia="Times New Roman" w:hAnsi="Times New Roman" w:cs="Times New Roman"/>
                <w:lang w:eastAsia="ru-RU"/>
              </w:rPr>
              <w:t>есовершеннолетних</w:t>
            </w:r>
          </w:p>
          <w:p w:rsidR="00155FE1" w:rsidRPr="00324647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Качанова Ольга Борисовна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324647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155FE1" w:rsidRPr="00324647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4819" w:type="dxa"/>
            <w:shd w:val="clear" w:color="auto" w:fill="auto"/>
          </w:tcPr>
          <w:p w:rsidR="00155FE1" w:rsidRPr="00D55CD8" w:rsidRDefault="00F5394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5CD8">
              <w:rPr>
                <w:rFonts w:ascii="Times New Roman" w:hAnsi="Times New Roman" w:cs="Times New Roman"/>
              </w:rPr>
              <w:t xml:space="preserve">Организация и осуществление надзора </w:t>
            </w:r>
            <w:r w:rsidR="00602BB0">
              <w:rPr>
                <w:rFonts w:ascii="Times New Roman" w:hAnsi="Times New Roman" w:cs="Times New Roman"/>
              </w:rPr>
              <w:t xml:space="preserve">                         </w:t>
            </w:r>
            <w:r w:rsidRPr="00D55CD8">
              <w:rPr>
                <w:rFonts w:ascii="Times New Roman" w:hAnsi="Times New Roman" w:cs="Times New Roman"/>
              </w:rPr>
              <w:t xml:space="preserve">за исполнением законодательства </w:t>
            </w:r>
            <w:r w:rsidR="00602BB0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D55CD8">
              <w:rPr>
                <w:rFonts w:ascii="Times New Roman" w:hAnsi="Times New Roman" w:cs="Times New Roman"/>
              </w:rPr>
              <w:t>о несовершеннолетних.</w:t>
            </w:r>
          </w:p>
        </w:tc>
      </w:tr>
      <w:tr w:rsidR="00BB2BFF" w:rsidRPr="00324647" w:rsidTr="00DF5EB8">
        <w:trPr>
          <w:trHeight w:val="1266"/>
        </w:trPr>
        <w:tc>
          <w:tcPr>
            <w:tcW w:w="5065" w:type="dxa"/>
            <w:shd w:val="clear" w:color="auto" w:fill="auto"/>
          </w:tcPr>
          <w:p w:rsidR="0021425F" w:rsidRPr="00D55CD8" w:rsidRDefault="00840E5F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155FE1"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ачальник отдела по надзору </w:t>
            </w:r>
          </w:p>
          <w:p w:rsidR="0021425F" w:rsidRPr="00D55CD8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за исполнением законодательства </w:t>
            </w:r>
          </w:p>
          <w:p w:rsidR="00155FE1" w:rsidRPr="00602BB0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>о противодействии коррупции</w:t>
            </w:r>
          </w:p>
          <w:p w:rsidR="005D0CFF" w:rsidRDefault="005D0CFF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55FE1" w:rsidRPr="00602BB0" w:rsidRDefault="00840E5F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E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Карпенко Денис Юрьевич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324647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155FE1" w:rsidRPr="00324647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4819" w:type="dxa"/>
            <w:shd w:val="clear" w:color="auto" w:fill="auto"/>
          </w:tcPr>
          <w:p w:rsidR="00602BB0" w:rsidRDefault="00F53948" w:rsidP="00DF5EB8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55CD8">
              <w:rPr>
                <w:rFonts w:ascii="Times New Roman" w:hAnsi="Times New Roman" w:cs="Times New Roman"/>
              </w:rPr>
              <w:t xml:space="preserve">Организация и осуществление надзора </w:t>
            </w:r>
          </w:p>
          <w:p w:rsidR="00602BB0" w:rsidRDefault="00F53948" w:rsidP="00DF5EB8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55CD8">
              <w:rPr>
                <w:rFonts w:ascii="Times New Roman" w:hAnsi="Times New Roman" w:cs="Times New Roman"/>
              </w:rPr>
              <w:t xml:space="preserve">за исполнением законодательства </w:t>
            </w:r>
          </w:p>
          <w:p w:rsidR="00602BB0" w:rsidRDefault="00F53948" w:rsidP="00DF5EB8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55CD8">
              <w:rPr>
                <w:rFonts w:ascii="Times New Roman" w:hAnsi="Times New Roman" w:cs="Times New Roman"/>
              </w:rPr>
              <w:t xml:space="preserve">о противодействии коррупции, обеспечение своевременного предупреждения </w:t>
            </w:r>
            <w:r w:rsidR="002C0D07" w:rsidRPr="00D55CD8">
              <w:rPr>
                <w:rFonts w:ascii="Times New Roman" w:hAnsi="Times New Roman" w:cs="Times New Roman"/>
              </w:rPr>
              <w:t>к</w:t>
            </w:r>
            <w:r w:rsidRPr="00D55CD8">
              <w:rPr>
                <w:rFonts w:ascii="Times New Roman" w:hAnsi="Times New Roman" w:cs="Times New Roman"/>
              </w:rPr>
              <w:t xml:space="preserve">оррупционных правонарушений, выявление </w:t>
            </w:r>
          </w:p>
          <w:p w:rsidR="00155FE1" w:rsidRPr="00D55CD8" w:rsidRDefault="00F5394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5CD8">
              <w:rPr>
                <w:rFonts w:ascii="Times New Roman" w:hAnsi="Times New Roman" w:cs="Times New Roman"/>
              </w:rPr>
              <w:t>и устранение их причин и условий.</w:t>
            </w:r>
          </w:p>
        </w:tc>
      </w:tr>
      <w:tr w:rsidR="00BB2BFF" w:rsidRPr="00324647" w:rsidTr="00DF5EB8">
        <w:trPr>
          <w:trHeight w:val="1408"/>
        </w:trPr>
        <w:tc>
          <w:tcPr>
            <w:tcW w:w="5065" w:type="dxa"/>
            <w:shd w:val="clear" w:color="auto" w:fill="auto"/>
          </w:tcPr>
          <w:p w:rsidR="00975BBC" w:rsidRDefault="00602BB0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 управления по надзору за уголовно-процессуальной деятельностью органов внутренних дел</w:t>
            </w:r>
            <w:r w:rsidR="00975B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>и юстиции – н</w:t>
            </w:r>
            <w:r w:rsidR="00797A60" w:rsidRPr="00602BB0">
              <w:rPr>
                <w:rFonts w:ascii="Times New Roman" w:eastAsia="Times New Roman" w:hAnsi="Times New Roman" w:cs="Times New Roman"/>
                <w:lang w:eastAsia="ru-RU"/>
              </w:rPr>
              <w:t>ачальник 1-го зонального отдела</w:t>
            </w:r>
            <w:r w:rsidR="003D6E9C" w:rsidRPr="00602BB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  <w:p w:rsidR="00975BBC" w:rsidRDefault="00E84CF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Бреславский Виталий Владимирович</w:t>
            </w:r>
          </w:p>
          <w:p w:rsidR="00155FE1" w:rsidRPr="00975BBC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602BB0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155FE1" w:rsidRPr="00324647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</w:t>
            </w:r>
            <w:r w:rsidR="003D6E9C" w:rsidRP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819" w:type="dxa"/>
            <w:shd w:val="clear" w:color="auto" w:fill="auto"/>
          </w:tcPr>
          <w:p w:rsidR="00602BB0" w:rsidRPr="00602BB0" w:rsidRDefault="003D6E9C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>Организация и осуществление надзора</w:t>
            </w:r>
            <w:r w:rsidR="00797A60" w:rsidRPr="00602B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02BB0" w:rsidRPr="00602BB0" w:rsidRDefault="00797A60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 xml:space="preserve">за уголовно-процессуальной деятельностью районных УМВД (ОМВД), органов МЧС </w:t>
            </w:r>
          </w:p>
          <w:p w:rsidR="002C0D07" w:rsidRPr="00D55CD8" w:rsidRDefault="00797A60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 xml:space="preserve">и юстиции. </w:t>
            </w:r>
          </w:p>
        </w:tc>
      </w:tr>
      <w:tr w:rsidR="00583B63" w:rsidRPr="00324647" w:rsidTr="00DF5EB8">
        <w:trPr>
          <w:trHeight w:val="1015"/>
        </w:trPr>
        <w:tc>
          <w:tcPr>
            <w:tcW w:w="5065" w:type="dxa"/>
            <w:shd w:val="clear" w:color="auto" w:fill="auto"/>
          </w:tcPr>
          <w:p w:rsidR="00CA413B" w:rsidRDefault="00CA413B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н</w:t>
            </w:r>
            <w:r w:rsidRPr="00CA41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CA41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отдела по надзору за исполнением законов в сфере оборонно-промышленного комплекса</w:t>
            </w:r>
          </w:p>
          <w:p w:rsidR="005D0CFF" w:rsidRPr="007304F5" w:rsidRDefault="005D0CFF" w:rsidP="00DF5EB8">
            <w:pPr>
              <w:spacing w:after="0" w:line="240" w:lineRule="exact"/>
              <w:rPr>
                <w:rStyle w:val="a9"/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583B63" w:rsidRPr="007304F5" w:rsidRDefault="00583B63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7304F5">
              <w:rPr>
                <w:rStyle w:val="a9"/>
                <w:rFonts w:ascii="Times New Roman" w:hAnsi="Times New Roman" w:cs="Times New Roman"/>
                <w:b/>
                <w:sz w:val="21"/>
                <w:szCs w:val="21"/>
              </w:rPr>
              <w:t>Волков Алексей Александрович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3B63" w:rsidRPr="007304F5" w:rsidRDefault="00583B63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Среда</w:t>
            </w:r>
          </w:p>
          <w:p w:rsidR="00583B63" w:rsidRPr="007304F5" w:rsidRDefault="00583B63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10.00-11.00</w:t>
            </w:r>
          </w:p>
        </w:tc>
        <w:tc>
          <w:tcPr>
            <w:tcW w:w="4819" w:type="dxa"/>
            <w:shd w:val="clear" w:color="auto" w:fill="auto"/>
          </w:tcPr>
          <w:p w:rsidR="00583B63" w:rsidRPr="007304F5" w:rsidRDefault="005A3DFD" w:rsidP="005A3DF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5A3DFD">
              <w:rPr>
                <w:rFonts w:ascii="Times New Roman" w:hAnsi="Times New Roman" w:cs="Times New Roman"/>
                <w:sz w:val="21"/>
                <w:szCs w:val="21"/>
              </w:rPr>
              <w:t>Организация и осуществление надзора                           за</w:t>
            </w:r>
            <w:r w:rsidR="00C22F0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A3DFD">
              <w:rPr>
                <w:rFonts w:ascii="Times New Roman" w:hAnsi="Times New Roman" w:cs="Times New Roman"/>
                <w:sz w:val="21"/>
                <w:szCs w:val="21"/>
              </w:rPr>
              <w:t>исполнением законов в сфере оборонно-промышленного комплекса.</w:t>
            </w:r>
          </w:p>
        </w:tc>
      </w:tr>
      <w:tr w:rsidR="00BB2BFF" w:rsidRPr="00324647" w:rsidTr="00DF5EB8">
        <w:trPr>
          <w:trHeight w:val="910"/>
        </w:trPr>
        <w:tc>
          <w:tcPr>
            <w:tcW w:w="5065" w:type="dxa"/>
            <w:shd w:val="clear" w:color="auto" w:fill="auto"/>
          </w:tcPr>
          <w:p w:rsidR="0021425F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Начальник управления по надзору </w:t>
            </w:r>
          </w:p>
          <w:p w:rsidR="00155FE1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 процессуальной деятельностью</w:t>
            </w:r>
            <w:r w:rsidR="00975BBC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органах Следственного комитета РФ</w:t>
            </w:r>
          </w:p>
          <w:p w:rsidR="00155FE1" w:rsidRPr="007304F5" w:rsidRDefault="00BE07F6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color w:val="FF0000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Гусева Юлия Геннадьевна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Среда</w:t>
            </w: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11.00-13.00</w:t>
            </w:r>
          </w:p>
        </w:tc>
        <w:tc>
          <w:tcPr>
            <w:tcW w:w="4819" w:type="dxa"/>
            <w:shd w:val="clear" w:color="auto" w:fill="auto"/>
          </w:tcPr>
          <w:p w:rsidR="00155FE1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вопросам надзора за расследова</w:t>
            </w:r>
            <w:r w:rsidR="004A2863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нием уголовных дел, находящихся </w:t>
            </w: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</w:t>
            </w:r>
            <w:r w:rsidR="00806D9F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роизводстве следователей ГСУ </w:t>
            </w:r>
            <w:r w:rsidR="00806D9F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ледственного комитета РФ</w:t>
            </w:r>
            <w:r w:rsidR="00E83717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Санкт-Петербургу.</w:t>
            </w:r>
          </w:p>
        </w:tc>
      </w:tr>
      <w:tr w:rsidR="00BB2BFF" w:rsidRPr="00324647" w:rsidTr="00DF5EB8">
        <w:trPr>
          <w:trHeight w:val="1080"/>
        </w:trPr>
        <w:tc>
          <w:tcPr>
            <w:tcW w:w="5065" w:type="dxa"/>
            <w:shd w:val="clear" w:color="auto" w:fill="auto"/>
          </w:tcPr>
          <w:p w:rsidR="003D6E9C" w:rsidRPr="007304F5" w:rsidRDefault="003D6E9C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Заместитель </w:t>
            </w:r>
            <w:proofErr w:type="gramStart"/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начальника  управления</w:t>
            </w:r>
            <w:proofErr w:type="gramEnd"/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обеспечению участия прокуроров в гражданском и арбитражном процессе –</w:t>
            </w:r>
          </w:p>
          <w:p w:rsidR="00155FE1" w:rsidRPr="007304F5" w:rsidRDefault="003D6E9C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</w:t>
            </w:r>
            <w:r w:rsidR="00155FE1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ачальник зонального отдела </w:t>
            </w:r>
          </w:p>
          <w:p w:rsidR="00155FE1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Среда</w:t>
            </w: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14.00-15.00</w:t>
            </w:r>
          </w:p>
        </w:tc>
        <w:tc>
          <w:tcPr>
            <w:tcW w:w="4819" w:type="dxa"/>
            <w:shd w:val="clear" w:color="auto" w:fill="auto"/>
          </w:tcPr>
          <w:p w:rsidR="00155FE1" w:rsidRPr="007304F5" w:rsidRDefault="00602BB0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Вопросы, связанные с </w:t>
            </w:r>
            <w:r w:rsidR="00155FE1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</w:t>
            </w: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ем</w:t>
            </w:r>
            <w:r w:rsidR="00155FE1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участия прокуроров</w:t>
            </w:r>
            <w:r w:rsidR="0021425F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155FE1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гражданском и арбитражном процессе.</w:t>
            </w:r>
          </w:p>
          <w:p w:rsidR="00DF5EB8" w:rsidRPr="007304F5" w:rsidRDefault="00DF5EB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Прием осуществляется по адресу: </w:t>
            </w:r>
          </w:p>
          <w:p w:rsidR="00DF5EB8" w:rsidRPr="007304F5" w:rsidRDefault="00DF5EB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sz w:val="21"/>
                <w:szCs w:val="21"/>
                <w:u w:val="single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u w:val="single"/>
                <w:lang w:eastAsia="ru-RU"/>
              </w:rPr>
              <w:t>Санкт-Петербург, Лесной пр., д. 20/12</w:t>
            </w:r>
          </w:p>
        </w:tc>
      </w:tr>
      <w:tr w:rsidR="00BB2BFF" w:rsidRPr="00324647" w:rsidTr="00DF5EB8">
        <w:trPr>
          <w:trHeight w:val="998"/>
        </w:trPr>
        <w:tc>
          <w:tcPr>
            <w:tcW w:w="5065" w:type="dxa"/>
            <w:shd w:val="clear" w:color="auto" w:fill="auto"/>
          </w:tcPr>
          <w:p w:rsidR="00155FE1" w:rsidRPr="007304F5" w:rsidRDefault="004A2863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</w:t>
            </w:r>
            <w:r w:rsidR="00155FE1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2-го зонального отдела по надзору за уголовно-процессуальной деятельностью УМВД (ОМВД), органов МЧС</w:t>
            </w:r>
            <w:r w:rsidR="003D6E9C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155FE1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юстиции</w:t>
            </w:r>
            <w:r w:rsidR="00D55CD8" w:rsidRPr="007304F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155FE1" w:rsidRPr="007304F5" w:rsidRDefault="008C5175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color w:val="FF0000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Муляр Наталья Александровна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Среда</w:t>
            </w: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15.00-16.00</w:t>
            </w:r>
          </w:p>
        </w:tc>
        <w:tc>
          <w:tcPr>
            <w:tcW w:w="4819" w:type="dxa"/>
            <w:shd w:val="clear" w:color="auto" w:fill="auto"/>
          </w:tcPr>
          <w:p w:rsidR="005D0CFF" w:rsidRPr="007304F5" w:rsidRDefault="00F53948" w:rsidP="00DF5EB8">
            <w:pPr>
              <w:spacing w:after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7304F5"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и осуществление надзора </w:t>
            </w:r>
          </w:p>
          <w:p w:rsidR="003242AB" w:rsidRPr="007304F5" w:rsidRDefault="00F53948" w:rsidP="00DF5EB8">
            <w:pPr>
              <w:spacing w:after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7304F5">
              <w:rPr>
                <w:rFonts w:ascii="Times New Roman" w:hAnsi="Times New Roman" w:cs="Times New Roman"/>
                <w:sz w:val="21"/>
                <w:szCs w:val="21"/>
              </w:rPr>
              <w:t xml:space="preserve">за уголовно-процессуальной деятельностью районных УМВД (ОМВД), органов МЧС </w:t>
            </w:r>
          </w:p>
          <w:p w:rsidR="00155FE1" w:rsidRPr="007304F5" w:rsidRDefault="00F5394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hAnsi="Times New Roman" w:cs="Times New Roman"/>
                <w:sz w:val="21"/>
                <w:szCs w:val="21"/>
              </w:rPr>
              <w:t>и юстиции.</w:t>
            </w:r>
          </w:p>
        </w:tc>
      </w:tr>
      <w:tr w:rsidR="00BB2BFF" w:rsidRPr="00324647" w:rsidTr="00DF5EB8">
        <w:trPr>
          <w:trHeight w:val="1057"/>
        </w:trPr>
        <w:tc>
          <w:tcPr>
            <w:tcW w:w="5065" w:type="dxa"/>
            <w:shd w:val="clear" w:color="auto" w:fill="auto"/>
          </w:tcPr>
          <w:p w:rsidR="00205958" w:rsidRPr="007304F5" w:rsidRDefault="0020595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Начальник отдела по надзору </w:t>
            </w:r>
          </w:p>
          <w:p w:rsidR="00205958" w:rsidRPr="007304F5" w:rsidRDefault="0020595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 исполнением законов о защите интересов государства и общества </w:t>
            </w:r>
          </w:p>
          <w:p w:rsidR="00205958" w:rsidRPr="007304F5" w:rsidRDefault="0020595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5FE1" w:rsidRPr="007304F5" w:rsidRDefault="007101DB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color w:val="FF0000"/>
                <w:sz w:val="21"/>
                <w:szCs w:val="21"/>
                <w:lang w:eastAsia="ru-RU"/>
              </w:rPr>
            </w:pPr>
            <w:r w:rsidRPr="007101DB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Курчевенкова Александра Валерьевна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Среда</w:t>
            </w: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16.00-17.00</w:t>
            </w:r>
          </w:p>
        </w:tc>
        <w:tc>
          <w:tcPr>
            <w:tcW w:w="4819" w:type="dxa"/>
            <w:shd w:val="clear" w:color="auto" w:fill="auto"/>
          </w:tcPr>
          <w:p w:rsidR="00155FE1" w:rsidRPr="007304F5" w:rsidRDefault="007304F5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hAnsi="Times New Roman" w:cs="Times New Roman"/>
                <w:sz w:val="21"/>
                <w:szCs w:val="21"/>
              </w:rPr>
              <w:t>Организация и осуществление надзора                   за исполнением законодательства</w:t>
            </w:r>
            <w:r w:rsidR="00FC5D8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FC5D89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7304F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C5D89">
              <w:t xml:space="preserve"> </w:t>
            </w:r>
            <w:r w:rsidR="00FC5D89" w:rsidRPr="00FC5D89">
              <w:rPr>
                <w:rFonts w:ascii="Times New Roman" w:hAnsi="Times New Roman" w:cs="Times New Roman"/>
                <w:sz w:val="21"/>
                <w:szCs w:val="21"/>
              </w:rPr>
              <w:t>здравоохранении</w:t>
            </w:r>
            <w:proofErr w:type="gramEnd"/>
            <w:r w:rsidR="00FC5D89" w:rsidRPr="00FC5D89">
              <w:rPr>
                <w:rFonts w:ascii="Times New Roman" w:hAnsi="Times New Roman" w:cs="Times New Roman"/>
                <w:sz w:val="21"/>
                <w:szCs w:val="21"/>
              </w:rPr>
              <w:t xml:space="preserve"> и лекарственном обеспечении,</w:t>
            </w:r>
            <w:r w:rsidRPr="007304F5">
              <w:rPr>
                <w:rFonts w:ascii="Times New Roman" w:hAnsi="Times New Roman" w:cs="Times New Roman"/>
                <w:sz w:val="21"/>
                <w:szCs w:val="21"/>
              </w:rPr>
              <w:t xml:space="preserve"> о санитарно-эпидемиологическом благополучии, об исполнительном производстве и судебных приставах, об адвокатуре и нотариате, о воинской обязанности, об оружии, о защите прав потребителей, о персональных данных</w:t>
            </w:r>
          </w:p>
        </w:tc>
      </w:tr>
      <w:tr w:rsidR="00BB2BFF" w:rsidRPr="00324647" w:rsidTr="00DF5EB8">
        <w:trPr>
          <w:trHeight w:val="1418"/>
        </w:trPr>
        <w:tc>
          <w:tcPr>
            <w:tcW w:w="5065" w:type="dxa"/>
            <w:shd w:val="clear" w:color="auto" w:fill="auto"/>
          </w:tcPr>
          <w:p w:rsidR="0021425F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Начальник управления по надзору </w:t>
            </w:r>
          </w:p>
          <w:p w:rsidR="00602BB0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 уголовно-процессуальной </w:t>
            </w:r>
            <w:r w:rsidR="0021425F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еятельностью органов внутренних дел</w:t>
            </w:r>
          </w:p>
          <w:p w:rsidR="00155FE1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юстиции</w:t>
            </w:r>
          </w:p>
          <w:p w:rsidR="00450F41" w:rsidRPr="007304F5" w:rsidRDefault="00450F4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</w:p>
          <w:p w:rsidR="00155FE1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Гусев Олег Николаевич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Четверг</w:t>
            </w: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9.00-11.00</w:t>
            </w:r>
          </w:p>
        </w:tc>
        <w:tc>
          <w:tcPr>
            <w:tcW w:w="4819" w:type="dxa"/>
            <w:shd w:val="clear" w:color="auto" w:fill="auto"/>
          </w:tcPr>
          <w:p w:rsidR="00D62E67" w:rsidRPr="007304F5" w:rsidRDefault="00F5394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Коо</w:t>
            </w:r>
            <w:r w:rsidR="00D62E67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рдинация надзора за соблюдением</w:t>
            </w:r>
          </w:p>
          <w:p w:rsidR="00450F41" w:rsidRPr="007304F5" w:rsidRDefault="00F5394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конституционных прав </w:t>
            </w:r>
            <w:r w:rsidR="000D19E5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граждан </w:t>
            </w: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 учете, </w:t>
            </w:r>
            <w:r w:rsidR="000D19E5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регистраци</w:t>
            </w:r>
            <w:r w:rsidR="00D62E67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и, </w:t>
            </w: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разрешении заявлений </w:t>
            </w:r>
          </w:p>
          <w:p w:rsidR="006D3193" w:rsidRPr="007304F5" w:rsidRDefault="00F5394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 преступлениях, </w:t>
            </w:r>
            <w:r w:rsidR="00602BB0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существлении </w:t>
            </w:r>
          </w:p>
          <w:p w:rsidR="006D3193" w:rsidRPr="007304F5" w:rsidRDefault="00F5394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предв</w:t>
            </w:r>
            <w:r w:rsidR="00D62E67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арительного следствия, дознания </w:t>
            </w:r>
          </w:p>
          <w:p w:rsidR="00155FE1" w:rsidRPr="007304F5" w:rsidRDefault="00F5394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оперативно-розыскной деятельности</w:t>
            </w:r>
            <w:r w:rsidR="00D62E67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органами внутренних дел.</w:t>
            </w:r>
          </w:p>
        </w:tc>
      </w:tr>
      <w:tr w:rsidR="00BB2BFF" w:rsidRPr="00324647" w:rsidTr="00DF5EB8">
        <w:trPr>
          <w:trHeight w:val="1287"/>
        </w:trPr>
        <w:tc>
          <w:tcPr>
            <w:tcW w:w="5065" w:type="dxa"/>
            <w:shd w:val="clear" w:color="auto" w:fill="auto"/>
          </w:tcPr>
          <w:p w:rsidR="005D0CFF" w:rsidRPr="007304F5" w:rsidRDefault="00232BD9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</w:t>
            </w:r>
            <w:r w:rsidR="00155FE1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ачальник управления по обеспечению участия прокуроров в гражданском </w:t>
            </w:r>
          </w:p>
          <w:p w:rsidR="00155FE1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арбитражном процессе</w:t>
            </w:r>
          </w:p>
          <w:p w:rsidR="00532878" w:rsidRPr="007304F5" w:rsidRDefault="0053287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iCs/>
                <w:sz w:val="21"/>
                <w:szCs w:val="21"/>
                <w:lang w:eastAsia="ru-RU"/>
              </w:rPr>
            </w:pPr>
          </w:p>
          <w:p w:rsidR="00155FE1" w:rsidRPr="007304F5" w:rsidRDefault="00A80CC7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i/>
                <w:iCs/>
                <w:sz w:val="21"/>
                <w:szCs w:val="21"/>
                <w:lang w:eastAsia="ru-RU"/>
              </w:rPr>
              <w:t>Непрокин Александр Петрович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Четверг</w:t>
            </w: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11.00-13.00</w:t>
            </w:r>
          </w:p>
        </w:tc>
        <w:tc>
          <w:tcPr>
            <w:tcW w:w="4819" w:type="dxa"/>
            <w:shd w:val="clear" w:color="auto" w:fill="auto"/>
          </w:tcPr>
          <w:p w:rsidR="003242AB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вопроса</w:t>
            </w:r>
            <w:proofErr w:type="gramEnd"/>
            <w:r w:rsidR="00602BB0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связанным с </w:t>
            </w: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</w:t>
            </w:r>
            <w:r w:rsidR="00602BB0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ем</w:t>
            </w: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участия прокуроров</w:t>
            </w:r>
            <w:r w:rsidR="00324647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3242AB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гражданском</w:t>
            </w:r>
          </w:p>
          <w:p w:rsidR="003242AB" w:rsidRPr="007304F5" w:rsidRDefault="003242AB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арбитражном процессе.</w:t>
            </w:r>
          </w:p>
          <w:p w:rsidR="00DF5EB8" w:rsidRPr="007304F5" w:rsidRDefault="00DF5EB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Прием осуществляется по адресу: </w:t>
            </w:r>
          </w:p>
          <w:p w:rsidR="00155FE1" w:rsidRPr="007304F5" w:rsidRDefault="00DF5EB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sz w:val="21"/>
                <w:szCs w:val="21"/>
                <w:u w:val="single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u w:val="single"/>
                <w:lang w:eastAsia="ru-RU"/>
              </w:rPr>
              <w:t>Санкт-Петербург, Лесной пр., д. 20/12</w:t>
            </w:r>
          </w:p>
        </w:tc>
      </w:tr>
      <w:tr w:rsidR="00151A1F" w:rsidRPr="00324647" w:rsidTr="00975BBC">
        <w:trPr>
          <w:trHeight w:val="1358"/>
        </w:trPr>
        <w:tc>
          <w:tcPr>
            <w:tcW w:w="5065" w:type="dxa"/>
            <w:shd w:val="clear" w:color="auto" w:fill="auto"/>
          </w:tcPr>
          <w:p w:rsidR="00205958" w:rsidRPr="007304F5" w:rsidRDefault="0020595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Начальник отдела по надзору за следствием и дознанием ГУ МВД управления по надзору за уголовно-процессуальной деятельностью органов внутренних дел и юстиции </w:t>
            </w:r>
          </w:p>
          <w:p w:rsidR="00151A1F" w:rsidRPr="007304F5" w:rsidRDefault="0020595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Юрьев Константин Владимирович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5958" w:rsidRPr="007304F5" w:rsidRDefault="00205958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Четверг </w:t>
            </w:r>
          </w:p>
          <w:p w:rsidR="00151A1F" w:rsidRPr="007304F5" w:rsidRDefault="00205958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14.00-15.00</w:t>
            </w:r>
          </w:p>
        </w:tc>
        <w:tc>
          <w:tcPr>
            <w:tcW w:w="4819" w:type="dxa"/>
            <w:shd w:val="clear" w:color="auto" w:fill="auto"/>
          </w:tcPr>
          <w:p w:rsidR="00205958" w:rsidRPr="007304F5" w:rsidRDefault="0020595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и осуществление надзора </w:t>
            </w:r>
          </w:p>
          <w:p w:rsidR="00151A1F" w:rsidRPr="007304F5" w:rsidRDefault="0020595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 законностью в деятельности подразделений ГСУ ГУ МВД России по СПб и ЛО, УФССП России по СПб, ГУ МЧС России по СПб.</w:t>
            </w:r>
          </w:p>
        </w:tc>
      </w:tr>
      <w:tr w:rsidR="00BB2BFF" w:rsidRPr="00324647" w:rsidTr="00DF5EB8">
        <w:trPr>
          <w:trHeight w:val="978"/>
        </w:trPr>
        <w:tc>
          <w:tcPr>
            <w:tcW w:w="5065" w:type="dxa"/>
            <w:shd w:val="clear" w:color="auto" w:fill="auto"/>
          </w:tcPr>
          <w:p w:rsidR="0021425F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Начальник отдела по надзору </w:t>
            </w:r>
          </w:p>
          <w:p w:rsidR="003242AB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 расследованием особо важных дел </w:t>
            </w:r>
          </w:p>
          <w:p w:rsidR="00450F41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ор</w:t>
            </w:r>
            <w:r w:rsidR="003D6E9C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ганах Следственного комитета РФ </w:t>
            </w:r>
          </w:p>
          <w:p w:rsidR="00155FE1" w:rsidRPr="007304F5" w:rsidRDefault="00840E5F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Боровков Сергей Евгеньевич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Пятница</w:t>
            </w: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09.00-10.00</w:t>
            </w:r>
          </w:p>
        </w:tc>
        <w:tc>
          <w:tcPr>
            <w:tcW w:w="4819" w:type="dxa"/>
            <w:shd w:val="clear" w:color="auto" w:fill="auto"/>
          </w:tcPr>
          <w:p w:rsidR="00155FE1" w:rsidRPr="007304F5" w:rsidRDefault="00797A60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и осуществление надзора </w:t>
            </w:r>
            <w:r w:rsidR="00F53948" w:rsidRPr="007304F5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з</w:t>
            </w:r>
            <w:r w:rsidRPr="007304F5">
              <w:rPr>
                <w:rFonts w:ascii="Times New Roman" w:hAnsi="Times New Roman" w:cs="Times New Roman"/>
                <w:sz w:val="21"/>
                <w:szCs w:val="21"/>
              </w:rPr>
              <w:t xml:space="preserve">а расследованием особо важных дел </w:t>
            </w:r>
            <w:r w:rsidR="00F53948" w:rsidRPr="007304F5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</w:t>
            </w:r>
            <w:r w:rsidRPr="007304F5">
              <w:rPr>
                <w:rFonts w:ascii="Times New Roman" w:hAnsi="Times New Roman" w:cs="Times New Roman"/>
                <w:sz w:val="21"/>
                <w:szCs w:val="21"/>
              </w:rPr>
              <w:t xml:space="preserve">в органах Следственного комитета </w:t>
            </w:r>
            <w:r w:rsidR="00F53948" w:rsidRPr="007304F5">
              <w:rPr>
                <w:rFonts w:ascii="Times New Roman" w:hAnsi="Times New Roman" w:cs="Times New Roman"/>
                <w:sz w:val="21"/>
                <w:szCs w:val="21"/>
              </w:rPr>
              <w:t>РФ</w:t>
            </w:r>
            <w:r w:rsidR="00F53948" w:rsidRPr="007304F5">
              <w:rPr>
                <w:rFonts w:ascii="Times New Roman" w:hAnsi="Times New Roman" w:cs="Times New Roman"/>
                <w:vanish/>
                <w:sz w:val="21"/>
                <w:szCs w:val="21"/>
              </w:rPr>
              <w:t>…</w:t>
            </w:r>
            <w:r w:rsidR="00F53948" w:rsidRPr="007304F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BB2BFF" w:rsidRPr="00324647" w:rsidTr="00DF5EB8">
        <w:trPr>
          <w:trHeight w:val="1543"/>
        </w:trPr>
        <w:tc>
          <w:tcPr>
            <w:tcW w:w="5065" w:type="dxa"/>
            <w:shd w:val="clear" w:color="auto" w:fill="auto"/>
          </w:tcPr>
          <w:p w:rsidR="00450F41" w:rsidRPr="007304F5" w:rsidRDefault="00324647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Начальник отдела по обеспечению участия прокуроров в рассмотрении судами гражданских </w:t>
            </w:r>
          </w:p>
          <w:p w:rsidR="003242AB" w:rsidRPr="007304F5" w:rsidRDefault="00324647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="002C0D07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450F41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дминистративных дел, экономических споров, дел об административных правонарушениях </w:t>
            </w:r>
          </w:p>
          <w:p w:rsidR="00324647" w:rsidRPr="007304F5" w:rsidRDefault="006502DB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i/>
                <w:iCs/>
                <w:sz w:val="21"/>
                <w:szCs w:val="21"/>
                <w:lang w:eastAsia="ru-RU"/>
              </w:rPr>
              <w:t>Федорова Юлия Олеговна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4647" w:rsidRPr="007304F5" w:rsidRDefault="00324647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Пятница</w:t>
            </w:r>
          </w:p>
          <w:p w:rsidR="00324647" w:rsidRPr="007304F5" w:rsidRDefault="00324647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10.00-11.00</w:t>
            </w:r>
          </w:p>
        </w:tc>
        <w:tc>
          <w:tcPr>
            <w:tcW w:w="4819" w:type="dxa"/>
            <w:shd w:val="clear" w:color="auto" w:fill="auto"/>
          </w:tcPr>
          <w:p w:rsidR="005D0CFF" w:rsidRPr="007304F5" w:rsidRDefault="006D656D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вопроса</w:t>
            </w:r>
            <w:proofErr w:type="gramEnd"/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связанным с обеспечением участия прокуроров в рассмотрении судами гражданских и административных дел, экономических споров,</w:t>
            </w:r>
          </w:p>
          <w:p w:rsidR="00324647" w:rsidRPr="007304F5" w:rsidRDefault="006D656D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дел об административных правонарушениях. </w:t>
            </w:r>
          </w:p>
          <w:p w:rsidR="00DF5EB8" w:rsidRPr="007304F5" w:rsidRDefault="00DF5EB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Прием осуществляется по адресу: </w:t>
            </w:r>
          </w:p>
          <w:p w:rsidR="00DF5EB8" w:rsidRPr="007304F5" w:rsidRDefault="00DF5EB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sz w:val="21"/>
                <w:szCs w:val="21"/>
                <w:u w:val="single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u w:val="single"/>
                <w:lang w:eastAsia="ru-RU"/>
              </w:rPr>
              <w:t>Санкт-Петербург, Лесной пр., д. 20/12</w:t>
            </w:r>
          </w:p>
        </w:tc>
      </w:tr>
      <w:tr w:rsidR="00BB2BFF" w:rsidRPr="00324647" w:rsidTr="002A1831">
        <w:trPr>
          <w:trHeight w:val="1295"/>
        </w:trPr>
        <w:tc>
          <w:tcPr>
            <w:tcW w:w="5065" w:type="dxa"/>
            <w:shd w:val="clear" w:color="auto" w:fill="auto"/>
          </w:tcPr>
          <w:p w:rsidR="0021425F" w:rsidRPr="007304F5" w:rsidRDefault="002953D2" w:rsidP="00DF5EB8">
            <w:pPr>
              <w:spacing w:after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7304F5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="00641BE6" w:rsidRPr="007304F5">
              <w:rPr>
                <w:rFonts w:ascii="Times New Roman" w:hAnsi="Times New Roman" w:cs="Times New Roman"/>
                <w:sz w:val="21"/>
                <w:szCs w:val="21"/>
              </w:rPr>
              <w:t xml:space="preserve">ачальник отдела </w:t>
            </w:r>
          </w:p>
          <w:p w:rsidR="0021425F" w:rsidRPr="007304F5" w:rsidRDefault="00641BE6" w:rsidP="00DF5EB8">
            <w:pPr>
              <w:spacing w:after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7304F5">
              <w:rPr>
                <w:rFonts w:ascii="Times New Roman" w:hAnsi="Times New Roman" w:cs="Times New Roman"/>
                <w:sz w:val="21"/>
                <w:szCs w:val="21"/>
              </w:rPr>
              <w:t xml:space="preserve">по надзору за соблюдением прав </w:t>
            </w:r>
          </w:p>
          <w:p w:rsidR="00641BE6" w:rsidRPr="007304F5" w:rsidRDefault="00641BE6" w:rsidP="00DF5EB8">
            <w:pPr>
              <w:spacing w:after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7304F5">
              <w:rPr>
                <w:rFonts w:ascii="Times New Roman" w:hAnsi="Times New Roman" w:cs="Times New Roman"/>
                <w:sz w:val="21"/>
                <w:szCs w:val="21"/>
              </w:rPr>
              <w:t>и свобод человека и гражданина</w:t>
            </w:r>
          </w:p>
          <w:p w:rsidR="00DD43D0" w:rsidRPr="007304F5" w:rsidRDefault="00DD43D0" w:rsidP="00DF5EB8">
            <w:pPr>
              <w:spacing w:after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5FE1" w:rsidRPr="007304F5" w:rsidRDefault="002953D2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Петров Арсений Леонидович</w:t>
            </w:r>
            <w:r w:rsidR="00155FE1" w:rsidRPr="007304F5">
              <w:rPr>
                <w:rFonts w:ascii="Times New Roman" w:eastAsia="Times New Roman" w:hAnsi="Times New Roman" w:cs="Times New Roman"/>
                <w:b/>
                <w:i/>
                <w:color w:val="FF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Пятница</w:t>
            </w: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11.00-12.00</w:t>
            </w:r>
          </w:p>
        </w:tc>
        <w:tc>
          <w:tcPr>
            <w:tcW w:w="4819" w:type="dxa"/>
            <w:shd w:val="clear" w:color="auto" w:fill="auto"/>
          </w:tcPr>
          <w:p w:rsidR="00155FE1" w:rsidRPr="007304F5" w:rsidRDefault="00797A60" w:rsidP="00DF5EB8">
            <w:pPr>
              <w:spacing w:after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7304F5"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и осуществление надзора                   за исполнением </w:t>
            </w:r>
            <w:r w:rsidR="002953D2" w:rsidRPr="007304F5">
              <w:rPr>
                <w:rFonts w:ascii="Times New Roman" w:hAnsi="Times New Roman" w:cs="Times New Roman"/>
                <w:sz w:val="21"/>
                <w:szCs w:val="21"/>
              </w:rPr>
              <w:t xml:space="preserve">законодательства о жилищно-коммунальном хозяйстве, </w:t>
            </w:r>
            <w:r w:rsidR="00FC5D89">
              <w:t xml:space="preserve"> </w:t>
            </w:r>
            <w:r w:rsidR="00FC5D89" w:rsidRPr="00FC5D89">
              <w:rPr>
                <w:rFonts w:ascii="Times New Roman" w:hAnsi="Times New Roman" w:cs="Times New Roman"/>
                <w:sz w:val="21"/>
                <w:szCs w:val="21"/>
              </w:rPr>
              <w:t>о безопасности дорожного движения</w:t>
            </w:r>
            <w:r w:rsidR="00FC5D89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2953D2" w:rsidRPr="007304F5">
              <w:rPr>
                <w:rFonts w:ascii="Times New Roman" w:hAnsi="Times New Roman" w:cs="Times New Roman"/>
                <w:sz w:val="21"/>
                <w:szCs w:val="21"/>
              </w:rPr>
              <w:t>о выборах и референдумах</w:t>
            </w:r>
            <w:r w:rsidR="0000233E" w:rsidRPr="007304F5">
              <w:rPr>
                <w:rFonts w:ascii="Times New Roman" w:hAnsi="Times New Roman" w:cs="Times New Roman"/>
                <w:sz w:val="21"/>
                <w:szCs w:val="21"/>
              </w:rPr>
              <w:t>, о погребении и похоронном деле</w:t>
            </w:r>
            <w:r w:rsidR="002C0D07" w:rsidRPr="007304F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BB2BFF" w:rsidRPr="00324647" w:rsidTr="002A1831">
        <w:trPr>
          <w:trHeight w:val="60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FE1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Начальник уголовно-судебного управления </w:t>
            </w:r>
          </w:p>
          <w:p w:rsidR="00532878" w:rsidRPr="007304F5" w:rsidRDefault="0053287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</w:p>
          <w:p w:rsidR="00155FE1" w:rsidRPr="007304F5" w:rsidRDefault="004B7FEC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Локоткова Ася Ашотовна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Пятница</w:t>
            </w: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11.00-13.00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FB" w:rsidRPr="007304F5" w:rsidRDefault="00155FE1" w:rsidP="00DF5EB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вопросам обеспечения участия прокуроров</w:t>
            </w:r>
            <w:r w:rsidR="0021425F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уголовном процессе.</w:t>
            </w:r>
          </w:p>
          <w:p w:rsidR="00155FE1" w:rsidRPr="007304F5" w:rsidRDefault="00155FE1" w:rsidP="00DF5EB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Прием осуществляется по адресу: </w:t>
            </w:r>
          </w:p>
          <w:p w:rsidR="00155FE1" w:rsidRPr="007304F5" w:rsidRDefault="00155FE1" w:rsidP="00DF5EB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u w:val="single"/>
                <w:lang w:eastAsia="ru-RU"/>
              </w:rPr>
              <w:t xml:space="preserve">Санкт-Петербург, ул. </w:t>
            </w:r>
            <w:proofErr w:type="spellStart"/>
            <w:r w:rsidRPr="007304F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u w:val="single"/>
                <w:lang w:eastAsia="ru-RU"/>
              </w:rPr>
              <w:t>Бассейная</w:t>
            </w:r>
            <w:proofErr w:type="spellEnd"/>
            <w:r w:rsidRPr="007304F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u w:val="single"/>
                <w:lang w:eastAsia="ru-RU"/>
              </w:rPr>
              <w:t xml:space="preserve">, дом </w:t>
            </w:r>
            <w:proofErr w:type="gramStart"/>
            <w:r w:rsidRPr="007304F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u w:val="single"/>
                <w:lang w:eastAsia="ru-RU"/>
              </w:rPr>
              <w:t xml:space="preserve">21, </w:t>
            </w:r>
            <w:r w:rsidR="00E83717" w:rsidRPr="007304F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u w:val="single"/>
                <w:lang w:eastAsia="ru-RU"/>
              </w:rPr>
              <w:t xml:space="preserve">  </w:t>
            </w:r>
            <w:proofErr w:type="gramEnd"/>
            <w:r w:rsidR="00E83717" w:rsidRPr="007304F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u w:val="single"/>
                <w:lang w:eastAsia="ru-RU"/>
              </w:rPr>
              <w:t xml:space="preserve">                  </w:t>
            </w:r>
            <w:r w:rsidRPr="007304F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u w:val="single"/>
                <w:lang w:eastAsia="ru-RU"/>
              </w:rPr>
              <w:t>8 этаж</w:t>
            </w:r>
          </w:p>
        </w:tc>
      </w:tr>
    </w:tbl>
    <w:p w:rsidR="00B014AE" w:rsidRPr="00CF33EE" w:rsidRDefault="00B014AE" w:rsidP="00975BBC">
      <w:pPr>
        <w:rPr>
          <w:sz w:val="6"/>
          <w:szCs w:val="6"/>
        </w:rPr>
      </w:pPr>
      <w:bookmarkStart w:id="0" w:name="_GoBack"/>
      <w:bookmarkEnd w:id="0"/>
    </w:p>
    <w:sectPr w:rsidR="00B014AE" w:rsidRPr="00CF33EE" w:rsidSect="002A1831">
      <w:pgSz w:w="11906" w:h="16838"/>
      <w:pgMar w:top="680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9B6" w:rsidRDefault="00D579B6" w:rsidP="00AF73B6">
      <w:pPr>
        <w:spacing w:after="0" w:line="240" w:lineRule="auto"/>
      </w:pPr>
      <w:r>
        <w:separator/>
      </w:r>
    </w:p>
  </w:endnote>
  <w:endnote w:type="continuationSeparator" w:id="0">
    <w:p w:rsidR="00D579B6" w:rsidRDefault="00D579B6" w:rsidP="00AF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9B6" w:rsidRDefault="00D579B6" w:rsidP="00AF73B6">
      <w:pPr>
        <w:spacing w:after="0" w:line="240" w:lineRule="auto"/>
      </w:pPr>
      <w:r>
        <w:separator/>
      </w:r>
    </w:p>
  </w:footnote>
  <w:footnote w:type="continuationSeparator" w:id="0">
    <w:p w:rsidR="00D579B6" w:rsidRDefault="00D579B6" w:rsidP="00AF73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CE"/>
    <w:rsid w:val="0000233E"/>
    <w:rsid w:val="00011AD6"/>
    <w:rsid w:val="000407F8"/>
    <w:rsid w:val="00054F90"/>
    <w:rsid w:val="00090B2E"/>
    <w:rsid w:val="000D19E5"/>
    <w:rsid w:val="001326FB"/>
    <w:rsid w:val="00151A1F"/>
    <w:rsid w:val="00151C54"/>
    <w:rsid w:val="00155FE1"/>
    <w:rsid w:val="00157ACE"/>
    <w:rsid w:val="00162802"/>
    <w:rsid w:val="00165A52"/>
    <w:rsid w:val="00171751"/>
    <w:rsid w:val="00183B45"/>
    <w:rsid w:val="001A538F"/>
    <w:rsid w:val="001B3574"/>
    <w:rsid w:val="001D117C"/>
    <w:rsid w:val="001F1300"/>
    <w:rsid w:val="001F2A3E"/>
    <w:rsid w:val="001F4749"/>
    <w:rsid w:val="00205958"/>
    <w:rsid w:val="002100E3"/>
    <w:rsid w:val="002140DC"/>
    <w:rsid w:val="0021425F"/>
    <w:rsid w:val="00232BD9"/>
    <w:rsid w:val="002953D2"/>
    <w:rsid w:val="002A1831"/>
    <w:rsid w:val="002B5628"/>
    <w:rsid w:val="002B6F6C"/>
    <w:rsid w:val="002C0D07"/>
    <w:rsid w:val="002C33B7"/>
    <w:rsid w:val="002C35D9"/>
    <w:rsid w:val="0030220D"/>
    <w:rsid w:val="0031668A"/>
    <w:rsid w:val="00320909"/>
    <w:rsid w:val="00321874"/>
    <w:rsid w:val="003242AB"/>
    <w:rsid w:val="00324647"/>
    <w:rsid w:val="00345890"/>
    <w:rsid w:val="00365E4B"/>
    <w:rsid w:val="003D6E9C"/>
    <w:rsid w:val="003E1172"/>
    <w:rsid w:val="00401FDF"/>
    <w:rsid w:val="00405ACB"/>
    <w:rsid w:val="0042176F"/>
    <w:rsid w:val="00432E25"/>
    <w:rsid w:val="00450F41"/>
    <w:rsid w:val="0045212B"/>
    <w:rsid w:val="00462D8B"/>
    <w:rsid w:val="00477C00"/>
    <w:rsid w:val="004A2863"/>
    <w:rsid w:val="004A6C90"/>
    <w:rsid w:val="004B1AF4"/>
    <w:rsid w:val="004B4D71"/>
    <w:rsid w:val="004B4E73"/>
    <w:rsid w:val="004B7FEC"/>
    <w:rsid w:val="004C23FB"/>
    <w:rsid w:val="004E446D"/>
    <w:rsid w:val="00504491"/>
    <w:rsid w:val="0050763F"/>
    <w:rsid w:val="00514F0C"/>
    <w:rsid w:val="00532878"/>
    <w:rsid w:val="00552225"/>
    <w:rsid w:val="00552682"/>
    <w:rsid w:val="00561625"/>
    <w:rsid w:val="00573C99"/>
    <w:rsid w:val="00574485"/>
    <w:rsid w:val="00581589"/>
    <w:rsid w:val="005833A8"/>
    <w:rsid w:val="00583B63"/>
    <w:rsid w:val="005A3DFD"/>
    <w:rsid w:val="005B5DD8"/>
    <w:rsid w:val="005C5127"/>
    <w:rsid w:val="005D0161"/>
    <w:rsid w:val="005D0CFF"/>
    <w:rsid w:val="005F24F6"/>
    <w:rsid w:val="0060208C"/>
    <w:rsid w:val="00602BB0"/>
    <w:rsid w:val="00604DD3"/>
    <w:rsid w:val="00612203"/>
    <w:rsid w:val="00627621"/>
    <w:rsid w:val="00637BEF"/>
    <w:rsid w:val="00641BE6"/>
    <w:rsid w:val="00646E2A"/>
    <w:rsid w:val="006502DB"/>
    <w:rsid w:val="0069310B"/>
    <w:rsid w:val="006A68BE"/>
    <w:rsid w:val="006D3193"/>
    <w:rsid w:val="006D656D"/>
    <w:rsid w:val="006E4E79"/>
    <w:rsid w:val="006F5D49"/>
    <w:rsid w:val="00705589"/>
    <w:rsid w:val="007066B7"/>
    <w:rsid w:val="007101DB"/>
    <w:rsid w:val="007304F5"/>
    <w:rsid w:val="00743725"/>
    <w:rsid w:val="0076496B"/>
    <w:rsid w:val="0076653D"/>
    <w:rsid w:val="0077796D"/>
    <w:rsid w:val="00797A60"/>
    <w:rsid w:val="007A7BE0"/>
    <w:rsid w:val="007B6F6A"/>
    <w:rsid w:val="007C7B33"/>
    <w:rsid w:val="00806D9F"/>
    <w:rsid w:val="00840E5F"/>
    <w:rsid w:val="008730A3"/>
    <w:rsid w:val="008763E1"/>
    <w:rsid w:val="00891CF5"/>
    <w:rsid w:val="008921A6"/>
    <w:rsid w:val="008C5175"/>
    <w:rsid w:val="00922CAF"/>
    <w:rsid w:val="00931839"/>
    <w:rsid w:val="0093522E"/>
    <w:rsid w:val="0093714D"/>
    <w:rsid w:val="00975BBC"/>
    <w:rsid w:val="0098141B"/>
    <w:rsid w:val="009C6150"/>
    <w:rsid w:val="009C7119"/>
    <w:rsid w:val="009D25E7"/>
    <w:rsid w:val="009D445F"/>
    <w:rsid w:val="009D60E4"/>
    <w:rsid w:val="009F15E7"/>
    <w:rsid w:val="00A24F6F"/>
    <w:rsid w:val="00A40592"/>
    <w:rsid w:val="00A55401"/>
    <w:rsid w:val="00A56ABE"/>
    <w:rsid w:val="00A80CC7"/>
    <w:rsid w:val="00A97B0B"/>
    <w:rsid w:val="00AC44B1"/>
    <w:rsid w:val="00AC783D"/>
    <w:rsid w:val="00AF73B6"/>
    <w:rsid w:val="00B014AE"/>
    <w:rsid w:val="00B3399F"/>
    <w:rsid w:val="00B37AC4"/>
    <w:rsid w:val="00B625A7"/>
    <w:rsid w:val="00B649BF"/>
    <w:rsid w:val="00BA67F0"/>
    <w:rsid w:val="00BB2BFF"/>
    <w:rsid w:val="00BE07F6"/>
    <w:rsid w:val="00C172F9"/>
    <w:rsid w:val="00C22410"/>
    <w:rsid w:val="00C22F08"/>
    <w:rsid w:val="00C25622"/>
    <w:rsid w:val="00C268CD"/>
    <w:rsid w:val="00C3496E"/>
    <w:rsid w:val="00C376FF"/>
    <w:rsid w:val="00C47E43"/>
    <w:rsid w:val="00CA413B"/>
    <w:rsid w:val="00CC6520"/>
    <w:rsid w:val="00CF33EE"/>
    <w:rsid w:val="00D04687"/>
    <w:rsid w:val="00D14270"/>
    <w:rsid w:val="00D164F6"/>
    <w:rsid w:val="00D1797F"/>
    <w:rsid w:val="00D55CD8"/>
    <w:rsid w:val="00D579B6"/>
    <w:rsid w:val="00D62E67"/>
    <w:rsid w:val="00D70439"/>
    <w:rsid w:val="00D77231"/>
    <w:rsid w:val="00D824F9"/>
    <w:rsid w:val="00DB3C78"/>
    <w:rsid w:val="00DD43D0"/>
    <w:rsid w:val="00DF5EB8"/>
    <w:rsid w:val="00E0349E"/>
    <w:rsid w:val="00E044DE"/>
    <w:rsid w:val="00E3419B"/>
    <w:rsid w:val="00E47861"/>
    <w:rsid w:val="00E542D3"/>
    <w:rsid w:val="00E74BCE"/>
    <w:rsid w:val="00E83717"/>
    <w:rsid w:val="00E84CF8"/>
    <w:rsid w:val="00E920BF"/>
    <w:rsid w:val="00E95BEF"/>
    <w:rsid w:val="00E9788E"/>
    <w:rsid w:val="00EB250D"/>
    <w:rsid w:val="00EE02A6"/>
    <w:rsid w:val="00EE2F02"/>
    <w:rsid w:val="00EF7090"/>
    <w:rsid w:val="00F33646"/>
    <w:rsid w:val="00F53948"/>
    <w:rsid w:val="00F55EBB"/>
    <w:rsid w:val="00F64DA3"/>
    <w:rsid w:val="00FC5D89"/>
    <w:rsid w:val="00FF0F81"/>
    <w:rsid w:val="00FF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05D01F-7AA2-4B76-9A29-FB76F41F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7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7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F7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73B6"/>
  </w:style>
  <w:style w:type="paragraph" w:styleId="a7">
    <w:name w:val="footer"/>
    <w:basedOn w:val="a"/>
    <w:link w:val="a8"/>
    <w:uiPriority w:val="99"/>
    <w:unhideWhenUsed/>
    <w:rsid w:val="00AF7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73B6"/>
  </w:style>
  <w:style w:type="character" w:styleId="a9">
    <w:name w:val="Emphasis"/>
    <w:basedOn w:val="a0"/>
    <w:uiPriority w:val="20"/>
    <w:qFormat/>
    <w:rsid w:val="001A538F"/>
    <w:rPr>
      <w:i/>
      <w:iCs/>
    </w:rPr>
  </w:style>
  <w:style w:type="paragraph" w:styleId="aa">
    <w:name w:val="Normal (Web)"/>
    <w:basedOn w:val="a"/>
    <w:uiPriority w:val="99"/>
    <w:semiHidden/>
    <w:unhideWhenUsed/>
    <w:rsid w:val="00E0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9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39A99-FD25-4737-A148-B25CE104A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Мария А.</dc:creator>
  <cp:lastModifiedBy>Пожарицкая Татьяна Николаевна ADM</cp:lastModifiedBy>
  <cp:revision>11</cp:revision>
  <cp:lastPrinted>2023-11-27T11:01:00Z</cp:lastPrinted>
  <dcterms:created xsi:type="dcterms:W3CDTF">2023-10-10T06:11:00Z</dcterms:created>
  <dcterms:modified xsi:type="dcterms:W3CDTF">2024-02-22T07:24:00Z</dcterms:modified>
</cp:coreProperties>
</file>