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536" w:rsidRPr="00DF2EA4" w:rsidRDefault="00DF2EA4" w:rsidP="00D22536">
      <w:pPr>
        <w:pStyle w:val="a3"/>
        <w:jc w:val="center"/>
        <w:rPr>
          <w:b/>
          <w:bCs/>
          <w:sz w:val="32"/>
          <w:szCs w:val="32"/>
        </w:rPr>
      </w:pPr>
      <w:r w:rsidRPr="00DF2EA4">
        <w:rPr>
          <w:b/>
          <w:bCs/>
          <w:sz w:val="32"/>
          <w:szCs w:val="32"/>
        </w:rPr>
        <w:t>Надзор за соблюдением федерального законодательства</w:t>
      </w:r>
    </w:p>
    <w:p w:rsidR="00D22536" w:rsidRPr="00DF2EA4" w:rsidRDefault="009578EB" w:rsidP="00D22536">
      <w:pPr>
        <w:pStyle w:val="a3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январь-июнь 2017 г.</w:t>
      </w:r>
    </w:p>
    <w:tbl>
      <w:tblPr>
        <w:tblW w:w="9257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29"/>
        <w:gridCol w:w="1390"/>
        <w:gridCol w:w="1238"/>
        <w:gridCol w:w="1400"/>
      </w:tblGrid>
      <w:tr w:rsidR="00EE0462" w:rsidRPr="00DF2EA4" w:rsidTr="00F65A45">
        <w:trPr>
          <w:tblCellSpacing w:w="15" w:type="dxa"/>
        </w:trPr>
        <w:tc>
          <w:tcPr>
            <w:tcW w:w="5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0462" w:rsidRPr="00DF2EA4" w:rsidRDefault="00EE0462" w:rsidP="008C0C9A">
            <w:pPr>
              <w:jc w:val="center"/>
              <w:rPr>
                <w:b/>
              </w:rPr>
            </w:pPr>
          </w:p>
        </w:tc>
        <w:tc>
          <w:tcPr>
            <w:tcW w:w="1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0462" w:rsidRPr="00DF2EA4" w:rsidRDefault="00EE0462" w:rsidP="008C0C9A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DF2EA4">
              <w:rPr>
                <w:b/>
              </w:rPr>
              <w:t>Всего</w:t>
            </w:r>
          </w:p>
        </w:tc>
        <w:tc>
          <w:tcPr>
            <w:tcW w:w="1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0462" w:rsidRPr="00DF2EA4" w:rsidRDefault="00EE0462" w:rsidP="008C0C9A">
            <w:pPr>
              <w:jc w:val="center"/>
              <w:rPr>
                <w:b/>
              </w:rPr>
            </w:pPr>
            <w:r w:rsidRPr="00DF2EA4">
              <w:rPr>
                <w:b/>
              </w:rPr>
              <w:t>АППГ</w:t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0462" w:rsidRPr="00DF2EA4" w:rsidRDefault="00970670" w:rsidP="008C0C9A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DF2EA4">
              <w:rPr>
                <w:b/>
              </w:rPr>
              <w:t>%</w:t>
            </w:r>
          </w:p>
        </w:tc>
      </w:tr>
      <w:tr w:rsidR="009578EB" w:rsidRPr="00DF2EA4" w:rsidTr="009578EB">
        <w:trPr>
          <w:trHeight w:val="454"/>
          <w:tblCellSpacing w:w="15" w:type="dxa"/>
        </w:trPr>
        <w:tc>
          <w:tcPr>
            <w:tcW w:w="5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EB" w:rsidRPr="00DF2EA4" w:rsidRDefault="009578EB" w:rsidP="00970670">
            <w:r w:rsidRPr="00DF2EA4">
              <w:t>Выявлено нарушений законов</w:t>
            </w:r>
          </w:p>
        </w:tc>
        <w:tc>
          <w:tcPr>
            <w:tcW w:w="1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EB" w:rsidRDefault="009578EB" w:rsidP="009578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10713</w:t>
            </w:r>
          </w:p>
        </w:tc>
        <w:tc>
          <w:tcPr>
            <w:tcW w:w="1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EB" w:rsidRDefault="009578EB" w:rsidP="009578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12471</w:t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EB" w:rsidRDefault="009578EB" w:rsidP="009578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-14,1</w:t>
            </w:r>
          </w:p>
        </w:tc>
      </w:tr>
      <w:tr w:rsidR="009578EB" w:rsidRPr="00DF2EA4" w:rsidTr="009578EB">
        <w:trPr>
          <w:trHeight w:val="454"/>
          <w:tblCellSpacing w:w="15" w:type="dxa"/>
        </w:trPr>
        <w:tc>
          <w:tcPr>
            <w:tcW w:w="5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EB" w:rsidRPr="00DF2EA4" w:rsidRDefault="009578EB" w:rsidP="00970670">
            <w:r w:rsidRPr="00DF2EA4">
              <w:t>Принесено протестов</w:t>
            </w:r>
          </w:p>
        </w:tc>
        <w:tc>
          <w:tcPr>
            <w:tcW w:w="1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EB" w:rsidRDefault="009578EB" w:rsidP="009578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1143</w:t>
            </w:r>
          </w:p>
        </w:tc>
        <w:tc>
          <w:tcPr>
            <w:tcW w:w="1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EB" w:rsidRDefault="009578EB" w:rsidP="009578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1152</w:t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EB" w:rsidRDefault="009578EB" w:rsidP="009578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-0,8</w:t>
            </w:r>
          </w:p>
        </w:tc>
      </w:tr>
      <w:tr w:rsidR="009578EB" w:rsidRPr="00DF2EA4" w:rsidTr="009578EB">
        <w:trPr>
          <w:trHeight w:val="454"/>
          <w:tblCellSpacing w:w="15" w:type="dxa"/>
        </w:trPr>
        <w:tc>
          <w:tcPr>
            <w:tcW w:w="5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EB" w:rsidRPr="00DF2EA4" w:rsidRDefault="009578EB" w:rsidP="00970670">
            <w:r w:rsidRPr="00DF2EA4">
              <w:t>По удовлетворенным протестам отменено и изменено незаконных правовых актов</w:t>
            </w:r>
          </w:p>
        </w:tc>
        <w:tc>
          <w:tcPr>
            <w:tcW w:w="1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EB" w:rsidRDefault="009578EB" w:rsidP="009578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934</w:t>
            </w:r>
          </w:p>
        </w:tc>
        <w:tc>
          <w:tcPr>
            <w:tcW w:w="1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EB" w:rsidRDefault="009578EB" w:rsidP="009578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975</w:t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EB" w:rsidRDefault="009578EB" w:rsidP="009578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-4,2</w:t>
            </w:r>
          </w:p>
        </w:tc>
      </w:tr>
      <w:tr w:rsidR="009578EB" w:rsidRPr="00DF2EA4" w:rsidTr="009578EB">
        <w:trPr>
          <w:trHeight w:val="454"/>
          <w:tblCellSpacing w:w="15" w:type="dxa"/>
        </w:trPr>
        <w:tc>
          <w:tcPr>
            <w:tcW w:w="5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EB" w:rsidRPr="00DF2EA4" w:rsidRDefault="009578EB" w:rsidP="00970670">
            <w:r w:rsidRPr="00DF2EA4">
              <w:t xml:space="preserve">Направлено исков (заявлений) в суд </w:t>
            </w:r>
          </w:p>
        </w:tc>
        <w:tc>
          <w:tcPr>
            <w:tcW w:w="1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EB" w:rsidRDefault="009578EB" w:rsidP="009578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2394</w:t>
            </w:r>
          </w:p>
        </w:tc>
        <w:tc>
          <w:tcPr>
            <w:tcW w:w="1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EB" w:rsidRDefault="009578EB" w:rsidP="009578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3297</w:t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EB" w:rsidRDefault="009578EB" w:rsidP="009578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-27,4</w:t>
            </w:r>
          </w:p>
        </w:tc>
      </w:tr>
      <w:tr w:rsidR="009578EB" w:rsidRPr="00DF2EA4" w:rsidTr="009578EB">
        <w:trPr>
          <w:trHeight w:val="454"/>
          <w:tblCellSpacing w:w="15" w:type="dxa"/>
        </w:trPr>
        <w:tc>
          <w:tcPr>
            <w:tcW w:w="5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EB" w:rsidRPr="00DF2EA4" w:rsidRDefault="009578EB" w:rsidP="00970670">
            <w:r w:rsidRPr="00DF2EA4">
              <w:t>На сумму (в тыс. руб.)</w:t>
            </w:r>
          </w:p>
        </w:tc>
        <w:tc>
          <w:tcPr>
            <w:tcW w:w="1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EB" w:rsidRDefault="009578EB" w:rsidP="009578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154201</w:t>
            </w:r>
          </w:p>
        </w:tc>
        <w:tc>
          <w:tcPr>
            <w:tcW w:w="1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EB" w:rsidRDefault="009578EB" w:rsidP="009578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55131</w:t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EB" w:rsidRDefault="009578EB" w:rsidP="009578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179,7</w:t>
            </w:r>
          </w:p>
        </w:tc>
      </w:tr>
      <w:tr w:rsidR="009578EB" w:rsidRPr="00DF2EA4" w:rsidTr="009578EB">
        <w:trPr>
          <w:tblCellSpacing w:w="15" w:type="dxa"/>
        </w:trPr>
        <w:tc>
          <w:tcPr>
            <w:tcW w:w="5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EB" w:rsidRPr="00DF2EA4" w:rsidRDefault="009578EB" w:rsidP="00970670">
            <w:r w:rsidRPr="00DF2EA4">
              <w:t>Из рассмотренных судом исков (заявлений) удовлетворено и прекращено дел ввиду добровольного удовлетворения требований прокурора</w:t>
            </w:r>
          </w:p>
        </w:tc>
        <w:tc>
          <w:tcPr>
            <w:tcW w:w="1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EB" w:rsidRDefault="009578EB" w:rsidP="009578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2119</w:t>
            </w:r>
          </w:p>
        </w:tc>
        <w:tc>
          <w:tcPr>
            <w:tcW w:w="1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EB" w:rsidRDefault="009578EB" w:rsidP="009578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2888</w:t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EB" w:rsidRDefault="009578EB" w:rsidP="009578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-26,6</w:t>
            </w:r>
          </w:p>
        </w:tc>
      </w:tr>
      <w:tr w:rsidR="009578EB" w:rsidRPr="00DF2EA4" w:rsidTr="009578EB">
        <w:trPr>
          <w:trHeight w:val="454"/>
          <w:tblCellSpacing w:w="15" w:type="dxa"/>
        </w:trPr>
        <w:tc>
          <w:tcPr>
            <w:tcW w:w="5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EB" w:rsidRPr="00DF2EA4" w:rsidRDefault="009578EB" w:rsidP="00970670">
            <w:r w:rsidRPr="00DF2EA4">
              <w:t xml:space="preserve">На сумму (в тыс. руб.) </w:t>
            </w:r>
          </w:p>
        </w:tc>
        <w:tc>
          <w:tcPr>
            <w:tcW w:w="1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EB" w:rsidRDefault="009578EB" w:rsidP="009578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33609</w:t>
            </w:r>
          </w:p>
        </w:tc>
        <w:tc>
          <w:tcPr>
            <w:tcW w:w="1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EB" w:rsidRDefault="009578EB" w:rsidP="009578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46924</w:t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EB" w:rsidRDefault="009578EB" w:rsidP="009578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-28,4</w:t>
            </w:r>
          </w:p>
        </w:tc>
      </w:tr>
      <w:tr w:rsidR="009578EB" w:rsidRPr="00DF2EA4" w:rsidTr="009578EB">
        <w:trPr>
          <w:trHeight w:val="454"/>
          <w:tblCellSpacing w:w="15" w:type="dxa"/>
        </w:trPr>
        <w:tc>
          <w:tcPr>
            <w:tcW w:w="5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EB" w:rsidRPr="00DF2EA4" w:rsidRDefault="009578EB" w:rsidP="00970670">
            <w:r w:rsidRPr="00DF2EA4">
              <w:t>Внесено представлений</w:t>
            </w:r>
          </w:p>
        </w:tc>
        <w:tc>
          <w:tcPr>
            <w:tcW w:w="1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EB" w:rsidRDefault="009578EB" w:rsidP="009578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1783</w:t>
            </w:r>
          </w:p>
        </w:tc>
        <w:tc>
          <w:tcPr>
            <w:tcW w:w="1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EB" w:rsidRDefault="009578EB" w:rsidP="009578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2139</w:t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EB" w:rsidRDefault="009578EB" w:rsidP="009578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-16,6</w:t>
            </w:r>
          </w:p>
        </w:tc>
      </w:tr>
      <w:tr w:rsidR="009578EB" w:rsidRPr="00DF2EA4" w:rsidTr="009578EB">
        <w:trPr>
          <w:trHeight w:val="454"/>
          <w:tblCellSpacing w:w="15" w:type="dxa"/>
        </w:trPr>
        <w:tc>
          <w:tcPr>
            <w:tcW w:w="5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EB" w:rsidRPr="00DF2EA4" w:rsidRDefault="009578EB" w:rsidP="00970670">
            <w:r w:rsidRPr="00DF2EA4">
              <w:t>По представлению прокурора привлечено лиц к дисциплинарной ответственности</w:t>
            </w:r>
          </w:p>
        </w:tc>
        <w:tc>
          <w:tcPr>
            <w:tcW w:w="1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EB" w:rsidRDefault="009578EB" w:rsidP="009578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1150</w:t>
            </w:r>
          </w:p>
        </w:tc>
        <w:tc>
          <w:tcPr>
            <w:tcW w:w="1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EB" w:rsidRDefault="009578EB" w:rsidP="009578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1351</w:t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EB" w:rsidRDefault="009578EB" w:rsidP="009578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-14,9</w:t>
            </w:r>
          </w:p>
        </w:tc>
      </w:tr>
      <w:tr w:rsidR="009578EB" w:rsidRPr="00DF2EA4" w:rsidTr="009578EB">
        <w:trPr>
          <w:tblCellSpacing w:w="15" w:type="dxa"/>
        </w:trPr>
        <w:tc>
          <w:tcPr>
            <w:tcW w:w="5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EB" w:rsidRPr="00DF2EA4" w:rsidRDefault="009578EB" w:rsidP="00970670">
            <w:r w:rsidRPr="00DF2EA4">
              <w:t>По постановлению (заявлению в арбитражный суд) прокурора привлечено лиц к административной ответственности</w:t>
            </w:r>
          </w:p>
        </w:tc>
        <w:tc>
          <w:tcPr>
            <w:tcW w:w="1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EB" w:rsidRDefault="009578EB" w:rsidP="009578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471</w:t>
            </w:r>
          </w:p>
        </w:tc>
        <w:tc>
          <w:tcPr>
            <w:tcW w:w="1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EB" w:rsidRDefault="009578EB" w:rsidP="009578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720</w:t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EB" w:rsidRDefault="009578EB" w:rsidP="009578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-34,6</w:t>
            </w:r>
          </w:p>
        </w:tc>
      </w:tr>
      <w:tr w:rsidR="009578EB" w:rsidRPr="00DF2EA4" w:rsidTr="009578EB">
        <w:trPr>
          <w:trHeight w:val="454"/>
          <w:tblCellSpacing w:w="15" w:type="dxa"/>
        </w:trPr>
        <w:tc>
          <w:tcPr>
            <w:tcW w:w="5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EB" w:rsidRPr="00DF2EA4" w:rsidRDefault="009578EB" w:rsidP="00970670">
            <w:r w:rsidRPr="00DF2EA4">
              <w:t>Предостережено лиц о недопустимости нарушения закона</w:t>
            </w:r>
          </w:p>
        </w:tc>
        <w:tc>
          <w:tcPr>
            <w:tcW w:w="1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EB" w:rsidRDefault="009578EB" w:rsidP="009578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719</w:t>
            </w:r>
          </w:p>
        </w:tc>
        <w:tc>
          <w:tcPr>
            <w:tcW w:w="1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EB" w:rsidRDefault="009578EB" w:rsidP="009578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EB" w:rsidRDefault="009578EB" w:rsidP="009578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1,8</w:t>
            </w:r>
          </w:p>
        </w:tc>
      </w:tr>
      <w:tr w:rsidR="009578EB" w:rsidRPr="00DF2EA4" w:rsidTr="009578EB">
        <w:trPr>
          <w:tblCellSpacing w:w="15" w:type="dxa"/>
        </w:trPr>
        <w:tc>
          <w:tcPr>
            <w:tcW w:w="5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EB" w:rsidRPr="00DF2EA4" w:rsidRDefault="009578EB" w:rsidP="00970670">
            <w:r w:rsidRPr="00DF2EA4">
              <w:t>Возбуждено уголовных дел по материалам, направленным прокурором в порядке п. 2 ч. 2 ст. 37 УПК РФ</w:t>
            </w:r>
          </w:p>
        </w:tc>
        <w:tc>
          <w:tcPr>
            <w:tcW w:w="1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EB" w:rsidRDefault="009578EB" w:rsidP="009578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EB" w:rsidRDefault="009578EB" w:rsidP="009578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EB" w:rsidRDefault="009578EB" w:rsidP="009578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-20,0</w:t>
            </w:r>
          </w:p>
        </w:tc>
      </w:tr>
    </w:tbl>
    <w:p w:rsidR="003833B7" w:rsidRPr="00DF2EA4" w:rsidRDefault="003833B7"/>
    <w:p w:rsidR="00D22536" w:rsidRPr="00DF2EA4" w:rsidRDefault="00DF2EA4" w:rsidP="00D22536">
      <w:pPr>
        <w:pStyle w:val="a3"/>
        <w:jc w:val="center"/>
        <w:rPr>
          <w:b/>
          <w:bCs/>
          <w:sz w:val="32"/>
          <w:szCs w:val="32"/>
        </w:rPr>
      </w:pPr>
      <w:r w:rsidRPr="00DF2EA4">
        <w:rPr>
          <w:b/>
          <w:bCs/>
          <w:sz w:val="32"/>
          <w:szCs w:val="32"/>
        </w:rPr>
        <w:t>Надзор за соблюдением прав и свобод человека и гражданина</w:t>
      </w:r>
    </w:p>
    <w:p w:rsidR="00D22536" w:rsidRPr="00DF2EA4" w:rsidRDefault="009578EB" w:rsidP="00D22536">
      <w:pPr>
        <w:pStyle w:val="a3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январь-июнь 2017 г.</w:t>
      </w:r>
    </w:p>
    <w:tbl>
      <w:tblPr>
        <w:tblW w:w="9275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05"/>
        <w:gridCol w:w="1276"/>
        <w:gridCol w:w="1276"/>
        <w:gridCol w:w="1418"/>
      </w:tblGrid>
      <w:tr w:rsidR="008C0C9A" w:rsidRPr="00DF2EA4" w:rsidTr="00F65A45">
        <w:trPr>
          <w:tblCellSpacing w:w="15" w:type="dxa"/>
        </w:trPr>
        <w:tc>
          <w:tcPr>
            <w:tcW w:w="5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0C9A" w:rsidRPr="00DF2EA4" w:rsidRDefault="008C0C9A" w:rsidP="00816D9F">
            <w:pPr>
              <w:jc w:val="center"/>
              <w:rPr>
                <w:b/>
              </w:rPr>
            </w:pP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0C9A" w:rsidRPr="00DF2EA4" w:rsidRDefault="008C0C9A" w:rsidP="00816D9F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DF2EA4">
              <w:rPr>
                <w:b/>
              </w:rPr>
              <w:t>Всего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0C9A" w:rsidRPr="00DF2EA4" w:rsidRDefault="008C0C9A" w:rsidP="00816D9F">
            <w:pPr>
              <w:jc w:val="center"/>
              <w:rPr>
                <w:b/>
              </w:rPr>
            </w:pPr>
            <w:r w:rsidRPr="00DF2EA4">
              <w:rPr>
                <w:b/>
              </w:rPr>
              <w:t>АППГ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0C9A" w:rsidRPr="00DF2EA4" w:rsidRDefault="008C0C9A" w:rsidP="00816D9F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DF2EA4">
              <w:rPr>
                <w:b/>
              </w:rPr>
              <w:t>%</w:t>
            </w:r>
          </w:p>
        </w:tc>
      </w:tr>
      <w:tr w:rsidR="009578EB" w:rsidRPr="00DF2EA4" w:rsidTr="009578EB">
        <w:trPr>
          <w:trHeight w:val="454"/>
          <w:tblCellSpacing w:w="15" w:type="dxa"/>
        </w:trPr>
        <w:tc>
          <w:tcPr>
            <w:tcW w:w="5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EB" w:rsidRPr="00DF2EA4" w:rsidRDefault="009578EB" w:rsidP="00816D9F">
            <w:r w:rsidRPr="00DF2EA4">
              <w:t>Выявлено нарушений законов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EB" w:rsidRDefault="009578EB" w:rsidP="009578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6878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EB" w:rsidRDefault="009578EB" w:rsidP="009578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8664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EB" w:rsidRDefault="009578EB" w:rsidP="009578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-20,6</w:t>
            </w:r>
          </w:p>
        </w:tc>
      </w:tr>
      <w:tr w:rsidR="009578EB" w:rsidRPr="00DF2EA4" w:rsidTr="009578EB">
        <w:trPr>
          <w:trHeight w:val="454"/>
          <w:tblCellSpacing w:w="15" w:type="dxa"/>
        </w:trPr>
        <w:tc>
          <w:tcPr>
            <w:tcW w:w="5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EB" w:rsidRPr="00DF2EA4" w:rsidRDefault="009578EB" w:rsidP="00816D9F">
            <w:r w:rsidRPr="00DF2EA4">
              <w:t>Принесено протестов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EB" w:rsidRDefault="009578EB" w:rsidP="009578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548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EB" w:rsidRDefault="009578EB" w:rsidP="009578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554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EB" w:rsidRDefault="009578EB" w:rsidP="009578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-1,1</w:t>
            </w:r>
          </w:p>
        </w:tc>
      </w:tr>
      <w:tr w:rsidR="009578EB" w:rsidRPr="00DF2EA4" w:rsidTr="009578EB">
        <w:trPr>
          <w:trHeight w:val="454"/>
          <w:tblCellSpacing w:w="15" w:type="dxa"/>
        </w:trPr>
        <w:tc>
          <w:tcPr>
            <w:tcW w:w="5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EB" w:rsidRPr="00DF2EA4" w:rsidRDefault="009578EB" w:rsidP="00816D9F">
            <w:r w:rsidRPr="00DF2EA4">
              <w:t>По удовлетворенным протестам отменено и изменено незаконных правовых актов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EB" w:rsidRDefault="009578EB" w:rsidP="009578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452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EB" w:rsidRDefault="009578EB" w:rsidP="009578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488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EB" w:rsidRDefault="009578EB" w:rsidP="009578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-7,4</w:t>
            </w:r>
          </w:p>
        </w:tc>
      </w:tr>
      <w:tr w:rsidR="009578EB" w:rsidRPr="00DF2EA4" w:rsidTr="009578EB">
        <w:trPr>
          <w:trHeight w:val="454"/>
          <w:tblCellSpacing w:w="15" w:type="dxa"/>
        </w:trPr>
        <w:tc>
          <w:tcPr>
            <w:tcW w:w="5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EB" w:rsidRPr="00DF2EA4" w:rsidRDefault="009578EB" w:rsidP="00816D9F">
            <w:r w:rsidRPr="00DF2EA4">
              <w:t xml:space="preserve">Направлено исков (заявлений) в суд 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EB" w:rsidRDefault="009578EB" w:rsidP="009578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2339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EB" w:rsidRDefault="009578EB" w:rsidP="009578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3154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EB" w:rsidRDefault="009578EB" w:rsidP="009578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-25,8</w:t>
            </w:r>
          </w:p>
        </w:tc>
      </w:tr>
      <w:tr w:rsidR="009578EB" w:rsidRPr="00DF2EA4" w:rsidTr="009578EB">
        <w:trPr>
          <w:trHeight w:val="454"/>
          <w:tblCellSpacing w:w="15" w:type="dxa"/>
        </w:trPr>
        <w:tc>
          <w:tcPr>
            <w:tcW w:w="5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EB" w:rsidRPr="00DF2EA4" w:rsidRDefault="009578EB" w:rsidP="00816D9F">
            <w:r w:rsidRPr="00DF2EA4">
              <w:lastRenderedPageBreak/>
              <w:t>На сумму (в тыс. руб.)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EB" w:rsidRDefault="009578EB" w:rsidP="009578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38297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EB" w:rsidRDefault="009578EB" w:rsidP="009578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52794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EB" w:rsidRDefault="009578EB" w:rsidP="009578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-27,5</w:t>
            </w:r>
          </w:p>
        </w:tc>
      </w:tr>
      <w:tr w:rsidR="009578EB" w:rsidRPr="00DF2EA4" w:rsidTr="009578EB">
        <w:trPr>
          <w:tblCellSpacing w:w="15" w:type="dxa"/>
        </w:trPr>
        <w:tc>
          <w:tcPr>
            <w:tcW w:w="5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EB" w:rsidRPr="00DF2EA4" w:rsidRDefault="009578EB" w:rsidP="00816D9F">
            <w:r w:rsidRPr="00DF2EA4">
              <w:t>Из рассмотренных судом исков (заявлений) удовлетворено и прекращено дел ввиду добровольного удовлетворения требований прокурора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EB" w:rsidRDefault="009578EB" w:rsidP="009578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2086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EB" w:rsidRDefault="009578EB" w:rsidP="009578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2802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EB" w:rsidRDefault="009578EB" w:rsidP="009578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-25,6</w:t>
            </w:r>
          </w:p>
        </w:tc>
      </w:tr>
      <w:tr w:rsidR="009578EB" w:rsidRPr="00DF2EA4" w:rsidTr="009578EB">
        <w:trPr>
          <w:trHeight w:val="454"/>
          <w:tblCellSpacing w:w="15" w:type="dxa"/>
        </w:trPr>
        <w:tc>
          <w:tcPr>
            <w:tcW w:w="5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EB" w:rsidRPr="00DF2EA4" w:rsidRDefault="009578EB" w:rsidP="00816D9F">
            <w:r w:rsidRPr="00DF2EA4">
              <w:t xml:space="preserve">На сумму (в тыс. руб.) 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EB" w:rsidRDefault="009578EB" w:rsidP="009578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33197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EB" w:rsidRDefault="009578EB" w:rsidP="009578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45171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EB" w:rsidRDefault="009578EB" w:rsidP="009578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-26,5</w:t>
            </w:r>
          </w:p>
        </w:tc>
      </w:tr>
      <w:tr w:rsidR="009578EB" w:rsidRPr="00DF2EA4" w:rsidTr="009578EB">
        <w:trPr>
          <w:trHeight w:val="454"/>
          <w:tblCellSpacing w:w="15" w:type="dxa"/>
        </w:trPr>
        <w:tc>
          <w:tcPr>
            <w:tcW w:w="5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EB" w:rsidRPr="00DF2EA4" w:rsidRDefault="009578EB" w:rsidP="00816D9F">
            <w:r w:rsidRPr="00DF2EA4">
              <w:t>Внесено представлений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EB" w:rsidRDefault="009578EB" w:rsidP="009578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955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EB" w:rsidRDefault="009578EB" w:rsidP="009578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1278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EB" w:rsidRDefault="009578EB" w:rsidP="009578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-25,3</w:t>
            </w:r>
          </w:p>
        </w:tc>
      </w:tr>
      <w:tr w:rsidR="009578EB" w:rsidRPr="00DF2EA4" w:rsidTr="009578EB">
        <w:trPr>
          <w:trHeight w:val="454"/>
          <w:tblCellSpacing w:w="15" w:type="dxa"/>
        </w:trPr>
        <w:tc>
          <w:tcPr>
            <w:tcW w:w="5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EB" w:rsidRPr="00DF2EA4" w:rsidRDefault="009578EB" w:rsidP="00816D9F">
            <w:r w:rsidRPr="00DF2EA4">
              <w:t>По представлению прокурора привлечено лиц к дисциплинарной ответственности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EB" w:rsidRDefault="009578EB" w:rsidP="009578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734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EB" w:rsidRDefault="009578EB" w:rsidP="009578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865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EB" w:rsidRDefault="009578EB" w:rsidP="009578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-15,1</w:t>
            </w:r>
          </w:p>
        </w:tc>
      </w:tr>
      <w:tr w:rsidR="009578EB" w:rsidRPr="00DF2EA4" w:rsidTr="009578EB">
        <w:trPr>
          <w:tblCellSpacing w:w="15" w:type="dxa"/>
        </w:trPr>
        <w:tc>
          <w:tcPr>
            <w:tcW w:w="5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EB" w:rsidRPr="00DF2EA4" w:rsidRDefault="009578EB" w:rsidP="00816D9F">
            <w:r w:rsidRPr="00DF2EA4">
              <w:t>По постановлению (заявлению в арбитражный суд) прокурора привлечено лиц к административной ответственности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EB" w:rsidRDefault="009578EB" w:rsidP="009578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265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EB" w:rsidRDefault="009578EB" w:rsidP="009578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519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EB" w:rsidRDefault="009578EB" w:rsidP="009578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-48,9</w:t>
            </w:r>
          </w:p>
        </w:tc>
      </w:tr>
      <w:tr w:rsidR="009578EB" w:rsidRPr="00DF2EA4" w:rsidTr="009578EB">
        <w:trPr>
          <w:trHeight w:val="454"/>
          <w:tblCellSpacing w:w="15" w:type="dxa"/>
        </w:trPr>
        <w:tc>
          <w:tcPr>
            <w:tcW w:w="5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EB" w:rsidRPr="00DF2EA4" w:rsidRDefault="009578EB" w:rsidP="00816D9F">
            <w:r w:rsidRPr="00DF2EA4">
              <w:t>Предостережено лиц о недопустимости нарушения закона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EB" w:rsidRDefault="009578EB" w:rsidP="009578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513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EB" w:rsidRDefault="009578EB" w:rsidP="009578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537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EB" w:rsidRDefault="009578EB" w:rsidP="009578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-4,5</w:t>
            </w:r>
          </w:p>
        </w:tc>
      </w:tr>
      <w:tr w:rsidR="009578EB" w:rsidRPr="00DF2EA4" w:rsidTr="009578EB">
        <w:trPr>
          <w:tblCellSpacing w:w="15" w:type="dxa"/>
        </w:trPr>
        <w:tc>
          <w:tcPr>
            <w:tcW w:w="5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EB" w:rsidRPr="00DF2EA4" w:rsidRDefault="009578EB" w:rsidP="00816D9F">
            <w:r w:rsidRPr="00DF2EA4">
              <w:t>Возбуждено уголовных дел по материалам, направленным прокурором в порядке п. 2 ч. 2 ст. 37 УПК РФ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EB" w:rsidRDefault="009578EB" w:rsidP="009578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EB" w:rsidRDefault="009578EB" w:rsidP="009578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EB" w:rsidRDefault="009578EB" w:rsidP="009578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-13,3</w:t>
            </w:r>
          </w:p>
        </w:tc>
      </w:tr>
    </w:tbl>
    <w:p w:rsidR="00D22536" w:rsidRPr="00DF2EA4" w:rsidRDefault="00D22536"/>
    <w:p w:rsidR="00D22536" w:rsidRPr="00DF2EA4" w:rsidRDefault="00DF2EA4" w:rsidP="00D22536">
      <w:pPr>
        <w:pStyle w:val="a3"/>
        <w:jc w:val="center"/>
        <w:rPr>
          <w:b/>
          <w:bCs/>
          <w:sz w:val="32"/>
          <w:szCs w:val="32"/>
        </w:rPr>
      </w:pPr>
      <w:r w:rsidRPr="00DF2EA4">
        <w:rPr>
          <w:b/>
          <w:bCs/>
          <w:sz w:val="32"/>
          <w:szCs w:val="32"/>
        </w:rPr>
        <w:t>Надзор за соблюдением законов в сфере соблюдению прав и интересов несовершеннолетних</w:t>
      </w:r>
    </w:p>
    <w:p w:rsidR="00D22536" w:rsidRPr="00DF2EA4" w:rsidRDefault="009578EB" w:rsidP="00D22536">
      <w:pPr>
        <w:pStyle w:val="a3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январь-июнь 2017 г.</w:t>
      </w:r>
    </w:p>
    <w:tbl>
      <w:tblPr>
        <w:tblW w:w="9233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05"/>
        <w:gridCol w:w="1276"/>
        <w:gridCol w:w="1276"/>
        <w:gridCol w:w="1376"/>
      </w:tblGrid>
      <w:tr w:rsidR="008C0C9A" w:rsidRPr="00DF2EA4" w:rsidTr="00F65A45">
        <w:trPr>
          <w:tblCellSpacing w:w="15" w:type="dxa"/>
        </w:trPr>
        <w:tc>
          <w:tcPr>
            <w:tcW w:w="5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0C9A" w:rsidRPr="00DF2EA4" w:rsidRDefault="008C0C9A" w:rsidP="00816D9F">
            <w:pPr>
              <w:jc w:val="center"/>
              <w:rPr>
                <w:b/>
              </w:rPr>
            </w:pP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0C9A" w:rsidRPr="00DF2EA4" w:rsidRDefault="008C0C9A" w:rsidP="00816D9F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DF2EA4">
              <w:rPr>
                <w:b/>
              </w:rPr>
              <w:t>Всего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0C9A" w:rsidRPr="00DF2EA4" w:rsidRDefault="008C0C9A" w:rsidP="00816D9F">
            <w:pPr>
              <w:jc w:val="center"/>
              <w:rPr>
                <w:b/>
              </w:rPr>
            </w:pPr>
            <w:r w:rsidRPr="00DF2EA4">
              <w:rPr>
                <w:b/>
              </w:rPr>
              <w:t>АППГ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0C9A" w:rsidRPr="00DF2EA4" w:rsidRDefault="008C0C9A" w:rsidP="00816D9F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DF2EA4">
              <w:rPr>
                <w:b/>
              </w:rPr>
              <w:t>%</w:t>
            </w:r>
          </w:p>
        </w:tc>
      </w:tr>
      <w:tr w:rsidR="009578EB" w:rsidRPr="00DF2EA4" w:rsidTr="009578EB">
        <w:trPr>
          <w:trHeight w:val="454"/>
          <w:tblCellSpacing w:w="15" w:type="dxa"/>
        </w:trPr>
        <w:tc>
          <w:tcPr>
            <w:tcW w:w="5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EB" w:rsidRPr="00DF2EA4" w:rsidRDefault="009578EB" w:rsidP="00816D9F">
            <w:r w:rsidRPr="00DF2EA4">
              <w:t>Выявлено нарушений законов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EB" w:rsidRDefault="009578EB" w:rsidP="009578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1979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EB" w:rsidRDefault="009578EB" w:rsidP="009578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EB" w:rsidRDefault="009578EB" w:rsidP="009578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-2,1</w:t>
            </w:r>
          </w:p>
        </w:tc>
      </w:tr>
      <w:tr w:rsidR="009578EB" w:rsidRPr="00DF2EA4" w:rsidTr="009578EB">
        <w:trPr>
          <w:trHeight w:val="454"/>
          <w:tblCellSpacing w:w="15" w:type="dxa"/>
        </w:trPr>
        <w:tc>
          <w:tcPr>
            <w:tcW w:w="5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EB" w:rsidRPr="00DF2EA4" w:rsidRDefault="009578EB" w:rsidP="00816D9F">
            <w:r w:rsidRPr="00DF2EA4">
              <w:t>Принесено протестов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EB" w:rsidRDefault="009578EB" w:rsidP="009578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271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EB" w:rsidRDefault="009578EB" w:rsidP="009578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252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EB" w:rsidRDefault="009578EB" w:rsidP="009578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7,5</w:t>
            </w:r>
          </w:p>
        </w:tc>
      </w:tr>
      <w:tr w:rsidR="009578EB" w:rsidRPr="00DF2EA4" w:rsidTr="009578EB">
        <w:trPr>
          <w:trHeight w:val="454"/>
          <w:tblCellSpacing w:w="15" w:type="dxa"/>
        </w:trPr>
        <w:tc>
          <w:tcPr>
            <w:tcW w:w="5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EB" w:rsidRPr="00DF2EA4" w:rsidRDefault="009578EB" w:rsidP="00816D9F">
            <w:r w:rsidRPr="00DF2EA4">
              <w:t>По удовлетворенным протестам отменено и изменено незаконных правовых актов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EB" w:rsidRDefault="009578EB" w:rsidP="009578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251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EB" w:rsidRDefault="009578EB" w:rsidP="009578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222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EB" w:rsidRDefault="009578EB" w:rsidP="009578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13,1</w:t>
            </w:r>
          </w:p>
        </w:tc>
      </w:tr>
      <w:tr w:rsidR="009578EB" w:rsidRPr="00DF2EA4" w:rsidTr="009578EB">
        <w:trPr>
          <w:trHeight w:val="454"/>
          <w:tblCellSpacing w:w="15" w:type="dxa"/>
        </w:trPr>
        <w:tc>
          <w:tcPr>
            <w:tcW w:w="5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EB" w:rsidRPr="00DF2EA4" w:rsidRDefault="009578EB" w:rsidP="00816D9F">
            <w:r w:rsidRPr="00DF2EA4">
              <w:t xml:space="preserve">Направлено исков (заявлений) в суд 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EB" w:rsidRDefault="009578EB" w:rsidP="009578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276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EB" w:rsidRDefault="009578EB" w:rsidP="009578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EB" w:rsidRDefault="009578EB" w:rsidP="009578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-8,0</w:t>
            </w:r>
          </w:p>
        </w:tc>
      </w:tr>
      <w:tr w:rsidR="009578EB" w:rsidRPr="00DF2EA4" w:rsidTr="009578EB">
        <w:trPr>
          <w:trHeight w:val="454"/>
          <w:tblCellSpacing w:w="15" w:type="dxa"/>
        </w:trPr>
        <w:tc>
          <w:tcPr>
            <w:tcW w:w="5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EB" w:rsidRPr="00DF2EA4" w:rsidRDefault="009578EB" w:rsidP="00816D9F">
            <w:r w:rsidRPr="00DF2EA4">
              <w:t>На сумму (в тыс. руб.)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EB" w:rsidRDefault="009578EB" w:rsidP="009578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2644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EB" w:rsidRDefault="009578EB" w:rsidP="009578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5459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EB" w:rsidRDefault="009578EB" w:rsidP="009578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-51,6</w:t>
            </w:r>
          </w:p>
        </w:tc>
      </w:tr>
      <w:tr w:rsidR="009578EB" w:rsidRPr="00DF2EA4" w:rsidTr="009578EB">
        <w:trPr>
          <w:tblCellSpacing w:w="15" w:type="dxa"/>
        </w:trPr>
        <w:tc>
          <w:tcPr>
            <w:tcW w:w="5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EB" w:rsidRPr="00DF2EA4" w:rsidRDefault="009578EB" w:rsidP="00816D9F">
            <w:r w:rsidRPr="00DF2EA4">
              <w:t>Из рассмотренных судом исков (заявлений) удовлетворено и прекращено дел ввиду добровольного удовлетворения требований прокурора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EB" w:rsidRDefault="009578EB" w:rsidP="009578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EB" w:rsidRDefault="009578EB" w:rsidP="009578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258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EB" w:rsidRDefault="009578EB" w:rsidP="009578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-15,9</w:t>
            </w:r>
          </w:p>
        </w:tc>
      </w:tr>
      <w:tr w:rsidR="009578EB" w:rsidRPr="00DF2EA4" w:rsidTr="009578EB">
        <w:trPr>
          <w:trHeight w:val="454"/>
          <w:tblCellSpacing w:w="15" w:type="dxa"/>
        </w:trPr>
        <w:tc>
          <w:tcPr>
            <w:tcW w:w="5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EB" w:rsidRPr="00DF2EA4" w:rsidRDefault="009578EB" w:rsidP="00816D9F">
            <w:r w:rsidRPr="00DF2EA4">
              <w:t xml:space="preserve">На сумму (в тыс. руб.) 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EB" w:rsidRDefault="009578EB" w:rsidP="009578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1861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EB" w:rsidRDefault="009578EB" w:rsidP="009578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3192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EB" w:rsidRDefault="009578EB" w:rsidP="009578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-41,7</w:t>
            </w:r>
          </w:p>
        </w:tc>
      </w:tr>
      <w:tr w:rsidR="009578EB" w:rsidRPr="00DF2EA4" w:rsidTr="009578EB">
        <w:trPr>
          <w:trHeight w:val="454"/>
          <w:tblCellSpacing w:w="15" w:type="dxa"/>
        </w:trPr>
        <w:tc>
          <w:tcPr>
            <w:tcW w:w="5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EB" w:rsidRPr="00DF2EA4" w:rsidRDefault="009578EB" w:rsidP="00816D9F">
            <w:r w:rsidRPr="00DF2EA4">
              <w:t>Внесено представлений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EB" w:rsidRDefault="009578EB" w:rsidP="009578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332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EB" w:rsidRDefault="009578EB" w:rsidP="009578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375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EB" w:rsidRDefault="009578EB" w:rsidP="009578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-11,5</w:t>
            </w:r>
          </w:p>
        </w:tc>
      </w:tr>
      <w:tr w:rsidR="009578EB" w:rsidRPr="00DF2EA4" w:rsidTr="009578EB">
        <w:trPr>
          <w:trHeight w:val="454"/>
          <w:tblCellSpacing w:w="15" w:type="dxa"/>
        </w:trPr>
        <w:tc>
          <w:tcPr>
            <w:tcW w:w="5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EB" w:rsidRPr="00DF2EA4" w:rsidRDefault="009578EB" w:rsidP="00816D9F">
            <w:r w:rsidRPr="00DF2EA4">
              <w:t>По представлению прокурора привлечено лиц к дисциплинарной ответственности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EB" w:rsidRDefault="009578EB" w:rsidP="009578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370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EB" w:rsidRDefault="009578EB" w:rsidP="009578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398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EB" w:rsidRDefault="009578EB" w:rsidP="009578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-7,0</w:t>
            </w:r>
          </w:p>
        </w:tc>
      </w:tr>
      <w:tr w:rsidR="009578EB" w:rsidRPr="00DF2EA4" w:rsidTr="009578EB">
        <w:trPr>
          <w:tblCellSpacing w:w="15" w:type="dxa"/>
        </w:trPr>
        <w:tc>
          <w:tcPr>
            <w:tcW w:w="5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EB" w:rsidRPr="00DF2EA4" w:rsidRDefault="009578EB" w:rsidP="00816D9F">
            <w:r w:rsidRPr="00DF2EA4">
              <w:t xml:space="preserve">По постановлению (заявлению в арбитражный </w:t>
            </w:r>
            <w:r w:rsidRPr="00DF2EA4">
              <w:lastRenderedPageBreak/>
              <w:t>суд) прокурора привлечено лиц к административной ответственности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EB" w:rsidRDefault="009578EB" w:rsidP="009578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6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EB" w:rsidRDefault="009578EB" w:rsidP="009578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EB" w:rsidRDefault="009578EB" w:rsidP="009578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-92,6</w:t>
            </w:r>
          </w:p>
        </w:tc>
      </w:tr>
      <w:tr w:rsidR="009578EB" w:rsidRPr="00DF2EA4" w:rsidTr="009578EB">
        <w:trPr>
          <w:trHeight w:val="454"/>
          <w:tblCellSpacing w:w="15" w:type="dxa"/>
        </w:trPr>
        <w:tc>
          <w:tcPr>
            <w:tcW w:w="5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EB" w:rsidRPr="00DF2EA4" w:rsidRDefault="009578EB" w:rsidP="00816D9F">
            <w:r w:rsidRPr="00DF2EA4">
              <w:lastRenderedPageBreak/>
              <w:t>Предостережено лиц о недопустимости нарушения закона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EB" w:rsidRDefault="009578EB" w:rsidP="009578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241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EB" w:rsidRDefault="009578EB" w:rsidP="009578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193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EB" w:rsidRDefault="009578EB" w:rsidP="009578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24,9</w:t>
            </w:r>
          </w:p>
        </w:tc>
      </w:tr>
      <w:tr w:rsidR="009578EB" w:rsidRPr="00DF2EA4" w:rsidTr="009578EB">
        <w:trPr>
          <w:tblCellSpacing w:w="15" w:type="dxa"/>
        </w:trPr>
        <w:tc>
          <w:tcPr>
            <w:tcW w:w="5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EB" w:rsidRPr="00DF2EA4" w:rsidRDefault="009578EB" w:rsidP="00816D9F">
            <w:r w:rsidRPr="00DF2EA4">
              <w:t>Возбуждено уголовных дел по материалам, направленным прокурором в порядке п. 2 ч. 2 ст. 37 УПК РФ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EB" w:rsidRDefault="009578EB" w:rsidP="009578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EB" w:rsidRDefault="009578EB" w:rsidP="009578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EB" w:rsidRDefault="009578EB" w:rsidP="009578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</w:tbl>
    <w:p w:rsidR="00D22536" w:rsidRPr="00DF2EA4" w:rsidRDefault="00D22536"/>
    <w:p w:rsidR="00D22536" w:rsidRPr="00DF2EA4" w:rsidRDefault="00DF2EA4" w:rsidP="00D22536">
      <w:pPr>
        <w:pStyle w:val="a3"/>
        <w:jc w:val="center"/>
        <w:rPr>
          <w:b/>
          <w:bCs/>
          <w:sz w:val="32"/>
          <w:szCs w:val="32"/>
        </w:rPr>
      </w:pPr>
      <w:r w:rsidRPr="00DF2EA4">
        <w:rPr>
          <w:b/>
          <w:bCs/>
          <w:sz w:val="32"/>
          <w:szCs w:val="32"/>
        </w:rPr>
        <w:t>Надзор за соблюдением законов в сфере экономики</w:t>
      </w:r>
    </w:p>
    <w:p w:rsidR="00D22536" w:rsidRPr="00DF2EA4" w:rsidRDefault="009578EB" w:rsidP="00D22536">
      <w:pPr>
        <w:pStyle w:val="a3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январь-июнь 2017 г.</w:t>
      </w:r>
    </w:p>
    <w:p w:rsidR="00D22536" w:rsidRPr="00DF2EA4" w:rsidRDefault="00D22536" w:rsidP="00D22536"/>
    <w:tbl>
      <w:tblPr>
        <w:tblW w:w="9233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05"/>
        <w:gridCol w:w="1276"/>
        <w:gridCol w:w="1276"/>
        <w:gridCol w:w="1376"/>
      </w:tblGrid>
      <w:tr w:rsidR="008C0C9A" w:rsidRPr="00DF2EA4" w:rsidTr="00F65A45">
        <w:trPr>
          <w:tblCellSpacing w:w="15" w:type="dxa"/>
        </w:trPr>
        <w:tc>
          <w:tcPr>
            <w:tcW w:w="5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0C9A" w:rsidRPr="00DF2EA4" w:rsidRDefault="008C0C9A" w:rsidP="00816D9F">
            <w:pPr>
              <w:jc w:val="center"/>
              <w:rPr>
                <w:b/>
              </w:rPr>
            </w:pP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0C9A" w:rsidRPr="00DF2EA4" w:rsidRDefault="008C0C9A" w:rsidP="00816D9F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DF2EA4">
              <w:rPr>
                <w:b/>
              </w:rPr>
              <w:t>Всего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0C9A" w:rsidRPr="00DF2EA4" w:rsidRDefault="008C0C9A" w:rsidP="00816D9F">
            <w:pPr>
              <w:jc w:val="center"/>
              <w:rPr>
                <w:b/>
              </w:rPr>
            </w:pPr>
            <w:r w:rsidRPr="00DF2EA4">
              <w:rPr>
                <w:b/>
              </w:rPr>
              <w:t>АППГ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0C9A" w:rsidRPr="00DF2EA4" w:rsidRDefault="008C0C9A" w:rsidP="00816D9F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DF2EA4">
              <w:rPr>
                <w:b/>
              </w:rPr>
              <w:t>%</w:t>
            </w:r>
          </w:p>
        </w:tc>
      </w:tr>
      <w:tr w:rsidR="009578EB" w:rsidRPr="00DF2EA4" w:rsidTr="009578EB">
        <w:trPr>
          <w:trHeight w:val="454"/>
          <w:tblCellSpacing w:w="15" w:type="dxa"/>
        </w:trPr>
        <w:tc>
          <w:tcPr>
            <w:tcW w:w="5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EB" w:rsidRPr="00DF2EA4" w:rsidRDefault="009578EB" w:rsidP="00816D9F">
            <w:r w:rsidRPr="00DF2EA4">
              <w:t>Выявлено нарушений законов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EB" w:rsidRDefault="009578EB" w:rsidP="009578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2957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EB" w:rsidRDefault="009578EB" w:rsidP="009578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3058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EB" w:rsidRDefault="009578EB" w:rsidP="009578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-3,3</w:t>
            </w:r>
          </w:p>
        </w:tc>
      </w:tr>
      <w:tr w:rsidR="009578EB" w:rsidRPr="00DF2EA4" w:rsidTr="009578EB">
        <w:trPr>
          <w:trHeight w:val="454"/>
          <w:tblCellSpacing w:w="15" w:type="dxa"/>
        </w:trPr>
        <w:tc>
          <w:tcPr>
            <w:tcW w:w="5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EB" w:rsidRPr="00DF2EA4" w:rsidRDefault="009578EB" w:rsidP="00816D9F">
            <w:r w:rsidRPr="00DF2EA4">
              <w:t>Принесено протестов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EB" w:rsidRDefault="009578EB" w:rsidP="009578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488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EB" w:rsidRDefault="009578EB" w:rsidP="009578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542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EB" w:rsidRDefault="009578EB" w:rsidP="009578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-10,0</w:t>
            </w:r>
          </w:p>
        </w:tc>
      </w:tr>
      <w:tr w:rsidR="009578EB" w:rsidRPr="00DF2EA4" w:rsidTr="009578EB">
        <w:trPr>
          <w:trHeight w:val="454"/>
          <w:tblCellSpacing w:w="15" w:type="dxa"/>
        </w:trPr>
        <w:tc>
          <w:tcPr>
            <w:tcW w:w="5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EB" w:rsidRPr="00DF2EA4" w:rsidRDefault="009578EB" w:rsidP="00816D9F">
            <w:r w:rsidRPr="00DF2EA4">
              <w:t>По удовлетворенным протестам отменено и изменено незаконных правовых актов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EB" w:rsidRDefault="009578EB" w:rsidP="009578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397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EB" w:rsidRDefault="009578EB" w:rsidP="009578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439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EB" w:rsidRDefault="009578EB" w:rsidP="009578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-9,6</w:t>
            </w:r>
          </w:p>
        </w:tc>
      </w:tr>
      <w:tr w:rsidR="009578EB" w:rsidRPr="00DF2EA4" w:rsidTr="009578EB">
        <w:trPr>
          <w:trHeight w:val="454"/>
          <w:tblCellSpacing w:w="15" w:type="dxa"/>
        </w:trPr>
        <w:tc>
          <w:tcPr>
            <w:tcW w:w="5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EB" w:rsidRPr="00DF2EA4" w:rsidRDefault="009578EB" w:rsidP="00816D9F">
            <w:r w:rsidRPr="00DF2EA4">
              <w:t xml:space="preserve">Направлено исков (заявлений) в суд 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EB" w:rsidRDefault="009578EB" w:rsidP="009578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EB" w:rsidRDefault="009578EB" w:rsidP="009578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106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EB" w:rsidRDefault="009578EB" w:rsidP="009578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-73,6</w:t>
            </w:r>
          </w:p>
        </w:tc>
      </w:tr>
      <w:tr w:rsidR="009578EB" w:rsidRPr="00DF2EA4" w:rsidTr="009578EB">
        <w:trPr>
          <w:trHeight w:val="454"/>
          <w:tblCellSpacing w:w="15" w:type="dxa"/>
        </w:trPr>
        <w:tc>
          <w:tcPr>
            <w:tcW w:w="5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EB" w:rsidRPr="00DF2EA4" w:rsidRDefault="009578EB" w:rsidP="00816D9F">
            <w:r w:rsidRPr="00DF2EA4">
              <w:t>На сумму (в тыс. руб.)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EB" w:rsidRDefault="009578EB" w:rsidP="009578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302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EB" w:rsidRDefault="009578EB" w:rsidP="009578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1765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EB" w:rsidRDefault="009578EB" w:rsidP="009578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-82,9</w:t>
            </w:r>
          </w:p>
        </w:tc>
      </w:tr>
      <w:tr w:rsidR="009578EB" w:rsidRPr="00DF2EA4" w:rsidTr="009578EB">
        <w:trPr>
          <w:tblCellSpacing w:w="15" w:type="dxa"/>
        </w:trPr>
        <w:tc>
          <w:tcPr>
            <w:tcW w:w="5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EB" w:rsidRPr="00DF2EA4" w:rsidRDefault="009578EB" w:rsidP="00816D9F">
            <w:r w:rsidRPr="00DF2EA4">
              <w:t>Из рассмотренных судом исков (заявлений) удовлетворено и прекращено дел ввиду добровольного удовлетворения требований прокурора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EB" w:rsidRDefault="009578EB" w:rsidP="009578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EB" w:rsidRDefault="009578EB" w:rsidP="009578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EB" w:rsidRDefault="009578EB" w:rsidP="009578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-74,3</w:t>
            </w:r>
          </w:p>
        </w:tc>
      </w:tr>
      <w:tr w:rsidR="009578EB" w:rsidRPr="00DF2EA4" w:rsidTr="009578EB">
        <w:trPr>
          <w:trHeight w:val="454"/>
          <w:tblCellSpacing w:w="15" w:type="dxa"/>
        </w:trPr>
        <w:tc>
          <w:tcPr>
            <w:tcW w:w="5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EB" w:rsidRPr="00DF2EA4" w:rsidRDefault="009578EB" w:rsidP="00816D9F">
            <w:r w:rsidRPr="00DF2EA4">
              <w:t xml:space="preserve">На сумму (в тыс. руб.) 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EB" w:rsidRDefault="009578EB" w:rsidP="009578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302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EB" w:rsidRDefault="009578EB" w:rsidP="009578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1275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EB" w:rsidRDefault="009578EB" w:rsidP="009578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-76,3</w:t>
            </w:r>
          </w:p>
        </w:tc>
      </w:tr>
      <w:tr w:rsidR="009578EB" w:rsidRPr="00DF2EA4" w:rsidTr="009578EB">
        <w:trPr>
          <w:trHeight w:val="454"/>
          <w:tblCellSpacing w:w="15" w:type="dxa"/>
        </w:trPr>
        <w:tc>
          <w:tcPr>
            <w:tcW w:w="5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EB" w:rsidRPr="00DF2EA4" w:rsidRDefault="009578EB" w:rsidP="00816D9F">
            <w:r w:rsidRPr="00DF2EA4">
              <w:t>Внесено представлений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EB" w:rsidRDefault="009578EB" w:rsidP="009578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589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EB" w:rsidRDefault="009578EB" w:rsidP="009578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658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EB" w:rsidRDefault="009578EB" w:rsidP="009578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-10,5</w:t>
            </w:r>
          </w:p>
        </w:tc>
      </w:tr>
      <w:tr w:rsidR="009578EB" w:rsidRPr="00DF2EA4" w:rsidTr="009578EB">
        <w:trPr>
          <w:trHeight w:val="454"/>
          <w:tblCellSpacing w:w="15" w:type="dxa"/>
        </w:trPr>
        <w:tc>
          <w:tcPr>
            <w:tcW w:w="5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EB" w:rsidRPr="00DF2EA4" w:rsidRDefault="009578EB" w:rsidP="00816D9F">
            <w:r w:rsidRPr="00DF2EA4">
              <w:t>По представлению прокурора привлечено лиц к дисциплинарной ответственности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EB" w:rsidRDefault="009578EB" w:rsidP="009578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298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EB" w:rsidRDefault="009578EB" w:rsidP="009578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382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EB" w:rsidRDefault="009578EB" w:rsidP="009578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-22,0</w:t>
            </w:r>
          </w:p>
        </w:tc>
      </w:tr>
      <w:tr w:rsidR="009578EB" w:rsidRPr="00DF2EA4" w:rsidTr="009578EB">
        <w:trPr>
          <w:tblCellSpacing w:w="15" w:type="dxa"/>
        </w:trPr>
        <w:tc>
          <w:tcPr>
            <w:tcW w:w="5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EB" w:rsidRPr="00DF2EA4" w:rsidRDefault="009578EB" w:rsidP="00816D9F">
            <w:r w:rsidRPr="00DF2EA4">
              <w:t>По постановлению (заявлению в арбитражный суд) прокурора привлечено лиц к административной ответственности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EB" w:rsidRDefault="009578EB" w:rsidP="009578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115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EB" w:rsidRDefault="009578EB" w:rsidP="009578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EB" w:rsidRDefault="009578EB" w:rsidP="009578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26,4</w:t>
            </w:r>
          </w:p>
        </w:tc>
      </w:tr>
      <w:tr w:rsidR="009578EB" w:rsidRPr="00DF2EA4" w:rsidTr="009578EB">
        <w:trPr>
          <w:trHeight w:val="454"/>
          <w:tblCellSpacing w:w="15" w:type="dxa"/>
        </w:trPr>
        <w:tc>
          <w:tcPr>
            <w:tcW w:w="5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EB" w:rsidRPr="00DF2EA4" w:rsidRDefault="009578EB" w:rsidP="00816D9F">
            <w:r w:rsidRPr="00DF2EA4">
              <w:t>Предостережено лиц о недопустимости нарушения закона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EB" w:rsidRDefault="009578EB" w:rsidP="009578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147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EB" w:rsidRDefault="009578EB" w:rsidP="009578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EB" w:rsidRDefault="009578EB" w:rsidP="009578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14,0</w:t>
            </w:r>
          </w:p>
        </w:tc>
      </w:tr>
      <w:tr w:rsidR="009578EB" w:rsidRPr="00DF2EA4" w:rsidTr="009578EB">
        <w:trPr>
          <w:tblCellSpacing w:w="15" w:type="dxa"/>
        </w:trPr>
        <w:tc>
          <w:tcPr>
            <w:tcW w:w="5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EB" w:rsidRPr="00DF2EA4" w:rsidRDefault="009578EB" w:rsidP="00816D9F">
            <w:r w:rsidRPr="00DF2EA4">
              <w:t>Возбуждено уголовных дел по материалам, направленным прокурором в порядке п. 2 ч. 2 ст. 37 УПК РФ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EB" w:rsidRDefault="009578EB" w:rsidP="009578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EB" w:rsidRDefault="009578EB" w:rsidP="009578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EB" w:rsidRDefault="009578EB" w:rsidP="009578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-76,5</w:t>
            </w:r>
          </w:p>
        </w:tc>
      </w:tr>
    </w:tbl>
    <w:p w:rsidR="00D22536" w:rsidRPr="00DF2EA4" w:rsidRDefault="00D22536" w:rsidP="00D22536">
      <w:pPr>
        <w:pStyle w:val="a3"/>
        <w:jc w:val="center"/>
        <w:rPr>
          <w:b/>
          <w:bCs/>
          <w:sz w:val="32"/>
          <w:szCs w:val="32"/>
        </w:rPr>
      </w:pPr>
    </w:p>
    <w:p w:rsidR="00D22536" w:rsidRPr="00DF2EA4" w:rsidRDefault="00D22536" w:rsidP="00D22536">
      <w:pPr>
        <w:pStyle w:val="a3"/>
        <w:jc w:val="center"/>
        <w:rPr>
          <w:b/>
          <w:bCs/>
          <w:sz w:val="32"/>
          <w:szCs w:val="32"/>
        </w:rPr>
      </w:pPr>
    </w:p>
    <w:p w:rsidR="00D22536" w:rsidRPr="00DF2EA4" w:rsidRDefault="00DF2EA4" w:rsidP="00D22536">
      <w:pPr>
        <w:pStyle w:val="a3"/>
        <w:jc w:val="center"/>
        <w:rPr>
          <w:b/>
          <w:bCs/>
          <w:sz w:val="32"/>
          <w:szCs w:val="32"/>
        </w:rPr>
      </w:pPr>
      <w:r w:rsidRPr="00DF2EA4">
        <w:rPr>
          <w:b/>
          <w:bCs/>
          <w:sz w:val="32"/>
          <w:szCs w:val="32"/>
        </w:rPr>
        <w:lastRenderedPageBreak/>
        <w:t>Надзор за соблюдением законов о защите прав субъектов предпринимательской деятельности</w:t>
      </w:r>
    </w:p>
    <w:p w:rsidR="00D22536" w:rsidRPr="00DF2EA4" w:rsidRDefault="009578EB" w:rsidP="00D22536">
      <w:pPr>
        <w:pStyle w:val="a3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январь-июнь 2017 г.</w:t>
      </w:r>
    </w:p>
    <w:tbl>
      <w:tblPr>
        <w:tblW w:w="9233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05"/>
        <w:gridCol w:w="1276"/>
        <w:gridCol w:w="1276"/>
        <w:gridCol w:w="1376"/>
      </w:tblGrid>
      <w:tr w:rsidR="008C0C9A" w:rsidRPr="00DF2EA4" w:rsidTr="00F65A45">
        <w:trPr>
          <w:tblCellSpacing w:w="15" w:type="dxa"/>
        </w:trPr>
        <w:tc>
          <w:tcPr>
            <w:tcW w:w="5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0C9A" w:rsidRPr="00DF2EA4" w:rsidRDefault="008C0C9A" w:rsidP="00816D9F">
            <w:pPr>
              <w:jc w:val="center"/>
              <w:rPr>
                <w:b/>
              </w:rPr>
            </w:pP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0C9A" w:rsidRPr="00DF2EA4" w:rsidRDefault="008C0C9A" w:rsidP="00816D9F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DF2EA4">
              <w:rPr>
                <w:b/>
              </w:rPr>
              <w:t>Всего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0C9A" w:rsidRPr="00DF2EA4" w:rsidRDefault="008C0C9A" w:rsidP="00816D9F">
            <w:pPr>
              <w:jc w:val="center"/>
              <w:rPr>
                <w:b/>
              </w:rPr>
            </w:pPr>
            <w:r w:rsidRPr="00DF2EA4">
              <w:rPr>
                <w:b/>
              </w:rPr>
              <w:t>АППГ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0C9A" w:rsidRPr="00DF2EA4" w:rsidRDefault="008C0C9A" w:rsidP="00816D9F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DF2EA4">
              <w:rPr>
                <w:b/>
              </w:rPr>
              <w:t>%</w:t>
            </w:r>
          </w:p>
        </w:tc>
      </w:tr>
      <w:tr w:rsidR="00F65A45" w:rsidRPr="00DF2EA4" w:rsidTr="009578EB">
        <w:trPr>
          <w:trHeight w:val="454"/>
          <w:tblCellSpacing w:w="15" w:type="dxa"/>
        </w:trPr>
        <w:tc>
          <w:tcPr>
            <w:tcW w:w="5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A45" w:rsidRPr="00DF2EA4" w:rsidRDefault="00F65A45" w:rsidP="00816D9F">
            <w:r w:rsidRPr="00DF2EA4">
              <w:t>Выявлено нарушений законов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A45" w:rsidRPr="00DF2EA4" w:rsidRDefault="00F65A45" w:rsidP="009578EB">
            <w:pPr>
              <w:jc w:val="center"/>
            </w:pPr>
            <w:r w:rsidRPr="00DF2EA4">
              <w:t>686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A45" w:rsidRPr="00DF2EA4" w:rsidRDefault="00F65A45" w:rsidP="009578EB">
            <w:pPr>
              <w:jc w:val="center"/>
            </w:pPr>
            <w:r w:rsidRPr="00DF2EA4">
              <w:t>644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A45" w:rsidRPr="00DF2EA4" w:rsidRDefault="00F65A45" w:rsidP="009578EB">
            <w:pPr>
              <w:jc w:val="center"/>
            </w:pPr>
            <w:r w:rsidRPr="00DF2EA4">
              <w:t>6,52</w:t>
            </w:r>
          </w:p>
        </w:tc>
      </w:tr>
      <w:tr w:rsidR="00F65A45" w:rsidRPr="00DF2EA4" w:rsidTr="009578EB">
        <w:trPr>
          <w:trHeight w:val="454"/>
          <w:tblCellSpacing w:w="15" w:type="dxa"/>
        </w:trPr>
        <w:tc>
          <w:tcPr>
            <w:tcW w:w="5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A45" w:rsidRPr="00DF2EA4" w:rsidRDefault="00F65A45" w:rsidP="00816D9F">
            <w:r w:rsidRPr="00DF2EA4">
              <w:t>Принесено протестов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A45" w:rsidRPr="00DF2EA4" w:rsidRDefault="00F65A45" w:rsidP="009578EB">
            <w:pPr>
              <w:jc w:val="center"/>
            </w:pPr>
            <w:r w:rsidRPr="00DF2EA4">
              <w:t>144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A45" w:rsidRPr="00DF2EA4" w:rsidRDefault="00F65A45" w:rsidP="009578EB">
            <w:pPr>
              <w:jc w:val="center"/>
            </w:pPr>
            <w:r w:rsidRPr="00DF2EA4">
              <w:t>135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A45" w:rsidRPr="00DF2EA4" w:rsidRDefault="00F65A45" w:rsidP="009578EB">
            <w:pPr>
              <w:jc w:val="center"/>
            </w:pPr>
            <w:r w:rsidRPr="00DF2EA4">
              <w:t>6,67</w:t>
            </w:r>
          </w:p>
        </w:tc>
      </w:tr>
      <w:tr w:rsidR="00F65A45" w:rsidRPr="00DF2EA4" w:rsidTr="009578EB">
        <w:trPr>
          <w:trHeight w:val="454"/>
          <w:tblCellSpacing w:w="15" w:type="dxa"/>
        </w:trPr>
        <w:tc>
          <w:tcPr>
            <w:tcW w:w="5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A45" w:rsidRPr="00DF2EA4" w:rsidRDefault="00F65A45" w:rsidP="00816D9F">
            <w:r w:rsidRPr="00DF2EA4">
              <w:t>По удовлетворенным протестам отменено и изменено незаконных правовых актов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A45" w:rsidRPr="00DF2EA4" w:rsidRDefault="00F65A45" w:rsidP="009578EB">
            <w:pPr>
              <w:jc w:val="center"/>
            </w:pPr>
            <w:r w:rsidRPr="00DF2EA4">
              <w:t>115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A45" w:rsidRPr="00DF2EA4" w:rsidRDefault="00F65A45" w:rsidP="009578EB">
            <w:pPr>
              <w:jc w:val="center"/>
            </w:pPr>
            <w:r w:rsidRPr="00DF2EA4">
              <w:t>101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A45" w:rsidRPr="00DF2EA4" w:rsidRDefault="00F65A45" w:rsidP="009578EB">
            <w:pPr>
              <w:jc w:val="center"/>
            </w:pPr>
            <w:r w:rsidRPr="00DF2EA4">
              <w:t>13,86</w:t>
            </w:r>
          </w:p>
        </w:tc>
      </w:tr>
      <w:tr w:rsidR="00F65A45" w:rsidRPr="00DF2EA4" w:rsidTr="009578EB">
        <w:trPr>
          <w:trHeight w:val="454"/>
          <w:tblCellSpacing w:w="15" w:type="dxa"/>
        </w:trPr>
        <w:tc>
          <w:tcPr>
            <w:tcW w:w="5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A45" w:rsidRPr="00DF2EA4" w:rsidRDefault="00F65A45" w:rsidP="00816D9F">
            <w:r w:rsidRPr="00DF2EA4">
              <w:t xml:space="preserve">Направлено исков (заявлений) в суд 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A45" w:rsidRPr="00DF2EA4" w:rsidRDefault="00F65A45" w:rsidP="009578EB">
            <w:pPr>
              <w:jc w:val="center"/>
            </w:pPr>
            <w:r w:rsidRPr="00DF2EA4">
              <w:t>1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A45" w:rsidRPr="00DF2EA4" w:rsidRDefault="00F65A45" w:rsidP="009578EB">
            <w:pPr>
              <w:jc w:val="center"/>
            </w:pPr>
            <w:r w:rsidRPr="00DF2EA4">
              <w:t>15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A45" w:rsidRPr="00DF2EA4" w:rsidRDefault="00F65A45" w:rsidP="009578EB">
            <w:pPr>
              <w:jc w:val="center"/>
            </w:pPr>
            <w:r w:rsidRPr="00DF2EA4">
              <w:t>-93,33</w:t>
            </w:r>
          </w:p>
        </w:tc>
      </w:tr>
      <w:tr w:rsidR="00F65A45" w:rsidRPr="00DF2EA4" w:rsidTr="009578EB">
        <w:trPr>
          <w:trHeight w:val="454"/>
          <w:tblCellSpacing w:w="15" w:type="dxa"/>
        </w:trPr>
        <w:tc>
          <w:tcPr>
            <w:tcW w:w="5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A45" w:rsidRPr="00DF2EA4" w:rsidRDefault="00F65A45" w:rsidP="00816D9F">
            <w:r w:rsidRPr="00DF2EA4">
              <w:t>На сумму (в тыс. руб.)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A45" w:rsidRPr="00DF2EA4" w:rsidRDefault="00F65A45" w:rsidP="009578EB">
            <w:pPr>
              <w:jc w:val="center"/>
            </w:pPr>
            <w:r w:rsidRPr="00DF2EA4">
              <w:t>0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A45" w:rsidRPr="00DF2EA4" w:rsidRDefault="00F65A45" w:rsidP="009578EB">
            <w:pPr>
              <w:jc w:val="center"/>
            </w:pPr>
            <w:r w:rsidRPr="00DF2EA4">
              <w:t>0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A45" w:rsidRPr="00DF2EA4" w:rsidRDefault="00F65A45" w:rsidP="009578EB">
            <w:pPr>
              <w:jc w:val="center"/>
            </w:pPr>
            <w:r w:rsidRPr="00DF2EA4">
              <w:t>***</w:t>
            </w:r>
          </w:p>
        </w:tc>
      </w:tr>
      <w:tr w:rsidR="00F65A45" w:rsidRPr="00DF2EA4" w:rsidTr="009578EB">
        <w:trPr>
          <w:tblCellSpacing w:w="15" w:type="dxa"/>
        </w:trPr>
        <w:tc>
          <w:tcPr>
            <w:tcW w:w="5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A45" w:rsidRPr="00DF2EA4" w:rsidRDefault="00F65A45" w:rsidP="00816D9F">
            <w:r w:rsidRPr="00DF2EA4">
              <w:t>Из рассмотренных судом исков (заявлений) удовлетворено и прекращено дел ввиду добровольного удовлетворения требований прокурора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A45" w:rsidRPr="00DF2EA4" w:rsidRDefault="00F65A45" w:rsidP="009578EB">
            <w:pPr>
              <w:jc w:val="center"/>
            </w:pPr>
            <w:r w:rsidRPr="00DF2EA4">
              <w:t>0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A45" w:rsidRPr="00DF2EA4" w:rsidRDefault="00F65A45" w:rsidP="009578EB">
            <w:pPr>
              <w:jc w:val="center"/>
            </w:pPr>
            <w:r w:rsidRPr="00DF2EA4">
              <w:t>15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A45" w:rsidRPr="00DF2EA4" w:rsidRDefault="00F65A45" w:rsidP="009578EB">
            <w:pPr>
              <w:jc w:val="center"/>
            </w:pPr>
            <w:r w:rsidRPr="00DF2EA4">
              <w:t>-100,00</w:t>
            </w:r>
          </w:p>
        </w:tc>
      </w:tr>
      <w:tr w:rsidR="00F65A45" w:rsidRPr="00DF2EA4" w:rsidTr="009578EB">
        <w:trPr>
          <w:trHeight w:val="454"/>
          <w:tblCellSpacing w:w="15" w:type="dxa"/>
        </w:trPr>
        <w:tc>
          <w:tcPr>
            <w:tcW w:w="5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A45" w:rsidRPr="00DF2EA4" w:rsidRDefault="00F65A45" w:rsidP="00816D9F">
            <w:r w:rsidRPr="00DF2EA4">
              <w:t xml:space="preserve">На сумму (в тыс. руб.) 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A45" w:rsidRPr="00DF2EA4" w:rsidRDefault="00F65A45" w:rsidP="009578EB">
            <w:pPr>
              <w:jc w:val="center"/>
            </w:pPr>
            <w:r w:rsidRPr="00DF2EA4">
              <w:t>0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A45" w:rsidRPr="00DF2EA4" w:rsidRDefault="00F65A45" w:rsidP="009578EB">
            <w:pPr>
              <w:jc w:val="center"/>
            </w:pPr>
            <w:r w:rsidRPr="00DF2EA4">
              <w:t>0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A45" w:rsidRPr="00DF2EA4" w:rsidRDefault="00F65A45" w:rsidP="009578EB">
            <w:pPr>
              <w:jc w:val="center"/>
            </w:pPr>
            <w:r w:rsidRPr="00DF2EA4">
              <w:t>***</w:t>
            </w:r>
          </w:p>
        </w:tc>
      </w:tr>
      <w:tr w:rsidR="00F65A45" w:rsidRPr="00DF2EA4" w:rsidTr="009578EB">
        <w:trPr>
          <w:trHeight w:val="454"/>
          <w:tblCellSpacing w:w="15" w:type="dxa"/>
        </w:trPr>
        <w:tc>
          <w:tcPr>
            <w:tcW w:w="5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A45" w:rsidRPr="00DF2EA4" w:rsidRDefault="00F65A45" w:rsidP="00816D9F">
            <w:r w:rsidRPr="00DF2EA4">
              <w:t>Внесено представлений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A45" w:rsidRPr="00DF2EA4" w:rsidRDefault="00F65A45" w:rsidP="009578EB">
            <w:pPr>
              <w:jc w:val="center"/>
            </w:pPr>
            <w:r w:rsidRPr="00DF2EA4">
              <w:t>141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A45" w:rsidRPr="00DF2EA4" w:rsidRDefault="00F65A45" w:rsidP="009578EB">
            <w:pPr>
              <w:jc w:val="center"/>
            </w:pPr>
            <w:r w:rsidRPr="00DF2EA4">
              <w:t>106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A45" w:rsidRPr="00DF2EA4" w:rsidRDefault="00F65A45" w:rsidP="009578EB">
            <w:pPr>
              <w:jc w:val="center"/>
            </w:pPr>
            <w:r w:rsidRPr="00DF2EA4">
              <w:t>33,02</w:t>
            </w:r>
          </w:p>
        </w:tc>
      </w:tr>
      <w:tr w:rsidR="00F65A45" w:rsidRPr="00DF2EA4" w:rsidTr="009578EB">
        <w:trPr>
          <w:trHeight w:val="454"/>
          <w:tblCellSpacing w:w="15" w:type="dxa"/>
        </w:trPr>
        <w:tc>
          <w:tcPr>
            <w:tcW w:w="5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A45" w:rsidRPr="00DF2EA4" w:rsidRDefault="00F65A45" w:rsidP="00816D9F">
            <w:r w:rsidRPr="00DF2EA4">
              <w:t>По представлению прокурора привлечено лиц к дисциплинарной ответственности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A45" w:rsidRPr="00DF2EA4" w:rsidRDefault="00F65A45" w:rsidP="009578EB">
            <w:pPr>
              <w:jc w:val="center"/>
            </w:pPr>
            <w:r w:rsidRPr="00DF2EA4">
              <w:t>58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A45" w:rsidRPr="00DF2EA4" w:rsidRDefault="00F65A45" w:rsidP="009578EB">
            <w:pPr>
              <w:jc w:val="center"/>
            </w:pPr>
            <w:r w:rsidRPr="00DF2EA4">
              <w:t>36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A45" w:rsidRPr="00DF2EA4" w:rsidRDefault="00F65A45" w:rsidP="009578EB">
            <w:pPr>
              <w:jc w:val="center"/>
            </w:pPr>
            <w:r w:rsidRPr="00DF2EA4">
              <w:t>61,11</w:t>
            </w:r>
          </w:p>
        </w:tc>
      </w:tr>
      <w:tr w:rsidR="00F65A45" w:rsidRPr="00DF2EA4" w:rsidTr="009578EB">
        <w:trPr>
          <w:tblCellSpacing w:w="15" w:type="dxa"/>
        </w:trPr>
        <w:tc>
          <w:tcPr>
            <w:tcW w:w="5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A45" w:rsidRPr="00DF2EA4" w:rsidRDefault="00F65A45" w:rsidP="00816D9F">
            <w:r w:rsidRPr="00DF2EA4">
              <w:t>По постановлению (заявлению в арбитражный суд) прокурора привлечено лиц к административной ответственности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A45" w:rsidRPr="00DF2EA4" w:rsidRDefault="00F65A45" w:rsidP="009578EB">
            <w:pPr>
              <w:jc w:val="center"/>
            </w:pPr>
            <w:r w:rsidRPr="00DF2EA4">
              <w:t>2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A45" w:rsidRPr="00DF2EA4" w:rsidRDefault="00F65A45" w:rsidP="009578EB">
            <w:pPr>
              <w:jc w:val="center"/>
            </w:pPr>
            <w:r w:rsidRPr="00DF2EA4">
              <w:t>1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A45" w:rsidRPr="00DF2EA4" w:rsidRDefault="00F65A45" w:rsidP="009578EB">
            <w:pPr>
              <w:jc w:val="center"/>
            </w:pPr>
            <w:r w:rsidRPr="00DF2EA4">
              <w:t>100,00</w:t>
            </w:r>
          </w:p>
        </w:tc>
      </w:tr>
      <w:tr w:rsidR="00F65A45" w:rsidRPr="00DF2EA4" w:rsidTr="009578EB">
        <w:trPr>
          <w:trHeight w:val="454"/>
          <w:tblCellSpacing w:w="15" w:type="dxa"/>
        </w:trPr>
        <w:tc>
          <w:tcPr>
            <w:tcW w:w="5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A45" w:rsidRPr="00DF2EA4" w:rsidRDefault="00F65A45" w:rsidP="00816D9F">
            <w:r w:rsidRPr="00DF2EA4">
              <w:t>Предостережено лиц о недопустимости нарушения закона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A45" w:rsidRPr="00DF2EA4" w:rsidRDefault="00F65A45" w:rsidP="009578EB">
            <w:pPr>
              <w:jc w:val="center"/>
            </w:pPr>
            <w:r w:rsidRPr="00DF2EA4">
              <w:t>18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A45" w:rsidRPr="00DF2EA4" w:rsidRDefault="00F65A45" w:rsidP="009578EB">
            <w:pPr>
              <w:jc w:val="center"/>
            </w:pPr>
            <w:r w:rsidRPr="00DF2EA4">
              <w:t>9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A45" w:rsidRPr="00DF2EA4" w:rsidRDefault="00F65A45" w:rsidP="009578EB">
            <w:pPr>
              <w:jc w:val="center"/>
            </w:pPr>
            <w:r w:rsidRPr="00DF2EA4">
              <w:t>100,00</w:t>
            </w:r>
          </w:p>
        </w:tc>
      </w:tr>
      <w:tr w:rsidR="00F65A45" w:rsidRPr="00DF2EA4" w:rsidTr="009578EB">
        <w:trPr>
          <w:tblCellSpacing w:w="15" w:type="dxa"/>
        </w:trPr>
        <w:tc>
          <w:tcPr>
            <w:tcW w:w="5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A45" w:rsidRPr="00DF2EA4" w:rsidRDefault="00F65A45" w:rsidP="00816D9F">
            <w:r w:rsidRPr="00DF2EA4">
              <w:t>Возбуждено уголовных дел по материалам, направленным прокурором в порядке п. 2 ч. 2 ст. 37 УПК РФ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A45" w:rsidRPr="00DF2EA4" w:rsidRDefault="00F65A45" w:rsidP="009578EB">
            <w:pPr>
              <w:jc w:val="center"/>
            </w:pPr>
            <w:r w:rsidRPr="00DF2EA4">
              <w:t>0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A45" w:rsidRPr="00DF2EA4" w:rsidRDefault="00F65A45" w:rsidP="009578EB">
            <w:pPr>
              <w:jc w:val="center"/>
            </w:pPr>
            <w:r w:rsidRPr="00DF2EA4">
              <w:t>0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A45" w:rsidRPr="00DF2EA4" w:rsidRDefault="00F65A45" w:rsidP="009578EB">
            <w:pPr>
              <w:jc w:val="center"/>
            </w:pPr>
            <w:r w:rsidRPr="00DF2EA4">
              <w:t>***</w:t>
            </w:r>
          </w:p>
        </w:tc>
      </w:tr>
    </w:tbl>
    <w:p w:rsidR="00D22536" w:rsidRPr="00DF2EA4" w:rsidRDefault="00D22536" w:rsidP="00D22536"/>
    <w:p w:rsidR="00D22536" w:rsidRPr="00DF2EA4" w:rsidRDefault="00DF2EA4" w:rsidP="00D22536">
      <w:pPr>
        <w:pStyle w:val="a3"/>
        <w:jc w:val="center"/>
        <w:rPr>
          <w:b/>
          <w:bCs/>
          <w:sz w:val="32"/>
          <w:szCs w:val="32"/>
        </w:rPr>
      </w:pPr>
      <w:r w:rsidRPr="00DF2EA4">
        <w:rPr>
          <w:b/>
          <w:bCs/>
          <w:sz w:val="32"/>
          <w:szCs w:val="32"/>
        </w:rPr>
        <w:t xml:space="preserve">Надзор за соблюдением законов в области охраны окружающей среды и природопользования </w:t>
      </w:r>
    </w:p>
    <w:p w:rsidR="00D22536" w:rsidRPr="00DF2EA4" w:rsidRDefault="009578EB" w:rsidP="00D22536">
      <w:pPr>
        <w:pStyle w:val="a3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январь-июнь 2017 г.</w:t>
      </w:r>
    </w:p>
    <w:p w:rsidR="00EE0462" w:rsidRPr="00DF2EA4" w:rsidRDefault="00EE0462" w:rsidP="00D22536"/>
    <w:tbl>
      <w:tblPr>
        <w:tblW w:w="9233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05"/>
        <w:gridCol w:w="1276"/>
        <w:gridCol w:w="1276"/>
        <w:gridCol w:w="1376"/>
      </w:tblGrid>
      <w:tr w:rsidR="008C0C9A" w:rsidRPr="00DF2EA4" w:rsidTr="00F65A45">
        <w:trPr>
          <w:tblCellSpacing w:w="15" w:type="dxa"/>
        </w:trPr>
        <w:tc>
          <w:tcPr>
            <w:tcW w:w="5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0C9A" w:rsidRPr="00DF2EA4" w:rsidRDefault="008C0C9A" w:rsidP="00816D9F">
            <w:pPr>
              <w:jc w:val="center"/>
              <w:rPr>
                <w:b/>
              </w:rPr>
            </w:pP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0C9A" w:rsidRPr="00DF2EA4" w:rsidRDefault="008C0C9A" w:rsidP="00816D9F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DF2EA4">
              <w:rPr>
                <w:b/>
              </w:rPr>
              <w:t>Всего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0C9A" w:rsidRPr="00DF2EA4" w:rsidRDefault="008C0C9A" w:rsidP="00816D9F">
            <w:pPr>
              <w:jc w:val="center"/>
              <w:rPr>
                <w:b/>
              </w:rPr>
            </w:pPr>
            <w:r w:rsidRPr="00DF2EA4">
              <w:rPr>
                <w:b/>
              </w:rPr>
              <w:t>АППГ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0C9A" w:rsidRPr="00DF2EA4" w:rsidRDefault="008C0C9A" w:rsidP="00816D9F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DF2EA4">
              <w:rPr>
                <w:b/>
              </w:rPr>
              <w:t>%</w:t>
            </w:r>
          </w:p>
        </w:tc>
      </w:tr>
      <w:tr w:rsidR="009578EB" w:rsidRPr="00DF2EA4" w:rsidTr="009578EB">
        <w:trPr>
          <w:trHeight w:val="454"/>
          <w:tblCellSpacing w:w="15" w:type="dxa"/>
        </w:trPr>
        <w:tc>
          <w:tcPr>
            <w:tcW w:w="5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EB" w:rsidRPr="00DF2EA4" w:rsidRDefault="009578EB" w:rsidP="00816D9F">
            <w:r w:rsidRPr="00DF2EA4">
              <w:t>Выявлено нарушений законов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EB" w:rsidRDefault="009578EB" w:rsidP="009578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355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EB" w:rsidRDefault="009578EB" w:rsidP="009578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530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EB" w:rsidRDefault="009578EB" w:rsidP="009578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-33,0</w:t>
            </w:r>
          </w:p>
        </w:tc>
      </w:tr>
      <w:tr w:rsidR="009578EB" w:rsidRPr="00DF2EA4" w:rsidTr="009578EB">
        <w:trPr>
          <w:trHeight w:val="454"/>
          <w:tblCellSpacing w:w="15" w:type="dxa"/>
        </w:trPr>
        <w:tc>
          <w:tcPr>
            <w:tcW w:w="5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EB" w:rsidRPr="00DF2EA4" w:rsidRDefault="009578EB" w:rsidP="00816D9F">
            <w:r w:rsidRPr="00DF2EA4">
              <w:t>Принесено протестов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EB" w:rsidRDefault="009578EB" w:rsidP="009578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EB" w:rsidRDefault="009578EB" w:rsidP="009578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EB" w:rsidRDefault="009578EB" w:rsidP="009578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-56,0</w:t>
            </w:r>
          </w:p>
        </w:tc>
      </w:tr>
      <w:tr w:rsidR="009578EB" w:rsidRPr="00DF2EA4" w:rsidTr="009578EB">
        <w:trPr>
          <w:trHeight w:val="454"/>
          <w:tblCellSpacing w:w="15" w:type="dxa"/>
        </w:trPr>
        <w:tc>
          <w:tcPr>
            <w:tcW w:w="5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EB" w:rsidRPr="00DF2EA4" w:rsidRDefault="009578EB" w:rsidP="00816D9F">
            <w:r w:rsidRPr="00DF2EA4">
              <w:t xml:space="preserve">По удовлетворенным протестам отменено и </w:t>
            </w:r>
            <w:r w:rsidRPr="00DF2EA4">
              <w:lastRenderedPageBreak/>
              <w:t>изменено незаконных правовых актов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EB" w:rsidRDefault="009578EB" w:rsidP="009578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10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EB" w:rsidRDefault="009578EB" w:rsidP="009578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EB" w:rsidRDefault="009578EB" w:rsidP="009578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-63,0</w:t>
            </w:r>
          </w:p>
        </w:tc>
      </w:tr>
      <w:tr w:rsidR="009578EB" w:rsidRPr="00DF2EA4" w:rsidTr="009578EB">
        <w:trPr>
          <w:trHeight w:val="454"/>
          <w:tblCellSpacing w:w="15" w:type="dxa"/>
        </w:trPr>
        <w:tc>
          <w:tcPr>
            <w:tcW w:w="5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EB" w:rsidRPr="00DF2EA4" w:rsidRDefault="009578EB" w:rsidP="00816D9F">
            <w:r w:rsidRPr="00DF2EA4">
              <w:lastRenderedPageBreak/>
              <w:t xml:space="preserve">Направлено исков (заявлений) в суд 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EB" w:rsidRDefault="009578EB" w:rsidP="009578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EB" w:rsidRDefault="009578EB" w:rsidP="009578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EB" w:rsidRDefault="009578EB" w:rsidP="009578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-28,1</w:t>
            </w:r>
          </w:p>
        </w:tc>
      </w:tr>
      <w:tr w:rsidR="009578EB" w:rsidRPr="00DF2EA4" w:rsidTr="009578EB">
        <w:trPr>
          <w:trHeight w:val="454"/>
          <w:tblCellSpacing w:w="15" w:type="dxa"/>
        </w:trPr>
        <w:tc>
          <w:tcPr>
            <w:tcW w:w="5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EB" w:rsidRPr="00DF2EA4" w:rsidRDefault="009578EB" w:rsidP="00816D9F">
            <w:r w:rsidRPr="00DF2EA4">
              <w:t>На сумму (в тыс. руб.)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EB" w:rsidRDefault="009578EB" w:rsidP="009578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115252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EB" w:rsidRDefault="009578EB" w:rsidP="009578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352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EB" w:rsidRDefault="009578EB" w:rsidP="009578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32642,0</w:t>
            </w:r>
          </w:p>
        </w:tc>
      </w:tr>
      <w:tr w:rsidR="009578EB" w:rsidRPr="00DF2EA4" w:rsidTr="009578EB">
        <w:trPr>
          <w:tblCellSpacing w:w="15" w:type="dxa"/>
        </w:trPr>
        <w:tc>
          <w:tcPr>
            <w:tcW w:w="5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EB" w:rsidRPr="00DF2EA4" w:rsidRDefault="009578EB" w:rsidP="00816D9F">
            <w:r w:rsidRPr="00DF2EA4">
              <w:t>Из рассмотренных судом исков (заявлений) удовлетворено и прекращено дел ввиду добровольного удовлетворения требований прокурора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EB" w:rsidRDefault="009578EB" w:rsidP="009578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EB" w:rsidRDefault="009578EB" w:rsidP="009578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EB" w:rsidRDefault="009578EB" w:rsidP="009578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-28,6</w:t>
            </w:r>
          </w:p>
        </w:tc>
      </w:tr>
      <w:tr w:rsidR="009578EB" w:rsidRPr="00DF2EA4" w:rsidTr="009578EB">
        <w:trPr>
          <w:trHeight w:val="454"/>
          <w:tblCellSpacing w:w="15" w:type="dxa"/>
        </w:trPr>
        <w:tc>
          <w:tcPr>
            <w:tcW w:w="5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EB" w:rsidRPr="00DF2EA4" w:rsidRDefault="009578EB" w:rsidP="00816D9F">
            <w:r w:rsidRPr="00DF2EA4">
              <w:t xml:space="preserve">На сумму (в тыс. руб.) 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EB" w:rsidRDefault="009578EB" w:rsidP="009578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EB" w:rsidRDefault="009578EB" w:rsidP="009578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258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EB" w:rsidRDefault="009578EB" w:rsidP="009578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-100,0</w:t>
            </w:r>
          </w:p>
        </w:tc>
      </w:tr>
      <w:tr w:rsidR="009578EB" w:rsidRPr="00DF2EA4" w:rsidTr="009578EB">
        <w:trPr>
          <w:trHeight w:val="454"/>
          <w:tblCellSpacing w:w="15" w:type="dxa"/>
        </w:trPr>
        <w:tc>
          <w:tcPr>
            <w:tcW w:w="5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EB" w:rsidRPr="00DF2EA4" w:rsidRDefault="009578EB" w:rsidP="00816D9F">
            <w:r w:rsidRPr="00DF2EA4">
              <w:t>Внесено представлений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EB" w:rsidRDefault="009578EB" w:rsidP="009578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123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EB" w:rsidRDefault="009578EB" w:rsidP="009578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173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EB" w:rsidRDefault="009578EB" w:rsidP="009578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-28,9</w:t>
            </w:r>
          </w:p>
        </w:tc>
      </w:tr>
      <w:tr w:rsidR="009578EB" w:rsidRPr="00DF2EA4" w:rsidTr="009578EB">
        <w:trPr>
          <w:trHeight w:val="454"/>
          <w:tblCellSpacing w:w="15" w:type="dxa"/>
        </w:trPr>
        <w:tc>
          <w:tcPr>
            <w:tcW w:w="5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EB" w:rsidRPr="00DF2EA4" w:rsidRDefault="009578EB" w:rsidP="00816D9F">
            <w:r w:rsidRPr="00DF2EA4">
              <w:t>По представлению прокурора привлечено лиц к дисциплинарной ответственности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EB" w:rsidRDefault="009578EB" w:rsidP="009578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EB" w:rsidRDefault="009578EB" w:rsidP="009578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EB" w:rsidRDefault="009578EB" w:rsidP="009578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-55,8</w:t>
            </w:r>
          </w:p>
        </w:tc>
      </w:tr>
      <w:tr w:rsidR="009578EB" w:rsidRPr="00DF2EA4" w:rsidTr="009578EB">
        <w:trPr>
          <w:tblCellSpacing w:w="15" w:type="dxa"/>
        </w:trPr>
        <w:tc>
          <w:tcPr>
            <w:tcW w:w="5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EB" w:rsidRPr="00DF2EA4" w:rsidRDefault="009578EB" w:rsidP="00816D9F">
            <w:r w:rsidRPr="00DF2EA4">
              <w:t>По постановлению (заявлению в арбитражный суд) прокурора привлечено лиц к административной ответственности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EB" w:rsidRDefault="009578EB" w:rsidP="009578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EB" w:rsidRDefault="009578EB" w:rsidP="009578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EB" w:rsidRDefault="009578EB" w:rsidP="009578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-56,0</w:t>
            </w:r>
          </w:p>
        </w:tc>
      </w:tr>
      <w:tr w:rsidR="009578EB" w:rsidRPr="00DF2EA4" w:rsidTr="009578EB">
        <w:trPr>
          <w:trHeight w:val="454"/>
          <w:tblCellSpacing w:w="15" w:type="dxa"/>
        </w:trPr>
        <w:tc>
          <w:tcPr>
            <w:tcW w:w="5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EB" w:rsidRPr="00DF2EA4" w:rsidRDefault="009578EB" w:rsidP="00816D9F">
            <w:r w:rsidRPr="00DF2EA4">
              <w:t>Предостережено лиц о недопустимости нарушения закона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EB" w:rsidRDefault="009578EB" w:rsidP="009578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EB" w:rsidRDefault="009578EB" w:rsidP="009578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EB" w:rsidRDefault="009578EB" w:rsidP="009578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22,7</w:t>
            </w:r>
          </w:p>
        </w:tc>
      </w:tr>
      <w:tr w:rsidR="009578EB" w:rsidRPr="00DF2EA4" w:rsidTr="009578EB">
        <w:trPr>
          <w:tblCellSpacing w:w="15" w:type="dxa"/>
        </w:trPr>
        <w:tc>
          <w:tcPr>
            <w:tcW w:w="5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EB" w:rsidRPr="00DF2EA4" w:rsidRDefault="009578EB" w:rsidP="00816D9F">
            <w:r w:rsidRPr="00DF2EA4">
              <w:t>Возбуждено уголовных дел по материалам, направленным прокурором в порядке п. 2 ч. 2 ст. 37 УПК РФ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EB" w:rsidRDefault="009578EB" w:rsidP="009578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EB" w:rsidRDefault="009578EB" w:rsidP="009578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EB" w:rsidRDefault="009578EB" w:rsidP="009578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35,7</w:t>
            </w:r>
          </w:p>
        </w:tc>
      </w:tr>
    </w:tbl>
    <w:p w:rsidR="00EE0462" w:rsidRPr="00DF2EA4" w:rsidRDefault="00EE0462" w:rsidP="00D22536"/>
    <w:p w:rsidR="00EE0462" w:rsidRPr="00DF2EA4" w:rsidRDefault="00EE0462" w:rsidP="00D22536"/>
    <w:p w:rsidR="00EE0462" w:rsidRPr="00DF2EA4" w:rsidRDefault="00EE0462" w:rsidP="00D22536"/>
    <w:p w:rsidR="00EE0462" w:rsidRPr="00DF2EA4" w:rsidRDefault="00DF2EA4" w:rsidP="00EE0462">
      <w:pPr>
        <w:jc w:val="center"/>
        <w:rPr>
          <w:b/>
          <w:sz w:val="32"/>
          <w:szCs w:val="32"/>
        </w:rPr>
      </w:pPr>
      <w:r w:rsidRPr="00DF2EA4">
        <w:rPr>
          <w:b/>
          <w:sz w:val="32"/>
          <w:szCs w:val="32"/>
        </w:rPr>
        <w:t>Надзор за соблюдением законов о закупках товаров, работ, услуг для обеспечения государственных и муниципальных нужд</w:t>
      </w:r>
    </w:p>
    <w:p w:rsidR="00EE0462" w:rsidRPr="00DF2EA4" w:rsidRDefault="009578EB" w:rsidP="00EE0462">
      <w:pPr>
        <w:pStyle w:val="a3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январь-июнь 2017 г.</w:t>
      </w:r>
    </w:p>
    <w:p w:rsidR="00EE0462" w:rsidRPr="00DF2EA4" w:rsidRDefault="00EE0462" w:rsidP="00EE0462">
      <w:pPr>
        <w:jc w:val="center"/>
        <w:rPr>
          <w:sz w:val="32"/>
          <w:szCs w:val="32"/>
        </w:rPr>
      </w:pPr>
    </w:p>
    <w:tbl>
      <w:tblPr>
        <w:tblW w:w="9091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05"/>
        <w:gridCol w:w="1276"/>
        <w:gridCol w:w="1276"/>
        <w:gridCol w:w="1234"/>
      </w:tblGrid>
      <w:tr w:rsidR="008C0C9A" w:rsidRPr="00DF2EA4" w:rsidTr="00F65A45">
        <w:trPr>
          <w:tblCellSpacing w:w="15" w:type="dxa"/>
        </w:trPr>
        <w:tc>
          <w:tcPr>
            <w:tcW w:w="5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0C9A" w:rsidRPr="00DF2EA4" w:rsidRDefault="008C0C9A" w:rsidP="00816D9F">
            <w:pPr>
              <w:jc w:val="center"/>
              <w:rPr>
                <w:b/>
              </w:rPr>
            </w:pP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0C9A" w:rsidRPr="00DF2EA4" w:rsidRDefault="008C0C9A" w:rsidP="00816D9F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DF2EA4">
              <w:rPr>
                <w:b/>
              </w:rPr>
              <w:t>Всего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0C9A" w:rsidRPr="00DF2EA4" w:rsidRDefault="008C0C9A" w:rsidP="00816D9F">
            <w:pPr>
              <w:jc w:val="center"/>
              <w:rPr>
                <w:b/>
              </w:rPr>
            </w:pPr>
            <w:r w:rsidRPr="00DF2EA4">
              <w:rPr>
                <w:b/>
              </w:rPr>
              <w:t>АППГ</w:t>
            </w:r>
          </w:p>
        </w:tc>
        <w:tc>
          <w:tcPr>
            <w:tcW w:w="1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0C9A" w:rsidRPr="00DF2EA4" w:rsidRDefault="008C0C9A" w:rsidP="00816D9F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DF2EA4">
              <w:rPr>
                <w:b/>
              </w:rPr>
              <w:t>%</w:t>
            </w:r>
          </w:p>
        </w:tc>
      </w:tr>
      <w:tr w:rsidR="009578EB" w:rsidRPr="00DF2EA4" w:rsidTr="009578EB">
        <w:trPr>
          <w:trHeight w:val="454"/>
          <w:tblCellSpacing w:w="15" w:type="dxa"/>
        </w:trPr>
        <w:tc>
          <w:tcPr>
            <w:tcW w:w="5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EB" w:rsidRPr="00DF2EA4" w:rsidRDefault="009578EB" w:rsidP="00816D9F">
            <w:r w:rsidRPr="00DF2EA4">
              <w:t>Выявлено нарушений законов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EB" w:rsidRDefault="009578EB" w:rsidP="009578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1035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EB" w:rsidRDefault="009578EB" w:rsidP="009578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EB" w:rsidRDefault="009578EB" w:rsidP="009578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331,3</w:t>
            </w:r>
          </w:p>
        </w:tc>
      </w:tr>
      <w:tr w:rsidR="009578EB" w:rsidRPr="00DF2EA4" w:rsidTr="009578EB">
        <w:trPr>
          <w:trHeight w:val="454"/>
          <w:tblCellSpacing w:w="15" w:type="dxa"/>
        </w:trPr>
        <w:tc>
          <w:tcPr>
            <w:tcW w:w="5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EB" w:rsidRPr="00DF2EA4" w:rsidRDefault="009578EB" w:rsidP="00816D9F">
            <w:r w:rsidRPr="00DF2EA4">
              <w:t>Принесено протестов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EB" w:rsidRDefault="009578EB" w:rsidP="009578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EB" w:rsidRDefault="009578EB" w:rsidP="009578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1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EB" w:rsidRDefault="009578EB" w:rsidP="009578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310,3</w:t>
            </w:r>
          </w:p>
        </w:tc>
      </w:tr>
      <w:tr w:rsidR="009578EB" w:rsidRPr="00DF2EA4" w:rsidTr="009578EB">
        <w:trPr>
          <w:trHeight w:val="454"/>
          <w:tblCellSpacing w:w="15" w:type="dxa"/>
        </w:trPr>
        <w:tc>
          <w:tcPr>
            <w:tcW w:w="5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EB" w:rsidRPr="00DF2EA4" w:rsidRDefault="009578EB" w:rsidP="00816D9F">
            <w:r w:rsidRPr="00DF2EA4">
              <w:t>По удовлетворенным протестам отменено и изменено незаконных правовых актов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EB" w:rsidRDefault="009578EB" w:rsidP="009578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EB" w:rsidRDefault="009578EB" w:rsidP="009578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EB" w:rsidRDefault="009578EB" w:rsidP="009578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415,0</w:t>
            </w:r>
          </w:p>
        </w:tc>
      </w:tr>
      <w:tr w:rsidR="009578EB" w:rsidRPr="00DF2EA4" w:rsidTr="009578EB">
        <w:trPr>
          <w:trHeight w:val="454"/>
          <w:tblCellSpacing w:w="15" w:type="dxa"/>
        </w:trPr>
        <w:tc>
          <w:tcPr>
            <w:tcW w:w="5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EB" w:rsidRPr="00DF2EA4" w:rsidRDefault="009578EB" w:rsidP="00816D9F">
            <w:r w:rsidRPr="00DF2EA4">
              <w:t xml:space="preserve">Направлено исков (заявлений) в суд 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EB" w:rsidRDefault="009578EB" w:rsidP="009578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EB" w:rsidRDefault="009578EB" w:rsidP="009578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EB" w:rsidRDefault="009578EB" w:rsidP="009578EB">
            <w:pPr>
              <w:jc w:val="center"/>
              <w:rPr>
                <w:color w:val="000000"/>
              </w:rPr>
            </w:pPr>
          </w:p>
        </w:tc>
      </w:tr>
      <w:tr w:rsidR="009578EB" w:rsidRPr="00DF2EA4" w:rsidTr="009578EB">
        <w:trPr>
          <w:trHeight w:val="454"/>
          <w:tblCellSpacing w:w="15" w:type="dxa"/>
        </w:trPr>
        <w:tc>
          <w:tcPr>
            <w:tcW w:w="5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EB" w:rsidRPr="00DF2EA4" w:rsidRDefault="009578EB" w:rsidP="00816D9F">
            <w:r w:rsidRPr="00DF2EA4">
              <w:t>На сумму (в тыс. руб.)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EB" w:rsidRDefault="009578EB" w:rsidP="009578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EB" w:rsidRDefault="009578EB" w:rsidP="009578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EB" w:rsidRDefault="009578EB" w:rsidP="009578EB">
            <w:pPr>
              <w:jc w:val="center"/>
              <w:rPr>
                <w:color w:val="000000"/>
              </w:rPr>
            </w:pPr>
          </w:p>
        </w:tc>
      </w:tr>
      <w:tr w:rsidR="009578EB" w:rsidRPr="00DF2EA4" w:rsidTr="009578EB">
        <w:trPr>
          <w:tblCellSpacing w:w="15" w:type="dxa"/>
        </w:trPr>
        <w:tc>
          <w:tcPr>
            <w:tcW w:w="5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EB" w:rsidRPr="00DF2EA4" w:rsidRDefault="009578EB" w:rsidP="00816D9F">
            <w:r w:rsidRPr="00DF2EA4">
              <w:t>Из рассмотренных судом исков (заявлений) удовлетворено и прекращено дел ввиду добровольного удовлетворения требований прокурора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EB" w:rsidRDefault="009578EB" w:rsidP="009578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EB" w:rsidRDefault="009578EB" w:rsidP="009578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EB" w:rsidRDefault="009578EB" w:rsidP="009578EB">
            <w:pPr>
              <w:jc w:val="center"/>
              <w:rPr>
                <w:color w:val="000000"/>
              </w:rPr>
            </w:pPr>
          </w:p>
        </w:tc>
      </w:tr>
      <w:tr w:rsidR="009578EB" w:rsidRPr="00DF2EA4" w:rsidTr="009578EB">
        <w:trPr>
          <w:trHeight w:val="454"/>
          <w:tblCellSpacing w:w="15" w:type="dxa"/>
        </w:trPr>
        <w:tc>
          <w:tcPr>
            <w:tcW w:w="5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EB" w:rsidRPr="00DF2EA4" w:rsidRDefault="009578EB" w:rsidP="00816D9F">
            <w:r w:rsidRPr="00DF2EA4">
              <w:lastRenderedPageBreak/>
              <w:t xml:space="preserve">На сумму (в тыс. руб.) 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EB" w:rsidRDefault="009578EB" w:rsidP="009578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EB" w:rsidRDefault="009578EB" w:rsidP="009578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EB" w:rsidRDefault="009578EB" w:rsidP="009578EB">
            <w:pPr>
              <w:jc w:val="center"/>
              <w:rPr>
                <w:color w:val="000000"/>
              </w:rPr>
            </w:pPr>
          </w:p>
        </w:tc>
      </w:tr>
      <w:tr w:rsidR="009578EB" w:rsidRPr="00DF2EA4" w:rsidTr="009578EB">
        <w:trPr>
          <w:trHeight w:val="454"/>
          <w:tblCellSpacing w:w="15" w:type="dxa"/>
        </w:trPr>
        <w:tc>
          <w:tcPr>
            <w:tcW w:w="5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EB" w:rsidRPr="00DF2EA4" w:rsidRDefault="009578EB" w:rsidP="00816D9F">
            <w:r w:rsidRPr="00DF2EA4">
              <w:t>Внесено представлений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EB" w:rsidRDefault="009578EB" w:rsidP="009578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152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EB" w:rsidRDefault="009578EB" w:rsidP="009578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1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EB" w:rsidRDefault="009578EB" w:rsidP="009578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123,5</w:t>
            </w:r>
          </w:p>
        </w:tc>
      </w:tr>
      <w:tr w:rsidR="009578EB" w:rsidRPr="00DF2EA4" w:rsidTr="009578EB">
        <w:trPr>
          <w:trHeight w:val="454"/>
          <w:tblCellSpacing w:w="15" w:type="dxa"/>
        </w:trPr>
        <w:tc>
          <w:tcPr>
            <w:tcW w:w="5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EB" w:rsidRPr="00DF2EA4" w:rsidRDefault="009578EB" w:rsidP="00816D9F">
            <w:r w:rsidRPr="00DF2EA4">
              <w:t>По представлению прокурора привлечено лиц к дисциплинарной ответственности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EB" w:rsidRDefault="009578EB" w:rsidP="009578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EB" w:rsidRDefault="009578EB" w:rsidP="009578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1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EB" w:rsidRDefault="009578EB" w:rsidP="009578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184,2</w:t>
            </w:r>
          </w:p>
        </w:tc>
      </w:tr>
      <w:tr w:rsidR="009578EB" w:rsidRPr="00DF2EA4" w:rsidTr="009578EB">
        <w:trPr>
          <w:tblCellSpacing w:w="15" w:type="dxa"/>
        </w:trPr>
        <w:tc>
          <w:tcPr>
            <w:tcW w:w="5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EB" w:rsidRPr="00DF2EA4" w:rsidRDefault="009578EB" w:rsidP="00816D9F">
            <w:r w:rsidRPr="00DF2EA4">
              <w:t>По постановлению (заявлению в арбитражный суд) прокурора привлечено лиц к административной ответственности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EB" w:rsidRDefault="009578EB" w:rsidP="009578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EB" w:rsidRDefault="009578EB" w:rsidP="009578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EB" w:rsidRDefault="009578EB" w:rsidP="009578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7300,0</w:t>
            </w:r>
          </w:p>
        </w:tc>
      </w:tr>
      <w:tr w:rsidR="009578EB" w:rsidRPr="00DF2EA4" w:rsidTr="009578EB">
        <w:trPr>
          <w:trHeight w:val="454"/>
          <w:tblCellSpacing w:w="15" w:type="dxa"/>
        </w:trPr>
        <w:tc>
          <w:tcPr>
            <w:tcW w:w="5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EB" w:rsidRPr="00DF2EA4" w:rsidRDefault="009578EB" w:rsidP="00816D9F">
            <w:r w:rsidRPr="00DF2EA4">
              <w:t>Предостережено лиц о недопустимости нарушения закона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EB" w:rsidRDefault="009578EB" w:rsidP="009578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EB" w:rsidRDefault="009578EB" w:rsidP="009578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EB" w:rsidRDefault="009578EB" w:rsidP="009578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260,0</w:t>
            </w:r>
          </w:p>
        </w:tc>
      </w:tr>
      <w:tr w:rsidR="009578EB" w:rsidRPr="00DF2EA4" w:rsidTr="009578EB">
        <w:trPr>
          <w:tblCellSpacing w:w="15" w:type="dxa"/>
        </w:trPr>
        <w:tc>
          <w:tcPr>
            <w:tcW w:w="5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EB" w:rsidRPr="00DF2EA4" w:rsidRDefault="009578EB" w:rsidP="00816D9F">
            <w:r w:rsidRPr="00DF2EA4">
              <w:t>Возбуждено уголовных дел по материалам, направленным прокурором в порядке п. 2 ч. 2 ст. 37 УПК РФ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EB" w:rsidRDefault="009578EB" w:rsidP="009578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EB" w:rsidRDefault="009578EB" w:rsidP="009578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EB" w:rsidRDefault="009578EB" w:rsidP="009578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</w:tbl>
    <w:p w:rsidR="00EE0462" w:rsidRPr="00DF2EA4" w:rsidRDefault="00EE0462" w:rsidP="00EE0462">
      <w:pPr>
        <w:jc w:val="both"/>
      </w:pPr>
    </w:p>
    <w:p w:rsidR="00EE0462" w:rsidRPr="00DF2EA4" w:rsidRDefault="00EE0462" w:rsidP="00EE0462">
      <w:pPr>
        <w:jc w:val="both"/>
      </w:pPr>
    </w:p>
    <w:p w:rsidR="00D22536" w:rsidRPr="00DF2EA4" w:rsidRDefault="00DF2EA4" w:rsidP="00D22536">
      <w:pPr>
        <w:pStyle w:val="a3"/>
        <w:jc w:val="center"/>
        <w:rPr>
          <w:b/>
          <w:bCs/>
          <w:sz w:val="32"/>
          <w:szCs w:val="32"/>
        </w:rPr>
      </w:pPr>
      <w:r w:rsidRPr="00DF2EA4">
        <w:rPr>
          <w:b/>
          <w:bCs/>
          <w:sz w:val="32"/>
          <w:szCs w:val="32"/>
        </w:rPr>
        <w:t>Надзор на досудебной стадии уголовного судопроизводства</w:t>
      </w:r>
    </w:p>
    <w:p w:rsidR="00D22536" w:rsidRPr="00DF2EA4" w:rsidRDefault="009578EB" w:rsidP="00D22536">
      <w:pPr>
        <w:pStyle w:val="a3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январь-июнь 2017 г.</w:t>
      </w:r>
    </w:p>
    <w:tbl>
      <w:tblPr>
        <w:tblW w:w="9132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05"/>
        <w:gridCol w:w="1276"/>
        <w:gridCol w:w="1276"/>
        <w:gridCol w:w="1275"/>
      </w:tblGrid>
      <w:tr w:rsidR="008C0C9A" w:rsidRPr="00DF2EA4" w:rsidTr="00F65A45">
        <w:trPr>
          <w:tblCellSpacing w:w="15" w:type="dxa"/>
        </w:trPr>
        <w:tc>
          <w:tcPr>
            <w:tcW w:w="5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0C9A" w:rsidRPr="00DF2EA4" w:rsidRDefault="008C0C9A" w:rsidP="00816D9F">
            <w:pPr>
              <w:jc w:val="center"/>
              <w:rPr>
                <w:b/>
              </w:rPr>
            </w:pP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0C9A" w:rsidRPr="00DF2EA4" w:rsidRDefault="008C0C9A" w:rsidP="00816D9F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DF2EA4">
              <w:rPr>
                <w:b/>
              </w:rPr>
              <w:t>Всего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0C9A" w:rsidRPr="00DF2EA4" w:rsidRDefault="008C0C9A" w:rsidP="00816D9F">
            <w:pPr>
              <w:jc w:val="center"/>
              <w:rPr>
                <w:b/>
              </w:rPr>
            </w:pPr>
            <w:r w:rsidRPr="00DF2EA4">
              <w:rPr>
                <w:b/>
              </w:rPr>
              <w:t>АППГ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0C9A" w:rsidRPr="00DF2EA4" w:rsidRDefault="008C0C9A" w:rsidP="00816D9F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DF2EA4">
              <w:rPr>
                <w:b/>
              </w:rPr>
              <w:t>%</w:t>
            </w:r>
          </w:p>
        </w:tc>
      </w:tr>
      <w:tr w:rsidR="009578EB" w:rsidRPr="00DF2EA4" w:rsidTr="009578EB">
        <w:trPr>
          <w:trHeight w:val="454"/>
          <w:tblCellSpacing w:w="15" w:type="dxa"/>
        </w:trPr>
        <w:tc>
          <w:tcPr>
            <w:tcW w:w="5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EB" w:rsidRPr="00DF2EA4" w:rsidRDefault="009578EB" w:rsidP="00F25CEB">
            <w:r w:rsidRPr="00DF2EA4">
              <w:t>Выявлено прокурором нарушений законов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EB" w:rsidRDefault="009578EB" w:rsidP="009578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5338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EB" w:rsidRDefault="009578EB" w:rsidP="009578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7267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EB" w:rsidRDefault="009578EB" w:rsidP="009578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-26,5</w:t>
            </w:r>
          </w:p>
        </w:tc>
      </w:tr>
      <w:tr w:rsidR="009578EB" w:rsidRPr="00DF2EA4" w:rsidTr="009578EB">
        <w:trPr>
          <w:trHeight w:val="454"/>
          <w:tblCellSpacing w:w="15" w:type="dxa"/>
        </w:trPr>
        <w:tc>
          <w:tcPr>
            <w:tcW w:w="5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EB" w:rsidRPr="00DF2EA4" w:rsidRDefault="009578EB" w:rsidP="00F25CEB">
            <w:r w:rsidRPr="00DF2EA4">
              <w:t>В т.ч. при приеме, регистрации и рассмотрении сообщений о преступлении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EB" w:rsidRDefault="009578EB" w:rsidP="009578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3225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EB" w:rsidRDefault="009578EB" w:rsidP="009578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4900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EB" w:rsidRDefault="009578EB" w:rsidP="009578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-34,2</w:t>
            </w:r>
          </w:p>
        </w:tc>
      </w:tr>
      <w:tr w:rsidR="009578EB" w:rsidRPr="00DF2EA4" w:rsidTr="009578EB">
        <w:trPr>
          <w:trHeight w:val="454"/>
          <w:tblCellSpacing w:w="15" w:type="dxa"/>
        </w:trPr>
        <w:tc>
          <w:tcPr>
            <w:tcW w:w="5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EB" w:rsidRPr="00DF2EA4" w:rsidRDefault="009578EB" w:rsidP="00F25CEB">
            <w:r w:rsidRPr="00DF2EA4">
              <w:t>В т.ч. при производстве следствия и дознания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EB" w:rsidRDefault="009578EB" w:rsidP="009578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2113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EB" w:rsidRDefault="009578EB" w:rsidP="009578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2367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EB" w:rsidRDefault="009578EB" w:rsidP="009578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-10,7</w:t>
            </w:r>
          </w:p>
        </w:tc>
      </w:tr>
      <w:tr w:rsidR="009578EB" w:rsidRPr="00DF2EA4" w:rsidTr="009578EB">
        <w:trPr>
          <w:tblCellSpacing w:w="15" w:type="dxa"/>
        </w:trPr>
        <w:tc>
          <w:tcPr>
            <w:tcW w:w="5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EB" w:rsidRPr="00DF2EA4" w:rsidRDefault="009578EB" w:rsidP="00D93E8E">
            <w:r w:rsidRPr="00DF2EA4">
              <w:t>Направлено требований об устранении нарушений федерального законодательства, допущенных в ходе предварительного расследования, в порядке п. 3 ч. 2 ст. 37 УПК РФ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EB" w:rsidRDefault="009578EB" w:rsidP="009578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503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EB" w:rsidRDefault="009578EB" w:rsidP="009578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441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EB" w:rsidRDefault="009578EB" w:rsidP="009578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14,1</w:t>
            </w:r>
          </w:p>
        </w:tc>
      </w:tr>
      <w:tr w:rsidR="009578EB" w:rsidRPr="00DF2EA4" w:rsidTr="009578EB">
        <w:trPr>
          <w:trHeight w:val="454"/>
          <w:tblCellSpacing w:w="15" w:type="dxa"/>
        </w:trPr>
        <w:tc>
          <w:tcPr>
            <w:tcW w:w="5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EB" w:rsidRPr="00DF2EA4" w:rsidRDefault="009578EB" w:rsidP="00F25CEB">
            <w:r w:rsidRPr="00DF2EA4">
              <w:t>Удовлетворено требований прокурора об устранении нарушений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EB" w:rsidRDefault="009578EB" w:rsidP="009578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485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EB" w:rsidRDefault="009578EB" w:rsidP="009578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407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EB" w:rsidRDefault="009578EB" w:rsidP="009578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19,2</w:t>
            </w:r>
          </w:p>
        </w:tc>
      </w:tr>
      <w:tr w:rsidR="009578EB" w:rsidRPr="00DF2EA4" w:rsidTr="009578EB">
        <w:trPr>
          <w:trHeight w:val="454"/>
          <w:tblCellSpacing w:w="15" w:type="dxa"/>
        </w:trPr>
        <w:tc>
          <w:tcPr>
            <w:tcW w:w="5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EB" w:rsidRPr="00DF2EA4" w:rsidRDefault="009578EB" w:rsidP="00D93E8E">
            <w:r w:rsidRPr="00DF2EA4">
              <w:t>Возбуждено уд по материалам, направленным прокурором в порядке п. 2 ч. 2 ст. 37 УПК РФ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EB" w:rsidRDefault="009578EB" w:rsidP="009578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EB" w:rsidRDefault="009578EB" w:rsidP="009578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EB" w:rsidRDefault="009578EB" w:rsidP="009578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-98,0</w:t>
            </w:r>
          </w:p>
        </w:tc>
      </w:tr>
      <w:tr w:rsidR="009578EB" w:rsidRPr="00DF2EA4" w:rsidTr="009578EB">
        <w:trPr>
          <w:trHeight w:val="454"/>
          <w:tblCellSpacing w:w="15" w:type="dxa"/>
        </w:trPr>
        <w:tc>
          <w:tcPr>
            <w:tcW w:w="5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EB" w:rsidRPr="00DF2EA4" w:rsidRDefault="009578EB" w:rsidP="00F25CEB">
            <w:r w:rsidRPr="00DF2EA4">
              <w:t>Внесено представлений и информаций об устранении нарушений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EB" w:rsidRDefault="009578EB" w:rsidP="009578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EB" w:rsidRDefault="009578EB" w:rsidP="009578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EB" w:rsidRDefault="009578EB" w:rsidP="009578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-11,8</w:t>
            </w:r>
          </w:p>
        </w:tc>
      </w:tr>
      <w:tr w:rsidR="009578EB" w:rsidRPr="00DF2EA4" w:rsidTr="009578EB">
        <w:trPr>
          <w:tblCellSpacing w:w="15" w:type="dxa"/>
        </w:trPr>
        <w:tc>
          <w:tcPr>
            <w:tcW w:w="5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EB" w:rsidRPr="00DF2EA4" w:rsidRDefault="009578EB" w:rsidP="00F25CEB">
            <w:r w:rsidRPr="00DF2EA4">
              <w:t>Привлечено лиц к дисциплинарной ответственности по мерам прокурорского реагирования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EB" w:rsidRDefault="009578EB" w:rsidP="009578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EB" w:rsidRDefault="009578EB" w:rsidP="009578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135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EB" w:rsidRDefault="009578EB" w:rsidP="009578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-31,1</w:t>
            </w:r>
          </w:p>
        </w:tc>
      </w:tr>
    </w:tbl>
    <w:p w:rsidR="00D22536" w:rsidRPr="00DF2EA4" w:rsidRDefault="00D22536" w:rsidP="00D22536"/>
    <w:p w:rsidR="00DF2EA4" w:rsidRDefault="00DF2EA4" w:rsidP="00D22536">
      <w:pPr>
        <w:pStyle w:val="a3"/>
        <w:jc w:val="center"/>
        <w:rPr>
          <w:b/>
          <w:bCs/>
          <w:sz w:val="32"/>
          <w:szCs w:val="32"/>
        </w:rPr>
      </w:pPr>
    </w:p>
    <w:p w:rsidR="00471800" w:rsidRDefault="00471800" w:rsidP="00D22536">
      <w:pPr>
        <w:pStyle w:val="a3"/>
        <w:jc w:val="center"/>
        <w:rPr>
          <w:b/>
          <w:bCs/>
          <w:sz w:val="32"/>
          <w:szCs w:val="32"/>
        </w:rPr>
      </w:pPr>
    </w:p>
    <w:p w:rsidR="00DF2EA4" w:rsidRDefault="00DF2EA4" w:rsidP="00D22536">
      <w:pPr>
        <w:pStyle w:val="a3"/>
        <w:jc w:val="center"/>
        <w:rPr>
          <w:b/>
          <w:bCs/>
          <w:sz w:val="32"/>
          <w:szCs w:val="32"/>
        </w:rPr>
      </w:pPr>
    </w:p>
    <w:p w:rsidR="00D22536" w:rsidRPr="00DF2EA4" w:rsidRDefault="00DF2EA4" w:rsidP="00D22536">
      <w:pPr>
        <w:pStyle w:val="a3"/>
        <w:jc w:val="center"/>
        <w:rPr>
          <w:b/>
          <w:bCs/>
          <w:sz w:val="32"/>
          <w:szCs w:val="32"/>
        </w:rPr>
      </w:pPr>
      <w:r w:rsidRPr="00DF2EA4">
        <w:rPr>
          <w:b/>
          <w:bCs/>
          <w:sz w:val="32"/>
          <w:szCs w:val="32"/>
        </w:rPr>
        <w:lastRenderedPageBreak/>
        <w:t>Работа с обращениями граждан</w:t>
      </w:r>
    </w:p>
    <w:p w:rsidR="00D22536" w:rsidRPr="00DF2EA4" w:rsidRDefault="009578EB" w:rsidP="00D22536">
      <w:pPr>
        <w:pStyle w:val="a3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январь-июнь 2017 г.</w:t>
      </w:r>
    </w:p>
    <w:tbl>
      <w:tblPr>
        <w:tblW w:w="9132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05"/>
        <w:gridCol w:w="1276"/>
        <w:gridCol w:w="1276"/>
        <w:gridCol w:w="1275"/>
      </w:tblGrid>
      <w:tr w:rsidR="008C0C9A" w:rsidRPr="00970670" w:rsidTr="00F65A45">
        <w:trPr>
          <w:tblCellSpacing w:w="15" w:type="dxa"/>
        </w:trPr>
        <w:tc>
          <w:tcPr>
            <w:tcW w:w="5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0C9A" w:rsidRPr="00DF2EA4" w:rsidRDefault="008C0C9A" w:rsidP="00816D9F">
            <w:pPr>
              <w:jc w:val="center"/>
              <w:rPr>
                <w:b/>
              </w:rPr>
            </w:pP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0C9A" w:rsidRPr="00DF2EA4" w:rsidRDefault="008C0C9A" w:rsidP="00816D9F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DF2EA4">
              <w:rPr>
                <w:b/>
              </w:rPr>
              <w:t>Всего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0C9A" w:rsidRPr="00DF2EA4" w:rsidRDefault="008C0C9A" w:rsidP="00816D9F">
            <w:pPr>
              <w:jc w:val="center"/>
              <w:rPr>
                <w:b/>
              </w:rPr>
            </w:pPr>
            <w:r w:rsidRPr="00DF2EA4">
              <w:rPr>
                <w:b/>
              </w:rPr>
              <w:t>АППГ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0C9A" w:rsidRPr="00DF2EA4" w:rsidRDefault="008C0C9A" w:rsidP="00816D9F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DF2EA4">
              <w:rPr>
                <w:b/>
              </w:rPr>
              <w:t>%</w:t>
            </w:r>
          </w:p>
        </w:tc>
      </w:tr>
      <w:tr w:rsidR="009578EB" w:rsidRPr="00970670" w:rsidTr="009578EB">
        <w:trPr>
          <w:trHeight w:val="454"/>
          <w:tblCellSpacing w:w="15" w:type="dxa"/>
        </w:trPr>
        <w:tc>
          <w:tcPr>
            <w:tcW w:w="5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EB" w:rsidRPr="00970670" w:rsidRDefault="009578EB" w:rsidP="00970670">
            <w:r w:rsidRPr="00DF2EA4">
              <w:t>П</w:t>
            </w:r>
            <w:r w:rsidRPr="00970670">
              <w:t>оступило обращений (без дубликатов) в отчетный период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EB" w:rsidRPr="009578EB" w:rsidRDefault="009578EB" w:rsidP="009578EB">
            <w:pPr>
              <w:jc w:val="center"/>
              <w:rPr>
                <w:color w:val="000000"/>
              </w:rPr>
            </w:pPr>
            <w:r w:rsidRPr="009578EB">
              <w:rPr>
                <w:color w:val="000000"/>
              </w:rPr>
              <w:t>6845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EB" w:rsidRDefault="009578EB" w:rsidP="009578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7044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EB" w:rsidRDefault="009578EB" w:rsidP="009578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-2,8</w:t>
            </w:r>
          </w:p>
        </w:tc>
      </w:tr>
      <w:tr w:rsidR="009578EB" w:rsidRPr="00970670" w:rsidTr="009578EB">
        <w:trPr>
          <w:trHeight w:val="454"/>
          <w:tblCellSpacing w:w="15" w:type="dxa"/>
        </w:trPr>
        <w:tc>
          <w:tcPr>
            <w:tcW w:w="5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EB" w:rsidRPr="00970670" w:rsidRDefault="009578EB" w:rsidP="00970670">
            <w:r w:rsidRPr="00DF2EA4">
              <w:t>Р</w:t>
            </w:r>
            <w:r w:rsidRPr="00970670">
              <w:t>азрешено обращений (без дубликатов)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EB" w:rsidRPr="009578EB" w:rsidRDefault="009578EB" w:rsidP="009578EB">
            <w:pPr>
              <w:jc w:val="center"/>
              <w:rPr>
                <w:color w:val="000000"/>
              </w:rPr>
            </w:pPr>
            <w:r w:rsidRPr="009578EB">
              <w:rPr>
                <w:color w:val="000000"/>
              </w:rPr>
              <w:t>4554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EB" w:rsidRDefault="009578EB" w:rsidP="009578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4749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EB" w:rsidRDefault="009578EB" w:rsidP="009578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-4,1</w:t>
            </w:r>
          </w:p>
        </w:tc>
      </w:tr>
      <w:tr w:rsidR="009578EB" w:rsidRPr="00970670" w:rsidTr="009578EB">
        <w:trPr>
          <w:trHeight w:val="454"/>
          <w:tblCellSpacing w:w="15" w:type="dxa"/>
        </w:trPr>
        <w:tc>
          <w:tcPr>
            <w:tcW w:w="5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EB" w:rsidRPr="00970670" w:rsidRDefault="009578EB" w:rsidP="00D93E8E">
            <w:r w:rsidRPr="00DF2EA4">
              <w:t>У</w:t>
            </w:r>
            <w:r w:rsidRPr="00970670">
              <w:t>довлетворено обращений (без дубликатов)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EB" w:rsidRPr="009578EB" w:rsidRDefault="009578EB" w:rsidP="009578EB">
            <w:pPr>
              <w:jc w:val="center"/>
              <w:rPr>
                <w:color w:val="000000"/>
              </w:rPr>
            </w:pPr>
            <w:r w:rsidRPr="009578EB">
              <w:rPr>
                <w:color w:val="000000"/>
              </w:rPr>
              <w:t>911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EB" w:rsidRDefault="009578EB" w:rsidP="009578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1015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EB" w:rsidRDefault="009578EB" w:rsidP="009578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-10,2</w:t>
            </w:r>
          </w:p>
        </w:tc>
      </w:tr>
      <w:tr w:rsidR="009578EB" w:rsidRPr="00970670" w:rsidTr="009578EB">
        <w:trPr>
          <w:trHeight w:val="454"/>
          <w:tblCellSpacing w:w="15" w:type="dxa"/>
        </w:trPr>
        <w:tc>
          <w:tcPr>
            <w:tcW w:w="5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EB" w:rsidRPr="00970670" w:rsidRDefault="009578EB" w:rsidP="00970670">
            <w:r w:rsidRPr="00DF2EA4">
              <w:t>Н</w:t>
            </w:r>
            <w:r w:rsidRPr="00970670">
              <w:t>аправлено обращений в другие ведомства на разрешение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EB" w:rsidRPr="009578EB" w:rsidRDefault="009578EB" w:rsidP="009578EB">
            <w:pPr>
              <w:jc w:val="center"/>
              <w:rPr>
                <w:color w:val="000000"/>
              </w:rPr>
            </w:pPr>
            <w:r w:rsidRPr="009578EB">
              <w:rPr>
                <w:color w:val="000000"/>
              </w:rPr>
              <w:t>1244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EB" w:rsidRDefault="009578EB" w:rsidP="009578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1063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EB" w:rsidRDefault="009578EB" w:rsidP="009578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17,0</w:t>
            </w:r>
          </w:p>
        </w:tc>
      </w:tr>
      <w:tr w:rsidR="009578EB" w:rsidRPr="00970670" w:rsidTr="009578EB">
        <w:trPr>
          <w:trHeight w:val="454"/>
          <w:tblCellSpacing w:w="15" w:type="dxa"/>
        </w:trPr>
        <w:tc>
          <w:tcPr>
            <w:tcW w:w="5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EB" w:rsidRPr="00970670" w:rsidRDefault="009578EB" w:rsidP="00970670">
            <w:r w:rsidRPr="00DF2EA4">
              <w:t>В</w:t>
            </w:r>
            <w:r w:rsidRPr="00970670">
              <w:t>озвращено обращений заявителям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EB" w:rsidRPr="009578EB" w:rsidRDefault="009578EB" w:rsidP="009578EB">
            <w:pPr>
              <w:jc w:val="center"/>
              <w:rPr>
                <w:color w:val="000000"/>
              </w:rPr>
            </w:pPr>
            <w:r w:rsidRPr="009578EB">
              <w:rPr>
                <w:color w:val="000000"/>
              </w:rPr>
              <w:t>30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EB" w:rsidRDefault="009578EB" w:rsidP="009578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EB" w:rsidRDefault="009578EB" w:rsidP="009578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-41,2</w:t>
            </w:r>
          </w:p>
        </w:tc>
      </w:tr>
      <w:tr w:rsidR="009578EB" w:rsidRPr="00970670" w:rsidTr="009578EB">
        <w:trPr>
          <w:tblCellSpacing w:w="15" w:type="dxa"/>
        </w:trPr>
        <w:tc>
          <w:tcPr>
            <w:tcW w:w="5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EB" w:rsidRPr="00970670" w:rsidRDefault="009578EB" w:rsidP="00D93E8E">
            <w:r w:rsidRPr="00DF2EA4">
              <w:t>О</w:t>
            </w:r>
            <w:r w:rsidRPr="00970670">
              <w:t>ставлено обращ</w:t>
            </w:r>
            <w:r w:rsidRPr="00DF2EA4">
              <w:t>ений</w:t>
            </w:r>
            <w:r w:rsidRPr="00970670">
              <w:t xml:space="preserve"> без разреш</w:t>
            </w:r>
            <w:r w:rsidRPr="00DF2EA4">
              <w:t>ения</w:t>
            </w:r>
            <w:r w:rsidRPr="00970670">
              <w:t xml:space="preserve"> и</w:t>
            </w:r>
            <w:r>
              <w:t xml:space="preserve"> </w:t>
            </w:r>
            <w:r w:rsidRPr="00970670">
              <w:t>(или)</w:t>
            </w:r>
            <w:r w:rsidRPr="00DF2EA4">
              <w:t xml:space="preserve"> приобщено к материалам надзорного (наблюдательного) производства</w:t>
            </w:r>
            <w:r w:rsidRPr="00970670">
              <w:t>, в т.ч. списано без уведомления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EB" w:rsidRPr="009578EB" w:rsidRDefault="009578EB" w:rsidP="009578EB">
            <w:pPr>
              <w:jc w:val="center"/>
              <w:rPr>
                <w:color w:val="000000"/>
              </w:rPr>
            </w:pPr>
            <w:r w:rsidRPr="009578EB">
              <w:rPr>
                <w:color w:val="000000"/>
              </w:rPr>
              <w:t>19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EB" w:rsidRDefault="009578EB" w:rsidP="009578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EB" w:rsidRDefault="009578EB" w:rsidP="009578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-26,9</w:t>
            </w:r>
          </w:p>
        </w:tc>
      </w:tr>
      <w:tr w:rsidR="009578EB" w:rsidRPr="00970670" w:rsidTr="009578EB">
        <w:trPr>
          <w:trHeight w:val="447"/>
          <w:tblCellSpacing w:w="15" w:type="dxa"/>
        </w:trPr>
        <w:tc>
          <w:tcPr>
            <w:tcW w:w="5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EB" w:rsidRPr="00970670" w:rsidRDefault="009578EB" w:rsidP="00970670">
            <w:r w:rsidRPr="00DF2EA4">
              <w:t>П</w:t>
            </w:r>
            <w:r w:rsidRPr="00970670">
              <w:t>ринято граждан на личном приеме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EB" w:rsidRPr="009578EB" w:rsidRDefault="009578EB" w:rsidP="009578EB">
            <w:pPr>
              <w:jc w:val="center"/>
              <w:rPr>
                <w:color w:val="000000"/>
              </w:rPr>
            </w:pPr>
            <w:r w:rsidRPr="009578EB">
              <w:rPr>
                <w:color w:val="000000"/>
              </w:rPr>
              <w:t>2985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EB" w:rsidRDefault="009578EB" w:rsidP="009578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2895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EB" w:rsidRDefault="009578EB" w:rsidP="009578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3,1</w:t>
            </w:r>
          </w:p>
        </w:tc>
      </w:tr>
    </w:tbl>
    <w:p w:rsidR="00D22536" w:rsidRPr="00DF2EA4" w:rsidRDefault="00D22536" w:rsidP="00D22536"/>
    <w:p w:rsidR="00D22536" w:rsidRPr="00DF2EA4" w:rsidRDefault="00DF2EA4" w:rsidP="00D22536">
      <w:pPr>
        <w:pStyle w:val="a3"/>
        <w:jc w:val="center"/>
        <w:rPr>
          <w:b/>
          <w:bCs/>
          <w:sz w:val="32"/>
          <w:szCs w:val="32"/>
        </w:rPr>
      </w:pPr>
      <w:r w:rsidRPr="00DF2EA4">
        <w:rPr>
          <w:b/>
          <w:bCs/>
          <w:sz w:val="32"/>
          <w:szCs w:val="32"/>
        </w:rPr>
        <w:t>Участие прокурора в рассмотрении уголовных дел судами</w:t>
      </w:r>
    </w:p>
    <w:p w:rsidR="00D22536" w:rsidRPr="00DF2EA4" w:rsidRDefault="009578EB" w:rsidP="00D22536">
      <w:pPr>
        <w:pStyle w:val="a3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январь-июнь 2017 г.</w:t>
      </w:r>
    </w:p>
    <w:p w:rsidR="00D22536" w:rsidRPr="008267DD" w:rsidRDefault="00D22536" w:rsidP="00D22536">
      <w:pPr>
        <w:rPr>
          <w:sz w:val="20"/>
          <w:szCs w:val="20"/>
        </w:rPr>
      </w:pPr>
    </w:p>
    <w:tbl>
      <w:tblPr>
        <w:tblW w:w="9132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05"/>
        <w:gridCol w:w="1276"/>
        <w:gridCol w:w="1276"/>
        <w:gridCol w:w="1275"/>
      </w:tblGrid>
      <w:tr w:rsidR="008C0C9A" w:rsidRPr="00970670" w:rsidTr="00F65A45">
        <w:trPr>
          <w:tblCellSpacing w:w="15" w:type="dxa"/>
        </w:trPr>
        <w:tc>
          <w:tcPr>
            <w:tcW w:w="5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0C9A" w:rsidRPr="00DF2EA4" w:rsidRDefault="008C0C9A" w:rsidP="00816D9F">
            <w:pPr>
              <w:jc w:val="center"/>
              <w:rPr>
                <w:b/>
              </w:rPr>
            </w:pPr>
            <w:bookmarkStart w:id="0" w:name="_GoBack"/>
            <w:bookmarkEnd w:id="0"/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0C9A" w:rsidRPr="00DF2EA4" w:rsidRDefault="008C0C9A" w:rsidP="00816D9F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DF2EA4">
              <w:rPr>
                <w:b/>
              </w:rPr>
              <w:t>Всего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0C9A" w:rsidRPr="00DF2EA4" w:rsidRDefault="008C0C9A" w:rsidP="00816D9F">
            <w:pPr>
              <w:jc w:val="center"/>
              <w:rPr>
                <w:b/>
              </w:rPr>
            </w:pPr>
            <w:r w:rsidRPr="00DF2EA4">
              <w:rPr>
                <w:b/>
              </w:rPr>
              <w:t>АППГ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0C9A" w:rsidRPr="00DF2EA4" w:rsidRDefault="008C0C9A" w:rsidP="00816D9F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DF2EA4">
              <w:rPr>
                <w:b/>
              </w:rPr>
              <w:t>%</w:t>
            </w:r>
          </w:p>
        </w:tc>
      </w:tr>
      <w:tr w:rsidR="009578EB" w:rsidRPr="00970670" w:rsidTr="009578EB">
        <w:trPr>
          <w:trHeight w:val="454"/>
          <w:tblCellSpacing w:w="15" w:type="dxa"/>
        </w:trPr>
        <w:tc>
          <w:tcPr>
            <w:tcW w:w="5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EB" w:rsidRPr="00970670" w:rsidRDefault="009578EB" w:rsidP="00970670">
            <w:r w:rsidRPr="00DF2EA4">
              <w:t>В</w:t>
            </w:r>
            <w:r w:rsidRPr="00970670">
              <w:t xml:space="preserve"> судебном заседании первой инстанции рассмотрено уголовных дел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EB" w:rsidRPr="009578EB" w:rsidRDefault="009578EB" w:rsidP="009578EB">
            <w:pPr>
              <w:jc w:val="center"/>
              <w:rPr>
                <w:color w:val="000000"/>
              </w:rPr>
            </w:pPr>
            <w:r w:rsidRPr="009578EB">
              <w:rPr>
                <w:color w:val="000000"/>
              </w:rPr>
              <w:t>2531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EB" w:rsidRDefault="009578EB" w:rsidP="009578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2665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EB" w:rsidRDefault="009578EB" w:rsidP="009578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</w:t>
            </w:r>
          </w:p>
        </w:tc>
      </w:tr>
      <w:tr w:rsidR="009578EB" w:rsidRPr="00970670" w:rsidTr="009578EB">
        <w:trPr>
          <w:trHeight w:val="386"/>
          <w:tblCellSpacing w:w="15" w:type="dxa"/>
        </w:trPr>
        <w:tc>
          <w:tcPr>
            <w:tcW w:w="5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EB" w:rsidRPr="00970670" w:rsidRDefault="009578EB" w:rsidP="00970670">
            <w:r w:rsidRPr="00DF2EA4">
              <w:t>В т.ч. с</w:t>
            </w:r>
            <w:r w:rsidRPr="00970670">
              <w:t xml:space="preserve"> вынесением итогового решения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EB" w:rsidRPr="009578EB" w:rsidRDefault="009578EB" w:rsidP="009578EB">
            <w:pPr>
              <w:jc w:val="center"/>
              <w:rPr>
                <w:color w:val="000000"/>
              </w:rPr>
            </w:pPr>
            <w:r w:rsidRPr="009578EB">
              <w:rPr>
                <w:color w:val="000000"/>
              </w:rPr>
              <w:t>2320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EB" w:rsidRDefault="009578EB" w:rsidP="009578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2437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EB" w:rsidRDefault="009578EB" w:rsidP="009578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-4,8</w:t>
            </w:r>
          </w:p>
        </w:tc>
      </w:tr>
      <w:tr w:rsidR="009578EB" w:rsidRPr="00970670" w:rsidTr="009578EB">
        <w:trPr>
          <w:trHeight w:val="454"/>
          <w:tblCellSpacing w:w="15" w:type="dxa"/>
        </w:trPr>
        <w:tc>
          <w:tcPr>
            <w:tcW w:w="5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EB" w:rsidRPr="00970670" w:rsidRDefault="009578EB" w:rsidP="0045151C">
            <w:r w:rsidRPr="00DF2EA4">
              <w:t xml:space="preserve">В т.ч. </w:t>
            </w:r>
            <w:r w:rsidRPr="00970670">
              <w:t>с постановлением приговора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EB" w:rsidRPr="009578EB" w:rsidRDefault="009578EB" w:rsidP="009578EB">
            <w:pPr>
              <w:jc w:val="center"/>
              <w:rPr>
                <w:color w:val="000000"/>
              </w:rPr>
            </w:pPr>
            <w:r w:rsidRPr="009578EB">
              <w:rPr>
                <w:color w:val="000000"/>
              </w:rPr>
              <w:t>1984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EB" w:rsidRDefault="009578EB" w:rsidP="009578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2181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EB" w:rsidRDefault="009578EB" w:rsidP="009578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-9,0</w:t>
            </w:r>
          </w:p>
        </w:tc>
      </w:tr>
      <w:tr w:rsidR="009578EB" w:rsidRPr="00970670" w:rsidTr="009578EB">
        <w:trPr>
          <w:trHeight w:val="454"/>
          <w:tblCellSpacing w:w="15" w:type="dxa"/>
        </w:trPr>
        <w:tc>
          <w:tcPr>
            <w:tcW w:w="5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EB" w:rsidRPr="00970670" w:rsidRDefault="009578EB" w:rsidP="00970670">
            <w:r w:rsidRPr="00DF2EA4">
              <w:t>Из них</w:t>
            </w:r>
            <w:r w:rsidRPr="00970670">
              <w:t xml:space="preserve"> с постановлением оправдательного (по всем пунктам обвинения) приговора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EB" w:rsidRPr="009578EB" w:rsidRDefault="009578EB" w:rsidP="009578EB">
            <w:pPr>
              <w:jc w:val="center"/>
              <w:rPr>
                <w:color w:val="000000"/>
              </w:rPr>
            </w:pPr>
            <w:r w:rsidRPr="009578EB">
              <w:rPr>
                <w:color w:val="000000"/>
              </w:rPr>
              <w:t>4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EB" w:rsidRDefault="009578EB" w:rsidP="009578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EB" w:rsidRDefault="009578EB" w:rsidP="009578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9578EB" w:rsidRPr="00970670" w:rsidTr="009578EB">
        <w:trPr>
          <w:trHeight w:val="454"/>
          <w:tblCellSpacing w:w="15" w:type="dxa"/>
        </w:trPr>
        <w:tc>
          <w:tcPr>
            <w:tcW w:w="5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EB" w:rsidRPr="00970670" w:rsidRDefault="009578EB" w:rsidP="00970670">
            <w:r w:rsidRPr="00DF2EA4">
              <w:t>В т.ч.</w:t>
            </w:r>
            <w:r w:rsidRPr="00970670">
              <w:t xml:space="preserve"> с прекращением уголовного дела (уголовного преследования)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EB" w:rsidRPr="009578EB" w:rsidRDefault="009578EB" w:rsidP="009578EB">
            <w:pPr>
              <w:jc w:val="center"/>
              <w:rPr>
                <w:color w:val="000000"/>
              </w:rPr>
            </w:pPr>
            <w:r w:rsidRPr="009578EB">
              <w:rPr>
                <w:color w:val="000000"/>
              </w:rPr>
              <w:t>261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EB" w:rsidRDefault="009578EB" w:rsidP="009578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234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EB" w:rsidRDefault="009578EB" w:rsidP="009578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11,5</w:t>
            </w:r>
          </w:p>
        </w:tc>
      </w:tr>
      <w:tr w:rsidR="009578EB" w:rsidRPr="00970670" w:rsidTr="009578EB">
        <w:trPr>
          <w:tblCellSpacing w:w="15" w:type="dxa"/>
        </w:trPr>
        <w:tc>
          <w:tcPr>
            <w:tcW w:w="5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EB" w:rsidRPr="00970670" w:rsidRDefault="009578EB" w:rsidP="0045151C">
            <w:r w:rsidRPr="00DF2EA4">
              <w:t>Рассмотрено уголовных дел в</w:t>
            </w:r>
            <w:r w:rsidRPr="00970670">
              <w:t xml:space="preserve"> отношении обвиняемого при согласии с предъявленным обвинением (глава 40 </w:t>
            </w:r>
            <w:r w:rsidRPr="00DF2EA4">
              <w:t>УПК РФ</w:t>
            </w:r>
            <w:r w:rsidRPr="00970670">
              <w:t>)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EB" w:rsidRPr="009578EB" w:rsidRDefault="009578EB" w:rsidP="009578EB">
            <w:pPr>
              <w:jc w:val="center"/>
              <w:rPr>
                <w:color w:val="000000"/>
              </w:rPr>
            </w:pPr>
            <w:r w:rsidRPr="009578EB">
              <w:rPr>
                <w:color w:val="000000"/>
              </w:rPr>
              <w:t>1720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EB" w:rsidRDefault="009578EB" w:rsidP="009578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1767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EB" w:rsidRDefault="009578EB" w:rsidP="009578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-2,7</w:t>
            </w:r>
          </w:p>
        </w:tc>
      </w:tr>
      <w:tr w:rsidR="009578EB" w:rsidRPr="00970670" w:rsidTr="009578EB">
        <w:trPr>
          <w:tblCellSpacing w:w="15" w:type="dxa"/>
        </w:trPr>
        <w:tc>
          <w:tcPr>
            <w:tcW w:w="5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EB" w:rsidRPr="00970670" w:rsidRDefault="009578EB" w:rsidP="0045151C">
            <w:r w:rsidRPr="00DF2EA4">
              <w:t>Рассмотрено</w:t>
            </w:r>
            <w:r w:rsidRPr="00970670">
              <w:t xml:space="preserve"> уголовных дел в отношении обвиняемого при заключении досудебного соглашения о сотрудничестве (глава 401 </w:t>
            </w:r>
            <w:r w:rsidRPr="00DF2EA4">
              <w:t>УПК РФ</w:t>
            </w:r>
            <w:r w:rsidRPr="00970670">
              <w:t>)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EB" w:rsidRPr="009578EB" w:rsidRDefault="009578EB" w:rsidP="009578EB">
            <w:pPr>
              <w:jc w:val="center"/>
              <w:rPr>
                <w:color w:val="000000"/>
              </w:rPr>
            </w:pPr>
            <w:r w:rsidRPr="009578EB">
              <w:rPr>
                <w:color w:val="000000"/>
              </w:rPr>
              <w:t>23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EB" w:rsidRDefault="009578EB" w:rsidP="009578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EB" w:rsidRDefault="009578EB" w:rsidP="009578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-14,8</w:t>
            </w:r>
          </w:p>
        </w:tc>
      </w:tr>
      <w:tr w:rsidR="009578EB" w:rsidRPr="00970670" w:rsidTr="009578EB">
        <w:trPr>
          <w:tblCellSpacing w:w="15" w:type="dxa"/>
        </w:trPr>
        <w:tc>
          <w:tcPr>
            <w:tcW w:w="5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EB" w:rsidRPr="00970670" w:rsidRDefault="009578EB" w:rsidP="0045151C">
            <w:r w:rsidRPr="00DF2EA4">
              <w:t>Рассмотрено</w:t>
            </w:r>
            <w:r w:rsidRPr="00970670">
              <w:t xml:space="preserve"> уголовных дел в отношении обвиняемого при производстве дознания в сокращенной форме (глава 321 </w:t>
            </w:r>
            <w:r w:rsidRPr="00DF2EA4">
              <w:t>УПК РФ</w:t>
            </w:r>
            <w:r w:rsidRPr="00970670">
              <w:t>)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EB" w:rsidRPr="009578EB" w:rsidRDefault="009578EB" w:rsidP="009578EB">
            <w:pPr>
              <w:jc w:val="center"/>
              <w:rPr>
                <w:color w:val="000000"/>
              </w:rPr>
            </w:pPr>
            <w:r w:rsidRPr="009578EB">
              <w:rPr>
                <w:color w:val="000000"/>
              </w:rPr>
              <w:t>66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EB" w:rsidRDefault="009578EB" w:rsidP="009578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236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EB" w:rsidRDefault="009578EB" w:rsidP="009578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-72,0</w:t>
            </w:r>
          </w:p>
        </w:tc>
      </w:tr>
    </w:tbl>
    <w:p w:rsidR="00D22536" w:rsidRPr="00DF2EA4" w:rsidRDefault="00D22536" w:rsidP="008267DD"/>
    <w:sectPr w:rsidR="00D22536" w:rsidRPr="00DF2EA4" w:rsidSect="0047180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08E3"/>
    <w:rsid w:val="00072253"/>
    <w:rsid w:val="003833B7"/>
    <w:rsid w:val="0045151C"/>
    <w:rsid w:val="00471800"/>
    <w:rsid w:val="008267DD"/>
    <w:rsid w:val="008C0C9A"/>
    <w:rsid w:val="009578EB"/>
    <w:rsid w:val="00970670"/>
    <w:rsid w:val="00A81335"/>
    <w:rsid w:val="00AF6423"/>
    <w:rsid w:val="00C7628A"/>
    <w:rsid w:val="00D22536"/>
    <w:rsid w:val="00D908E3"/>
    <w:rsid w:val="00D93E8E"/>
    <w:rsid w:val="00DF2EA4"/>
    <w:rsid w:val="00EE0462"/>
    <w:rsid w:val="00F25CEB"/>
    <w:rsid w:val="00F604EC"/>
    <w:rsid w:val="00F65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5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2253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9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7</Pages>
  <Words>1342</Words>
  <Characters>7654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 М. Драчков</dc:creator>
  <cp:lastModifiedBy>Ксения С. Вопилова</cp:lastModifiedBy>
  <cp:revision>8</cp:revision>
  <dcterms:created xsi:type="dcterms:W3CDTF">2016-07-20T05:14:00Z</dcterms:created>
  <dcterms:modified xsi:type="dcterms:W3CDTF">2017-07-27T10:28:00Z</dcterms:modified>
</cp:coreProperties>
</file>