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9C" w:rsidRDefault="006A259C" w:rsidP="006A259C">
      <w:pPr>
        <w:jc w:val="center"/>
        <w:rPr>
          <w:b/>
        </w:rPr>
      </w:pPr>
      <w:r>
        <w:rPr>
          <w:b/>
        </w:rPr>
        <w:t>Сведения о</w:t>
      </w:r>
      <w:r w:rsidRPr="004959BE">
        <w:rPr>
          <w:b/>
        </w:rPr>
        <w:t xml:space="preserve"> </w:t>
      </w:r>
      <w:r>
        <w:rPr>
          <w:b/>
        </w:rPr>
        <w:t>зарегистрированных преступлениях на территории Республики Тыва за 10 месяцев 2018 года</w:t>
      </w:r>
    </w:p>
    <w:p w:rsidR="006A259C" w:rsidRDefault="006A259C" w:rsidP="006A259C">
      <w:pPr>
        <w:jc w:val="center"/>
      </w:pPr>
      <w:r w:rsidRPr="00F74733">
        <w:rPr>
          <w:noProof/>
        </w:rPr>
        <w:drawing>
          <wp:inline distT="0" distB="0" distL="0" distR="0">
            <wp:extent cx="8570427" cy="6081622"/>
            <wp:effectExtent l="19050" t="0" r="21123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A259C" w:rsidRDefault="006A259C" w:rsidP="007F69BC">
      <w:pPr>
        <w:jc w:val="center"/>
        <w:rPr>
          <w:b/>
        </w:rPr>
      </w:pPr>
    </w:p>
    <w:p w:rsidR="007F69BC" w:rsidRDefault="007F69BC" w:rsidP="007F69BC">
      <w:pPr>
        <w:jc w:val="center"/>
      </w:pPr>
      <w:r>
        <w:rPr>
          <w:b/>
        </w:rPr>
        <w:t>Всего зарегистрировано преступлений на территории Республики Тыва</w:t>
      </w:r>
    </w:p>
    <w:p w:rsidR="007F69BC" w:rsidRDefault="007F69BC" w:rsidP="007F69BC">
      <w:r w:rsidRPr="009F1CA7">
        <w:rPr>
          <w:noProof/>
        </w:rPr>
        <w:drawing>
          <wp:inline distT="0" distB="0" distL="0" distR="0">
            <wp:extent cx="9391650" cy="5372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69BC" w:rsidRDefault="007F69BC" w:rsidP="007F69BC"/>
    <w:p w:rsidR="007F69BC" w:rsidRDefault="007F69BC" w:rsidP="007F69BC"/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t>Всего зарегистрировано</w:t>
      </w:r>
      <w:r w:rsidR="001E6563" w:rsidRPr="001E6563">
        <w:rPr>
          <w:b/>
        </w:rPr>
        <w:t xml:space="preserve"> </w:t>
      </w:r>
      <w:r w:rsidR="001E6563" w:rsidRPr="00C31227">
        <w:rPr>
          <w:b/>
        </w:rPr>
        <w:t>особо тяж</w:t>
      </w:r>
      <w:r w:rsidR="001E6563">
        <w:rPr>
          <w:b/>
        </w:rPr>
        <w:t>ких</w:t>
      </w:r>
      <w:r w:rsidRPr="00C31227">
        <w:rPr>
          <w:b/>
        </w:rPr>
        <w:t xml:space="preserve"> преступлений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54829" cy="5794744"/>
            <wp:effectExtent l="19050" t="0" r="1772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t xml:space="preserve">Всего зарегистрировано преступлений </w:t>
      </w:r>
      <w:r>
        <w:rPr>
          <w:b/>
        </w:rPr>
        <w:t>экономической направленности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9001125" cy="5965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t>Всего зарегистрировано преступлений</w:t>
      </w:r>
      <w:r>
        <w:rPr>
          <w:b/>
        </w:rPr>
        <w:t>,</w:t>
      </w:r>
      <w:r w:rsidRPr="00C31227">
        <w:rPr>
          <w:b/>
        </w:rPr>
        <w:t xml:space="preserve"> </w:t>
      </w:r>
      <w:r>
        <w:rPr>
          <w:b/>
        </w:rPr>
        <w:t>связанных с незаконным оборотом наркотиков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9055016" cy="6000750"/>
            <wp:effectExtent l="19050" t="0" r="1278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t xml:space="preserve">Всего зарегистрировано </w:t>
      </w:r>
      <w:r>
        <w:rPr>
          <w:b/>
        </w:rPr>
        <w:t>убийств и покушений на убийство (ст. ст. 30, 105, 106, 107 УК РФ)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25524" cy="5915025"/>
            <wp:effectExtent l="19050" t="0" r="2797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 xml:space="preserve">преступлений на </w:t>
      </w:r>
      <w:r w:rsidRPr="00C31227">
        <w:rPr>
          <w:b/>
        </w:rPr>
        <w:t>территории Республики Тыва</w:t>
      </w:r>
      <w:r>
        <w:rPr>
          <w:b/>
        </w:rPr>
        <w:t xml:space="preserve"> по ст. 111 УК РФ – умышленное причинение тяжкого вреда здоровью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768651" cy="5810250"/>
            <wp:effectExtent l="19050" t="0" r="133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 xml:space="preserve">преступлений на </w:t>
      </w:r>
      <w:r w:rsidRPr="00C31227">
        <w:rPr>
          <w:b/>
        </w:rPr>
        <w:t>территории Республики Тыва</w:t>
      </w:r>
      <w:r>
        <w:rPr>
          <w:b/>
        </w:rPr>
        <w:t xml:space="preserve"> по </w:t>
      </w:r>
      <w:proofErr w:type="gramStart"/>
      <w:r>
        <w:rPr>
          <w:b/>
        </w:rPr>
        <w:t>ч</w:t>
      </w:r>
      <w:proofErr w:type="gramEnd"/>
      <w:r>
        <w:rPr>
          <w:b/>
        </w:rPr>
        <w:t>. 4 ст. 111 УК РФ – умышленное причинение тяжкого вреда здоровью, повлекшее по неосторожности смерть потерпевшего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797681" cy="5829300"/>
            <wp:effectExtent l="19050" t="0" r="224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>
        <w:rPr>
          <w:b/>
        </w:rPr>
        <w:lastRenderedPageBreak/>
        <w:t>Всего выявлено лиц, совершивших преступления в состоянии алкогольного опьянения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98535" cy="5962650"/>
            <wp:effectExtent l="19050" t="0" r="121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sectPr w:rsidR="007F69BC" w:rsidSect="00C31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FEB"/>
    <w:rsid w:val="00043800"/>
    <w:rsid w:val="00063DAE"/>
    <w:rsid w:val="00105E39"/>
    <w:rsid w:val="00164DBC"/>
    <w:rsid w:val="001E6563"/>
    <w:rsid w:val="002D5C5A"/>
    <w:rsid w:val="00353D3A"/>
    <w:rsid w:val="00392E00"/>
    <w:rsid w:val="004367DB"/>
    <w:rsid w:val="004F720A"/>
    <w:rsid w:val="00664698"/>
    <w:rsid w:val="006A259C"/>
    <w:rsid w:val="006A3B9A"/>
    <w:rsid w:val="006E03C6"/>
    <w:rsid w:val="006F7883"/>
    <w:rsid w:val="007F69BC"/>
    <w:rsid w:val="0086171E"/>
    <w:rsid w:val="0087534D"/>
    <w:rsid w:val="008F5B64"/>
    <w:rsid w:val="009602BB"/>
    <w:rsid w:val="00980F26"/>
    <w:rsid w:val="009A0A75"/>
    <w:rsid w:val="00A02FF1"/>
    <w:rsid w:val="00A355A9"/>
    <w:rsid w:val="00AF03A8"/>
    <w:rsid w:val="00B2274F"/>
    <w:rsid w:val="00BB5440"/>
    <w:rsid w:val="00CD32F7"/>
    <w:rsid w:val="00CE6FEB"/>
    <w:rsid w:val="00D50006"/>
    <w:rsid w:val="00D6437F"/>
    <w:rsid w:val="00D91D3B"/>
    <w:rsid w:val="00E4379E"/>
    <w:rsid w:val="00E87197"/>
    <w:rsid w:val="00F74733"/>
    <w:rsid w:val="00F874B5"/>
    <w:rsid w:val="00FE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76;&#1080;&#1072;&#1075;&#1088;&#1072;&#1084;&#1084;&#1077;%20&#1043;&#1056;&#105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9;&#1086;&#1089;&#1090;&#1086;&#1103;&#1085;&#1080;&#1102;%20&#1087;&#1088;&#1077;&#1089;&#1090;&#1091;&#1087;&#1085;&#1086;&#1089;&#1090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9;&#1086;&#1089;&#1090;&#1086;&#1103;&#1085;&#1080;&#1102;%20&#1087;&#1088;&#1077;&#1089;&#1090;&#1091;&#1087;&#1085;&#1086;&#1089;&#1090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9;&#1086;&#1089;&#1090;&#1086;&#1103;&#1085;&#1080;&#1102;%20&#1087;&#1088;&#1077;&#1089;&#1090;&#1091;&#1087;&#1085;&#1086;&#1089;&#1090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9;&#1086;&#1089;&#1090;&#1086;&#1103;&#1085;&#1080;&#1102;%20&#1087;&#1088;&#1077;&#1089;&#1090;&#1091;&#1087;&#1085;&#1086;&#1089;&#1090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9;&#1086;&#1089;&#1090;&#1086;&#1103;&#1085;&#1080;&#1102;%20&#1087;&#1088;&#1077;&#1089;&#1090;&#1091;&#1087;&#1085;&#1086;&#1089;&#1090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9;&#1086;&#1089;&#1090;&#1086;&#1103;&#1085;&#1080;&#1102;%20&#1087;&#1088;&#1077;&#1089;&#1090;&#1091;&#1087;&#1085;&#1086;&#1089;&#1090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9;&#1086;&#1089;&#1090;&#1086;&#1103;&#1085;&#1080;&#1102;%20&#1087;&#1088;&#1077;&#1089;&#1090;&#1091;&#1087;&#1085;&#1086;&#1089;&#1090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9;&#1086;&#1089;&#1090;&#1086;&#1103;&#1085;&#1080;&#1102;%20&#1087;&#1088;&#1077;&#1089;&#1090;&#1091;&#1087;&#1085;&#1086;&#1089;&#109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5.6663780233417803E-2"/>
                  <c:y val="-0.24836520786297425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Лист1!$A$2:$R$2</c:f>
              <c:strCache>
                <c:ptCount val="18"/>
                <c:pt idx="0">
                  <c:v>г. Кызыл</c:v>
                </c:pt>
                <c:pt idx="1">
                  <c:v>Кызылский район</c:v>
                </c:pt>
                <c:pt idx="2">
                  <c:v>Каа-Хемский район</c:v>
                </c:pt>
                <c:pt idx="3">
                  <c:v>Пий-Хемский район</c:v>
                </c:pt>
                <c:pt idx="4">
                  <c:v>Тоджинский район</c:v>
                </c:pt>
                <c:pt idx="5">
                  <c:v>Тере-Хольский район</c:v>
                </c:pt>
                <c:pt idx="6">
                  <c:v>Тандинский район</c:v>
                </c:pt>
                <c:pt idx="7">
                  <c:v>Тес-Хемский район</c:v>
                </c:pt>
                <c:pt idx="8">
                  <c:v>Эрзинский район</c:v>
                </c:pt>
                <c:pt idx="9">
                  <c:v>Чеди-Хольский район</c:v>
                </c:pt>
                <c:pt idx="10">
                  <c:v>Улуг-Хемский район</c:v>
                </c:pt>
                <c:pt idx="11">
                  <c:v>Чаа-Хольский район</c:v>
                </c:pt>
                <c:pt idx="12">
                  <c:v>Дзун-Хемчикский район</c:v>
                </c:pt>
                <c:pt idx="13">
                  <c:v>Сут-Хольский район</c:v>
                </c:pt>
                <c:pt idx="14">
                  <c:v>Овюрский район</c:v>
                </c:pt>
                <c:pt idx="15">
                  <c:v>Монгун-Тайгинский район</c:v>
                </c:pt>
                <c:pt idx="16">
                  <c:v>Барун-Хемчикский район</c:v>
                </c:pt>
                <c:pt idx="17">
                  <c:v>Бай-Тайгинский район</c:v>
                </c:pt>
              </c:strCache>
            </c:strRef>
          </c:cat>
          <c:val>
            <c:numRef>
              <c:f>Лист1!$A$3:$R$3</c:f>
              <c:numCache>
                <c:formatCode>General</c:formatCode>
                <c:ptCount val="18"/>
                <c:pt idx="0">
                  <c:v>3800</c:v>
                </c:pt>
                <c:pt idx="1">
                  <c:v>685</c:v>
                </c:pt>
                <c:pt idx="2">
                  <c:v>229</c:v>
                </c:pt>
                <c:pt idx="3">
                  <c:v>253</c:v>
                </c:pt>
                <c:pt idx="4">
                  <c:v>110</c:v>
                </c:pt>
                <c:pt idx="5">
                  <c:v>11</c:v>
                </c:pt>
                <c:pt idx="6">
                  <c:v>244</c:v>
                </c:pt>
                <c:pt idx="7">
                  <c:v>127</c:v>
                </c:pt>
                <c:pt idx="8">
                  <c:v>79</c:v>
                </c:pt>
                <c:pt idx="9">
                  <c:v>117</c:v>
                </c:pt>
                <c:pt idx="10">
                  <c:v>470</c:v>
                </c:pt>
                <c:pt idx="11">
                  <c:v>118</c:v>
                </c:pt>
                <c:pt idx="12">
                  <c:v>367</c:v>
                </c:pt>
                <c:pt idx="13">
                  <c:v>89</c:v>
                </c:pt>
                <c:pt idx="14">
                  <c:v>75</c:v>
                </c:pt>
                <c:pt idx="15">
                  <c:v>73</c:v>
                </c:pt>
                <c:pt idx="16">
                  <c:v>703</c:v>
                </c:pt>
                <c:pt idx="17">
                  <c:v>133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Зарег!$A$2:$A$10</c:f>
            </c:multiLvlStrRef>
          </c:cat>
          <c:val>
            <c:numRef>
              <c:f>Зарег!$B$2:$B$10</c:f>
            </c:numRef>
          </c:val>
        </c:ser>
        <c:ser>
          <c:idx val="2"/>
          <c:order val="2"/>
          <c:cat>
            <c:multiLvlStrRef>
              <c:f>'[Зарег за 2 мес 2018 г.xlsx]Зарег'!$A$2:$A$11</c:f>
            </c:multiLvlStrRef>
          </c:cat>
          <c:val>
            <c:numRef>
              <c:f>'[Зарег за 2 мес 2018 г.xlsx]Зарег'!$B$2:$B$11</c:f>
            </c:numRef>
          </c:val>
        </c:ser>
        <c:ser>
          <c:idx val="3"/>
          <c:order val="3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4"/>
          <c:order val="4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5"/>
          <c:order val="5"/>
          <c:cat>
            <c:multiLvlStrRef>
              <c:f>'[Зарег за 4 мес 2018 г.xlsx]Зарег'!$A$2:$A$13</c:f>
            </c:multiLvlStrRef>
          </c:cat>
          <c:val>
            <c:numRef>
              <c:f>'[Зарег за 4 мес 2018 г.xlsx]Зарег'!$B$2:$B$13</c:f>
            </c:numRef>
          </c:val>
        </c:ser>
        <c:ser>
          <c:idx val="6"/>
          <c:order val="6"/>
          <c:cat>
            <c:multiLvlStrRef>
              <c:f>'[Зарег за 4 мес 2018 г.xlsx]Зарег'!$A$5:$A$15</c:f>
            </c:multiLvlStrRef>
          </c:cat>
          <c:val>
            <c:numRef>
              <c:f>'[Зарег за 4 мес 2018 г.xlsx]Зарег'!$B$5:$B$15</c:f>
            </c:numRef>
          </c:val>
        </c:ser>
        <c:ser>
          <c:idx val="7"/>
          <c:order val="7"/>
          <c:cat>
            <c:multiLvlStrRef>
              <c:f>'[Зарег за 6 мес 2018 г.xlsx]Зарег'!$A$5:$A$10</c:f>
            </c:multiLvlStrRef>
          </c:cat>
          <c:val>
            <c:numRef>
              <c:f>'[Зарег за 6 мес 2018 г.xlsx]Зарег'!$B$5:$B$10</c:f>
            </c:numRef>
          </c:val>
        </c:ser>
        <c:ser>
          <c:idx val="8"/>
          <c:order val="8"/>
          <c:cat>
            <c:multiLvlStrRef>
              <c:f>'[Зарег за 6 мес 2018 г (посл вариант).xlsx]Зарег'!$A$5:$A$10</c:f>
            </c:multiLvlStrRef>
          </c:cat>
          <c:val>
            <c:numRef>
              <c:f>'[Зарег за 6 мес 2018 г (посл вариант).xlsx]Зарег'!$B$5:$B$10</c:f>
            </c:numRef>
          </c:val>
        </c:ser>
        <c:ser>
          <c:idx val="9"/>
          <c:order val="9"/>
          <c:cat>
            <c:multiLvlStrRef>
              <c:f>'[Зарег за 7 мес 2018 г (посл вариант).xlsx]Зарег'!$A$5:$A$10</c:f>
            </c:multiLvlStrRef>
          </c:cat>
          <c:val>
            <c:numRef>
              <c:f>'[Зарег за 7 мес 2018 г (посл вариант).xlsx]Зарег'!$B$5:$B$10</c:f>
            </c:numRef>
          </c:val>
        </c:ser>
        <c:ser>
          <c:idx val="10"/>
          <c:order val="10"/>
          <c:cat>
            <c:multiLvlStrRef>
              <c:f>'[Зарег за 9 мес 2018 г.xlsx]Зарег'!$A$5:$A$10</c:f>
            </c:multiLvlStrRef>
          </c:cat>
          <c:val>
            <c:numRef>
              <c:f>'[Зарег за 9 мес 2018 г.xlsx]Зарег'!$B$5:$B$10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'[Таблица - к состоянию преступности.xlsx]Зарег'!$A$5:$A$10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43374</c:v>
                </c:pt>
              </c:numCache>
            </c:numRef>
          </c:cat>
          <c:val>
            <c:numRef>
              <c:f>'[Таблица - к состоянию преступности.xlsx]Зарег'!$B$5:$B$10</c:f>
              <c:numCache>
                <c:formatCode>General</c:formatCode>
                <c:ptCount val="6"/>
                <c:pt idx="0">
                  <c:v>6138</c:v>
                </c:pt>
                <c:pt idx="1">
                  <c:v>6588</c:v>
                </c:pt>
                <c:pt idx="2">
                  <c:v>8439</c:v>
                </c:pt>
                <c:pt idx="3">
                  <c:v>10914</c:v>
                </c:pt>
                <c:pt idx="4">
                  <c:v>11668</c:v>
                </c:pt>
                <c:pt idx="5">
                  <c:v>7683</c:v>
                </c:pt>
              </c:numCache>
            </c:numRef>
          </c:val>
        </c:ser>
        <c:overlap val="100"/>
        <c:axId val="78818688"/>
        <c:axId val="78832768"/>
      </c:barChart>
      <c:catAx>
        <c:axId val="78818688"/>
        <c:scaling>
          <c:orientation val="minMax"/>
        </c:scaling>
        <c:axPos val="b"/>
        <c:numFmt formatCode="General" sourceLinked="1"/>
        <c:tickLblPos val="nextTo"/>
        <c:crossAx val="78832768"/>
        <c:crosses val="autoZero"/>
        <c:auto val="1"/>
        <c:lblAlgn val="ctr"/>
        <c:lblOffset val="100"/>
      </c:catAx>
      <c:valAx>
        <c:axId val="78832768"/>
        <c:scaling>
          <c:orientation val="minMax"/>
        </c:scaling>
        <c:axPos val="l"/>
        <c:majorGridlines/>
        <c:numFmt formatCode="General" sourceLinked="1"/>
        <c:tickLblPos val="nextTo"/>
        <c:crossAx val="7881868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'Особ тяжести'!$A$2:$A$10</c:f>
            </c:multiLvlStrRef>
          </c:cat>
          <c:val>
            <c:numRef>
              <c:f>'Особ тяжести'!$B$2:$B$10</c:f>
            </c:numRef>
          </c:val>
        </c:ser>
        <c:ser>
          <c:idx val="2"/>
          <c:order val="2"/>
          <c:cat>
            <c:multiLvlStrRef>
              <c:f>'[Зарег за 2 мес 2018 г.xlsx]Особ тяжести'!$A$2:$A$11</c:f>
            </c:multiLvlStrRef>
          </c:cat>
          <c:val>
            <c:numRef>
              <c:f>'[Зарег за 2 мес 2018 г.xlsx]Особ тяжести'!$B$2:$B$11</c:f>
            </c:numRef>
          </c:val>
        </c:ser>
        <c:ser>
          <c:idx val="3"/>
          <c:order val="3"/>
          <c:cat>
            <c:multiLvlStrRef>
              <c:f>'[Зарег за 3 мес 2018 г.xlsx]Особ тяжести'!$A$2:$A$12</c:f>
            </c:multiLvlStrRef>
          </c:cat>
          <c:val>
            <c:numRef>
              <c:f>'[Зарег за 3 мес 2018 г.xlsx]Особ тяжести'!$B$2:$B$12</c:f>
            </c:numRef>
          </c:val>
        </c:ser>
        <c:ser>
          <c:idx val="4"/>
          <c:order val="4"/>
          <c:cat>
            <c:multiLvlStrRef>
              <c:f>'[Зарег за 4 мес 2018 г.xlsx]Особ тяжести'!$A$2:$A$13</c:f>
            </c:multiLvlStrRef>
          </c:cat>
          <c:val>
            <c:numRef>
              <c:f>'[Зарег за 4 мес 2018 г.xlsx]Особ тяжести'!$B$2:$B$13</c:f>
            </c:numRef>
          </c:val>
        </c:ser>
        <c:ser>
          <c:idx val="5"/>
          <c:order val="5"/>
          <c:cat>
            <c:multiLvlStrRef>
              <c:f>'[Зарег за 4 мес 2018 г.xlsx]Особ тяжести'!$A$5:$A$15</c:f>
            </c:multiLvlStrRef>
          </c:cat>
          <c:val>
            <c:numRef>
              <c:f>'[Зарег за 4 мес 2018 г.xlsx]Особ тяжести'!$B$5:$B$15</c:f>
            </c:numRef>
          </c:val>
        </c:ser>
        <c:ser>
          <c:idx val="6"/>
          <c:order val="6"/>
          <c:cat>
            <c:multiLvlStrRef>
              <c:f>'[Зарег за 6 мес 2018 г.xlsx]Особ тяжести'!$A$5:$A$10</c:f>
            </c:multiLvlStrRef>
          </c:cat>
          <c:val>
            <c:numRef>
              <c:f>'[Зарег за 6 мес 2018 г.xlsx]Особ тяжести'!$B$5:$B$10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вариант).xlsx]Особ тяжести'!$A$5:$A$10</c:f>
            </c:multiLvlStrRef>
          </c:cat>
          <c:val>
            <c:numRef>
              <c:f>'[Зарег за 6 мес 2018 г (посл вариант).xlsx]Особ тяжести'!$B$5:$B$10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вариант).xlsx]Особ тяжести'!$A$5:$A$10</c:f>
            </c:multiLvlStrRef>
          </c:cat>
          <c:val>
            <c:numRef>
              <c:f>'[Зарег за 7 мес 2018 г (посл вариант).xlsx]Особ тяжести'!$B$5:$B$10</c:f>
            </c:numRef>
          </c:val>
        </c:ser>
        <c:ser>
          <c:idx val="9"/>
          <c:order val="9"/>
          <c:cat>
            <c:multiLvlStrRef>
              <c:f>'[Зарег за 9 мес 2018 г.xlsx]Особ тяжести'!$A$5:$A$10</c:f>
            </c:multiLvlStrRef>
          </c:cat>
          <c:val>
            <c:numRef>
              <c:f>'[Зарег за 9 мес 2018 г.xlsx]Особ тяжести'!$B$5:$B$10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'[Таблица - к состоянию преступности.xlsx]Особ тяжести'!$A$5:$A$10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43374</c:v>
                </c:pt>
              </c:numCache>
            </c:numRef>
          </c:cat>
          <c:val>
            <c:numRef>
              <c:f>'[Таблица - к состоянию преступности.xlsx]Особ тяжести'!$B$5:$B$10</c:f>
              <c:numCache>
                <c:formatCode>General</c:formatCode>
                <c:ptCount val="6"/>
                <c:pt idx="0">
                  <c:v>392</c:v>
                </c:pt>
                <c:pt idx="1">
                  <c:v>411</c:v>
                </c:pt>
                <c:pt idx="2">
                  <c:v>414</c:v>
                </c:pt>
                <c:pt idx="3">
                  <c:v>356</c:v>
                </c:pt>
                <c:pt idx="4">
                  <c:v>360</c:v>
                </c:pt>
                <c:pt idx="5">
                  <c:v>282</c:v>
                </c:pt>
              </c:numCache>
            </c:numRef>
          </c:val>
        </c:ser>
        <c:overlap val="100"/>
        <c:axId val="78667136"/>
        <c:axId val="78689408"/>
      </c:barChart>
      <c:catAx>
        <c:axId val="78667136"/>
        <c:scaling>
          <c:orientation val="minMax"/>
        </c:scaling>
        <c:axPos val="b"/>
        <c:numFmt formatCode="General" sourceLinked="1"/>
        <c:tickLblPos val="nextTo"/>
        <c:crossAx val="78689408"/>
        <c:crosses val="autoZero"/>
        <c:auto val="1"/>
        <c:lblAlgn val="ctr"/>
        <c:lblOffset val="100"/>
      </c:catAx>
      <c:valAx>
        <c:axId val="78689408"/>
        <c:scaling>
          <c:orientation val="minMax"/>
        </c:scaling>
        <c:axPos val="l"/>
        <c:majorGridlines/>
        <c:numFmt formatCode="General" sourceLinked="1"/>
        <c:tickLblPos val="nextTo"/>
        <c:crossAx val="7866713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Экон!$A$2:$A$10</c:f>
            </c:multiLvlStrRef>
          </c:cat>
          <c:val>
            <c:numRef>
              <c:f>Экон!$B$2:$B$10</c:f>
            </c:numRef>
          </c:val>
        </c:ser>
        <c:ser>
          <c:idx val="2"/>
          <c:order val="2"/>
          <c:cat>
            <c:multiLvlStrRef>
              <c:f>'[Зарег за 2 мес 2018 г.xlsx]Экон'!$A$2:$A$11</c:f>
            </c:multiLvlStrRef>
          </c:cat>
          <c:val>
            <c:numRef>
              <c:f>'[Зарег за 2 мес 2018 г.xlsx]Экон'!$B$2:$B$11</c:f>
            </c:numRef>
          </c:val>
        </c:ser>
        <c:ser>
          <c:idx val="3"/>
          <c:order val="3"/>
          <c:cat>
            <c:multiLvlStrRef>
              <c:f>'[Зарег за 3 мес 2018 г.xlsx]Экон'!$A$2:$A$12</c:f>
            </c:multiLvlStrRef>
          </c:cat>
          <c:val>
            <c:numRef>
              <c:f>'[Зарег за 3 мес 2018 г.xlsx]Экон'!$B$2:$B$12</c:f>
            </c:numRef>
          </c:val>
        </c:ser>
        <c:ser>
          <c:idx val="4"/>
          <c:order val="4"/>
          <c:cat>
            <c:multiLvlStrRef>
              <c:f>'[Зарег за 4 мес 2018 г.xlsx]Экон'!$A$2:$A$13</c:f>
            </c:multiLvlStrRef>
          </c:cat>
          <c:val>
            <c:numRef>
              <c:f>'[Зарег за 4 мес 2018 г.xlsx]Экон'!$B$2:$B$13</c:f>
            </c:numRef>
          </c:val>
        </c:ser>
        <c:ser>
          <c:idx val="5"/>
          <c:order val="5"/>
          <c:cat>
            <c:multiLvlStrRef>
              <c:f>'[Зарег за 4 мес 2018 г.xlsx]Экон'!$A$5:$A$15</c:f>
            </c:multiLvlStrRef>
          </c:cat>
          <c:val>
            <c:numRef>
              <c:f>'[Зарег за 4 мес 2018 г.xlsx]Экон'!$B$5:$B$15</c:f>
            </c:numRef>
          </c:val>
        </c:ser>
        <c:ser>
          <c:idx val="6"/>
          <c:order val="6"/>
          <c:cat>
            <c:multiLvlStrRef>
              <c:f>'[Зарег за 6 мес 2018 г.xlsx]Экон'!$A$5:$A$10</c:f>
            </c:multiLvlStrRef>
          </c:cat>
          <c:val>
            <c:numRef>
              <c:f>'[Зарег за 6 мес 2018 г.xlsx]Экон'!$B$5:$B$10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вариант).xlsx]Экон'!$A$5:$A$10</c:f>
            </c:multiLvlStrRef>
          </c:cat>
          <c:val>
            <c:numRef>
              <c:f>'[Зарег за 6 мес 2018 г (посл вариант).xlsx]Экон'!$B$5:$B$10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вариант).xlsx]Экон'!$A$5:$A$10</c:f>
            </c:multiLvlStrRef>
          </c:cat>
          <c:val>
            <c:numRef>
              <c:f>'[Зарег за 7 мес 2018 г (посл вариант).xlsx]Экон'!$B$5:$B$10</c:f>
            </c:numRef>
          </c:val>
        </c:ser>
        <c:ser>
          <c:idx val="9"/>
          <c:order val="9"/>
          <c:cat>
            <c:multiLvlStrRef>
              <c:f>'[Зарег за 9 мес 2018 г.xlsx]Экон'!$A$5:$A$10</c:f>
            </c:multiLvlStrRef>
          </c:cat>
          <c:val>
            <c:numRef>
              <c:f>'[Зарег за 9 мес 2018 г.xlsx]Экон'!$B$5:$B$10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'[Таблица - к состоянию преступности.xlsx]Экон'!$A$5:$A$10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43374</c:v>
                </c:pt>
              </c:numCache>
            </c:numRef>
          </c:cat>
          <c:val>
            <c:numRef>
              <c:f>'[Таблица - к состоянию преступности.xlsx]Экон'!$B$5:$B$10</c:f>
              <c:numCache>
                <c:formatCode>General</c:formatCode>
                <c:ptCount val="6"/>
                <c:pt idx="0">
                  <c:v>145</c:v>
                </c:pt>
                <c:pt idx="1">
                  <c:v>148</c:v>
                </c:pt>
                <c:pt idx="2">
                  <c:v>168</c:v>
                </c:pt>
                <c:pt idx="3">
                  <c:v>204</c:v>
                </c:pt>
                <c:pt idx="4">
                  <c:v>215</c:v>
                </c:pt>
                <c:pt idx="5">
                  <c:v>159</c:v>
                </c:pt>
              </c:numCache>
            </c:numRef>
          </c:val>
        </c:ser>
        <c:overlap val="100"/>
        <c:axId val="78912896"/>
        <c:axId val="78926976"/>
      </c:barChart>
      <c:catAx>
        <c:axId val="78912896"/>
        <c:scaling>
          <c:orientation val="minMax"/>
        </c:scaling>
        <c:axPos val="b"/>
        <c:numFmt formatCode="General" sourceLinked="1"/>
        <c:tickLblPos val="nextTo"/>
        <c:crossAx val="78926976"/>
        <c:crosses val="autoZero"/>
        <c:auto val="1"/>
        <c:lblAlgn val="ctr"/>
        <c:lblOffset val="100"/>
      </c:catAx>
      <c:valAx>
        <c:axId val="78926976"/>
        <c:scaling>
          <c:orientation val="minMax"/>
        </c:scaling>
        <c:axPos val="l"/>
        <c:majorGridlines/>
        <c:numFmt formatCode="General" sourceLinked="1"/>
        <c:tickLblPos val="nextTo"/>
        <c:crossAx val="7891289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НОН!$A$2:$A$10</c:f>
            </c:multiLvlStrRef>
          </c:cat>
          <c:val>
            <c:numRef>
              <c:f>НОН!$B$2:$B$10</c:f>
            </c:numRef>
          </c:val>
        </c:ser>
        <c:ser>
          <c:idx val="2"/>
          <c:order val="2"/>
          <c:cat>
            <c:multiLvlStrRef>
              <c:f>'[Зарег за 2 мес 2018 г.xlsx]НОН'!$A$2:$A$11</c:f>
            </c:multiLvlStrRef>
          </c:cat>
          <c:val>
            <c:numRef>
              <c:f>'[Зарег за 2 мес 2018 г.xlsx]НОН'!$B$2:$B$11</c:f>
            </c:numRef>
          </c:val>
        </c:ser>
        <c:ser>
          <c:idx val="3"/>
          <c:order val="3"/>
          <c:cat>
            <c:multiLvlStrRef>
              <c:f>'[Зарег за 3 мес 2018 г.xlsx]НОН'!$A$2:$A$12</c:f>
            </c:multiLvlStrRef>
          </c:cat>
          <c:val>
            <c:numRef>
              <c:f>'[Зарег за 3 мес 2018 г.xlsx]НОН'!$B$2:$B$12</c:f>
            </c:numRef>
          </c:val>
        </c:ser>
        <c:ser>
          <c:idx val="4"/>
          <c:order val="4"/>
          <c:cat>
            <c:multiLvlStrRef>
              <c:f>'[Зарег за 4 мес 2018 г.xlsx]НОН'!$A$2:$A$13</c:f>
            </c:multiLvlStrRef>
          </c:cat>
          <c:val>
            <c:numRef>
              <c:f>'[Зарег за 4 мес 2018 г.xlsx]НОН'!$B$2:$B$13</c:f>
            </c:numRef>
          </c:val>
        </c:ser>
        <c:ser>
          <c:idx val="5"/>
          <c:order val="5"/>
          <c:cat>
            <c:multiLvlStrRef>
              <c:f>'[Зарег за 4 мес 2018 г.xlsx]НОН'!$A$5:$A$15</c:f>
            </c:multiLvlStrRef>
          </c:cat>
          <c:val>
            <c:numRef>
              <c:f>'[Зарег за 4 мес 2018 г.xlsx]НОН'!$B$5:$B$15</c:f>
            </c:numRef>
          </c:val>
        </c:ser>
        <c:ser>
          <c:idx val="6"/>
          <c:order val="6"/>
          <c:cat>
            <c:multiLvlStrRef>
              <c:f>'[Зарег за 6 мес 2018 г.xlsx]НОН'!$A$5:$A$10</c:f>
            </c:multiLvlStrRef>
          </c:cat>
          <c:val>
            <c:numRef>
              <c:f>'[Зарег за 6 мес 2018 г.xlsx]НОН'!$B$5:$B$10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вариант).xlsx]НОН'!$A$5:$A$10</c:f>
            </c:multiLvlStrRef>
          </c:cat>
          <c:val>
            <c:numRef>
              <c:f>'[Зарег за 6 мес 2018 г (посл вариант).xlsx]НОН'!$B$5:$B$10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вариант).xlsx]НОН'!$A$5:$A$10</c:f>
            </c:multiLvlStrRef>
          </c:cat>
          <c:val>
            <c:numRef>
              <c:f>'[Зарег за 7 мес 2018 г (посл вариант).xlsx]НОН'!$B$5:$B$10</c:f>
            </c:numRef>
          </c:val>
        </c:ser>
        <c:ser>
          <c:idx val="9"/>
          <c:order val="9"/>
          <c:cat>
            <c:multiLvlStrRef>
              <c:f>'[Зарег за 9 мес 2018 г.xlsx]НОН'!$A$5:$A$10</c:f>
            </c:multiLvlStrRef>
          </c:cat>
          <c:val>
            <c:numRef>
              <c:f>'[Зарег за 9 мес 2018 г.xlsx]НОН'!$B$5:$B$10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'[Таблица - к состоянию преступности.xlsx]НОН'!$A$5:$A$10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43374</c:v>
                </c:pt>
              </c:numCache>
            </c:numRef>
          </c:cat>
          <c:val>
            <c:numRef>
              <c:f>'[Таблица - к состоянию преступности.xlsx]НОН'!$B$5:$B$10</c:f>
              <c:numCache>
                <c:formatCode>General</c:formatCode>
                <c:ptCount val="6"/>
                <c:pt idx="0">
                  <c:v>994</c:v>
                </c:pt>
                <c:pt idx="1">
                  <c:v>1093</c:v>
                </c:pt>
                <c:pt idx="2">
                  <c:v>1140</c:v>
                </c:pt>
                <c:pt idx="3">
                  <c:v>1057</c:v>
                </c:pt>
                <c:pt idx="4">
                  <c:v>1036</c:v>
                </c:pt>
                <c:pt idx="5">
                  <c:v>816</c:v>
                </c:pt>
              </c:numCache>
            </c:numRef>
          </c:val>
        </c:ser>
        <c:overlap val="100"/>
        <c:axId val="78966144"/>
        <c:axId val="78976128"/>
      </c:barChart>
      <c:catAx>
        <c:axId val="78966144"/>
        <c:scaling>
          <c:orientation val="minMax"/>
        </c:scaling>
        <c:axPos val="b"/>
        <c:numFmt formatCode="General" sourceLinked="1"/>
        <c:tickLblPos val="nextTo"/>
        <c:crossAx val="78976128"/>
        <c:crosses val="autoZero"/>
        <c:auto val="1"/>
        <c:lblAlgn val="ctr"/>
        <c:lblOffset val="100"/>
      </c:catAx>
      <c:valAx>
        <c:axId val="78976128"/>
        <c:scaling>
          <c:orientation val="minMax"/>
        </c:scaling>
        <c:axPos val="l"/>
        <c:majorGridlines/>
        <c:numFmt formatCode="General" sourceLinked="1"/>
        <c:tickLblPos val="nextTo"/>
        <c:crossAx val="7896614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Убийств!$B$2:$B$10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г.xlsx]Убийств'!$B$2:$B$11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г.xlsx]Убийств'!$B$2:$B$12</c:f>
            </c:numRef>
          </c:val>
        </c:ser>
        <c:ser>
          <c:idx val="4"/>
          <c:order val="4"/>
          <c:cat>
            <c:multiLvlStrRef>
              <c:f>'[Зарег за 4 мес 2018 г.xlsx]Убийств'!$A$2:$A$13</c:f>
            </c:multiLvlStrRef>
          </c:cat>
          <c:val>
            <c:numRef>
              <c:f>'[Зарег за 4 мес 2018 г.xlsx]Убийств'!$B$2:$B$13</c:f>
            </c:numRef>
          </c:val>
        </c:ser>
        <c:ser>
          <c:idx val="5"/>
          <c:order val="5"/>
          <c:cat>
            <c:multiLvlStrRef>
              <c:f>'[Зарег за 4 мес 2018 г.xlsx]Убийств'!$A$5:$A$15</c:f>
            </c:multiLvlStrRef>
          </c:cat>
          <c:val>
            <c:numRef>
              <c:f>'[Зарег за 4 мес 2018 г.xlsx]Убийств'!$B$5:$B$15</c:f>
            </c:numRef>
          </c:val>
        </c:ser>
        <c:ser>
          <c:idx val="6"/>
          <c:order val="6"/>
          <c:cat>
            <c:multiLvlStrRef>
              <c:f>'[Зарег за 6 мес 2018 г.xlsx]Убийств'!$A$5:$A$10</c:f>
            </c:multiLvlStrRef>
          </c:cat>
          <c:val>
            <c:numRef>
              <c:f>'[Зарег за 6 мес 2018 г.xlsx]Убийств'!$B$5:$B$10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вариант).xlsx]Убийств'!$A$5:$A$10</c:f>
            </c:multiLvlStrRef>
          </c:cat>
          <c:val>
            <c:numRef>
              <c:f>'[Зарег за 6 мес 2018 г (посл вариант).xlsx]Убийств'!$B$5:$B$10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вариант).xlsx]Убийств'!$A$5:$A$10</c:f>
            </c:multiLvlStrRef>
          </c:cat>
          <c:val>
            <c:numRef>
              <c:f>'[Зарег за 7 мес 2018 г (посл вариант).xlsx]Убийств'!$B$5:$B$10</c:f>
            </c:numRef>
          </c:val>
        </c:ser>
        <c:ser>
          <c:idx val="9"/>
          <c:order val="9"/>
          <c:cat>
            <c:multiLvlStrRef>
              <c:f>'[Зарег за 9 мес 2018 г.xlsx]Убийств'!$A$5:$A$10</c:f>
            </c:multiLvlStrRef>
          </c:cat>
          <c:val>
            <c:numRef>
              <c:f>'[Зарег за 9 мес 2018 г.xlsx]Убийств'!$B$5:$B$10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'[Таблица - к состоянию преступности.xlsx]Убийств'!$A$5:$A$10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43374</c:v>
                </c:pt>
              </c:numCache>
            </c:numRef>
          </c:cat>
          <c:val>
            <c:numRef>
              <c:f>'[Таблица - к состоянию преступности.xlsx]Убийств'!$B$5:$B$10</c:f>
              <c:numCache>
                <c:formatCode>General</c:formatCode>
                <c:ptCount val="6"/>
                <c:pt idx="0">
                  <c:v>119</c:v>
                </c:pt>
                <c:pt idx="1">
                  <c:v>139</c:v>
                </c:pt>
                <c:pt idx="2">
                  <c:v>128</c:v>
                </c:pt>
                <c:pt idx="3">
                  <c:v>112</c:v>
                </c:pt>
                <c:pt idx="4">
                  <c:v>83</c:v>
                </c:pt>
                <c:pt idx="5">
                  <c:v>80</c:v>
                </c:pt>
              </c:numCache>
            </c:numRef>
          </c:val>
        </c:ser>
        <c:overlap val="100"/>
        <c:axId val="79023488"/>
        <c:axId val="79041664"/>
      </c:barChart>
      <c:catAx>
        <c:axId val="79023488"/>
        <c:scaling>
          <c:orientation val="minMax"/>
        </c:scaling>
        <c:axPos val="b"/>
        <c:numFmt formatCode="General" sourceLinked="1"/>
        <c:tickLblPos val="nextTo"/>
        <c:crossAx val="79041664"/>
        <c:crosses val="autoZero"/>
        <c:auto val="1"/>
        <c:lblAlgn val="ctr"/>
        <c:lblOffset val="100"/>
      </c:catAx>
      <c:valAx>
        <c:axId val="79041664"/>
        <c:scaling>
          <c:orientation val="minMax"/>
        </c:scaling>
        <c:axPos val="l"/>
        <c:majorGridlines/>
        <c:numFmt formatCode="General" sourceLinked="1"/>
        <c:tickLblPos val="nextTo"/>
        <c:crossAx val="7902348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УПТВЗ!$B$2:$B$10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г.xlsx]УПТВЗ'!$B$2:$B$11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г.xlsx]УПТВЗ'!$B$2:$B$12</c:f>
            </c:numRef>
          </c:val>
        </c:ser>
        <c:ser>
          <c:idx val="4"/>
          <c:order val="4"/>
          <c:cat>
            <c:multiLvlStrRef>
              <c:f>'[Зарег за 4 мес 2018 г.xlsx]УПТВЗ_'!$A$2:$A$13</c:f>
            </c:multiLvlStrRef>
          </c:cat>
          <c:val>
            <c:numRef>
              <c:f>'[Зарег за 4 мес 2018 г.xlsx]УПТВЗ_'!$B$2:$B$13</c:f>
            </c:numRef>
          </c:val>
        </c:ser>
        <c:ser>
          <c:idx val="5"/>
          <c:order val="5"/>
          <c:cat>
            <c:multiLvlStrRef>
              <c:f>'[Зарег за 4 мес 2018 г.xlsx]УПТВЗ_'!$A$5:$A$15</c:f>
            </c:multiLvlStrRef>
          </c:cat>
          <c:val>
            <c:numRef>
              <c:f>'[Зарег за 4 мес 2018 г.xlsx]УПТВЗ_'!$B$5:$B$15</c:f>
            </c:numRef>
          </c:val>
        </c:ser>
        <c:ser>
          <c:idx val="6"/>
          <c:order val="6"/>
          <c:cat>
            <c:multiLvlStrRef>
              <c:f>'[Зарег за 6 мес 2018 г.xlsx]УПТВЗ_'!$A$5:$A$10</c:f>
            </c:multiLvlStrRef>
          </c:cat>
          <c:val>
            <c:numRef>
              <c:f>'[Зарег за 6 мес 2018 г.xlsx]УПТВЗ_'!$B$5:$B$10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вариант).xlsx]УПТВЗ_'!$A$5:$A$10</c:f>
            </c:multiLvlStrRef>
          </c:cat>
          <c:val>
            <c:numRef>
              <c:f>'[Зарег за 6 мес 2018 г (посл вариант).xlsx]УПТВЗ_'!$B$5:$B$10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вариант).xlsx]УПТВЗ_'!$A$5:$A$10</c:f>
            </c:multiLvlStrRef>
          </c:cat>
          <c:val>
            <c:numRef>
              <c:f>'[Зарег за 7 мес 2018 г (посл вариант).xlsx]УПТВЗ_'!$B$5:$B$10</c:f>
            </c:numRef>
          </c:val>
        </c:ser>
        <c:ser>
          <c:idx val="9"/>
          <c:order val="9"/>
          <c:cat>
            <c:multiLvlStrRef>
              <c:f>'[Зарег за 9 мес 2018 г.xlsx]УПТВЗ_'!$A$5:$A$10</c:f>
            </c:multiLvlStrRef>
          </c:cat>
          <c:val>
            <c:numRef>
              <c:f>'[Зарег за 9 мес 2018 г.xlsx]УПТВЗ_'!$B$5:$B$10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'[Таблица - к состоянию преступности.xlsx]УПТВЗ_'!$A$5:$A$10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43374</c:v>
                </c:pt>
              </c:numCache>
            </c:numRef>
          </c:cat>
          <c:val>
            <c:numRef>
              <c:f>'[Таблица - к состоянию преступности.xlsx]УПТВЗ_'!$B$5:$B$10</c:f>
              <c:numCache>
                <c:formatCode>General</c:formatCode>
                <c:ptCount val="6"/>
                <c:pt idx="0">
                  <c:v>433</c:v>
                </c:pt>
                <c:pt idx="1">
                  <c:v>449</c:v>
                </c:pt>
                <c:pt idx="2">
                  <c:v>368</c:v>
                </c:pt>
                <c:pt idx="3">
                  <c:v>395</c:v>
                </c:pt>
                <c:pt idx="4">
                  <c:v>395</c:v>
                </c:pt>
                <c:pt idx="5">
                  <c:v>304</c:v>
                </c:pt>
              </c:numCache>
            </c:numRef>
          </c:val>
        </c:ser>
        <c:overlap val="100"/>
        <c:axId val="79084928"/>
        <c:axId val="79115392"/>
      </c:barChart>
      <c:catAx>
        <c:axId val="79084928"/>
        <c:scaling>
          <c:orientation val="minMax"/>
        </c:scaling>
        <c:axPos val="b"/>
        <c:numFmt formatCode="General" sourceLinked="1"/>
        <c:tickLblPos val="nextTo"/>
        <c:crossAx val="79115392"/>
        <c:crosses val="autoZero"/>
        <c:auto val="1"/>
        <c:lblAlgn val="ctr"/>
        <c:lblOffset val="100"/>
      </c:catAx>
      <c:valAx>
        <c:axId val="79115392"/>
        <c:scaling>
          <c:orientation val="minMax"/>
        </c:scaling>
        <c:axPos val="l"/>
        <c:majorGridlines/>
        <c:numFmt formatCode="General" sourceLinked="1"/>
        <c:tickLblPos val="nextTo"/>
        <c:crossAx val="7908492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133955641716821E-2"/>
          <c:y val="3.5843485665986684E-2"/>
          <c:w val="0.90687841085631582"/>
          <c:h val="0.85929496101122949"/>
        </c:manualLayout>
      </c:layout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'111-4'!$B$2:$B$10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г.xlsx]111-4'!$B$2:$B$11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г.xlsx]111-4'!$B$2:$B$12</c:f>
            </c:numRef>
          </c:val>
        </c:ser>
        <c:ser>
          <c:idx val="4"/>
          <c:order val="4"/>
          <c:cat>
            <c:multiLvlStrRef>
              <c:f>'[Зарег за 4 мес 2018 г.xlsx]111-4_'!$A$2:$A$13</c:f>
            </c:multiLvlStrRef>
          </c:cat>
          <c:val>
            <c:numRef>
              <c:f>'[Зарег за 4 мес 2018 г.xlsx]111-4_'!$B$2:$B$13</c:f>
            </c:numRef>
          </c:val>
        </c:ser>
        <c:ser>
          <c:idx val="5"/>
          <c:order val="5"/>
          <c:cat>
            <c:multiLvlStrRef>
              <c:f>'[Зарег за 4 мес 2018 г.xlsx]111-4_'!$A$5:$A$15</c:f>
            </c:multiLvlStrRef>
          </c:cat>
          <c:val>
            <c:numRef>
              <c:f>'[Зарег за 4 мес 2018 г.xlsx]111-4_'!$B$5:$B$15</c:f>
            </c:numRef>
          </c:val>
        </c:ser>
        <c:ser>
          <c:idx val="6"/>
          <c:order val="6"/>
          <c:cat>
            <c:multiLvlStrRef>
              <c:f>'[Зарег за 6 мес 2018 г.xlsx]111-4_'!$A$5:$A$10</c:f>
            </c:multiLvlStrRef>
          </c:cat>
          <c:val>
            <c:numRef>
              <c:f>'[Зарег за 6 мес 2018 г.xlsx]111-4_'!$B$5:$B$10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вариант).xlsx]111-4_'!$A$5:$A$10</c:f>
            </c:multiLvlStrRef>
          </c:cat>
          <c:val>
            <c:numRef>
              <c:f>'[Зарег за 6 мес 2018 г (посл вариант).xlsx]111-4_'!$B$5:$B$10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вариант).xlsx]111-4_'!$A$5:$A$10</c:f>
            </c:multiLvlStrRef>
          </c:cat>
          <c:val>
            <c:numRef>
              <c:f>'[Зарег за 7 мес 2018 г (посл вариант).xlsx]111-4_'!$B$5:$B$10</c:f>
            </c:numRef>
          </c:val>
        </c:ser>
        <c:ser>
          <c:idx val="9"/>
          <c:order val="9"/>
          <c:cat>
            <c:multiLvlStrRef>
              <c:f>'[Зарег за 9 мес 2018 г.xlsx]111-4_'!$A$5:$A$10</c:f>
            </c:multiLvlStrRef>
          </c:cat>
          <c:val>
            <c:numRef>
              <c:f>'[Зарег за 9 мес 2018 г.xlsx]111-4_'!$B$5:$B$10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'[Таблица - к состоянию преступности.xlsx]111-4_'!$A$5:$A$10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43374</c:v>
                </c:pt>
              </c:numCache>
            </c:numRef>
          </c:cat>
          <c:val>
            <c:numRef>
              <c:f>'[Таблица - к состоянию преступности.xlsx]111-4_'!$B$5:$B$10</c:f>
              <c:numCache>
                <c:formatCode>General</c:formatCode>
                <c:ptCount val="6"/>
                <c:pt idx="0">
                  <c:v>56</c:v>
                </c:pt>
                <c:pt idx="1">
                  <c:v>50</c:v>
                </c:pt>
                <c:pt idx="2">
                  <c:v>37</c:v>
                </c:pt>
                <c:pt idx="3">
                  <c:v>47</c:v>
                </c:pt>
                <c:pt idx="4">
                  <c:v>44</c:v>
                </c:pt>
                <c:pt idx="5">
                  <c:v>30</c:v>
                </c:pt>
              </c:numCache>
            </c:numRef>
          </c:val>
        </c:ser>
        <c:overlap val="100"/>
        <c:axId val="79150464"/>
        <c:axId val="79238272"/>
      </c:barChart>
      <c:catAx>
        <c:axId val="79150464"/>
        <c:scaling>
          <c:orientation val="minMax"/>
        </c:scaling>
        <c:axPos val="b"/>
        <c:numFmt formatCode="General" sourceLinked="1"/>
        <c:tickLblPos val="nextTo"/>
        <c:crossAx val="79238272"/>
        <c:crosses val="autoZero"/>
        <c:auto val="1"/>
        <c:lblAlgn val="ctr"/>
        <c:lblOffset val="100"/>
      </c:catAx>
      <c:valAx>
        <c:axId val="79238272"/>
        <c:scaling>
          <c:orientation val="minMax"/>
        </c:scaling>
        <c:axPos val="l"/>
        <c:majorGridlines/>
        <c:numFmt formatCode="General" sourceLinked="1"/>
        <c:tickLblPos val="nextTo"/>
        <c:crossAx val="7915046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Алко!$B$2:$B$10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г.xlsx]Алко'!$B$2:$B$11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г.xlsx]Алко'!$B$2:$B$12</c:f>
            </c:numRef>
          </c:val>
        </c:ser>
        <c:ser>
          <c:idx val="4"/>
          <c:order val="4"/>
          <c:cat>
            <c:multiLvlStrRef>
              <c:f>'[Зарег за 4 мес 2018 г.xlsx]АЛКО_'!$A$2:$A$13</c:f>
            </c:multiLvlStrRef>
          </c:cat>
          <c:val>
            <c:numRef>
              <c:f>'[Зарег за 4 мес 2018 г.xlsx]АЛКО_'!$B$2:$B$13</c:f>
            </c:numRef>
          </c:val>
        </c:ser>
        <c:ser>
          <c:idx val="5"/>
          <c:order val="5"/>
          <c:cat>
            <c:multiLvlStrRef>
              <c:f>'[Зарег за 4 мес 2018 г.xlsx]АЛКО_'!$A$5:$A$15</c:f>
            </c:multiLvlStrRef>
          </c:cat>
          <c:val>
            <c:numRef>
              <c:f>'[Зарег за 4 мес 2018 г.xlsx]АЛКО_'!$B$5:$B$15</c:f>
            </c:numRef>
          </c:val>
        </c:ser>
        <c:ser>
          <c:idx val="6"/>
          <c:order val="6"/>
          <c:cat>
            <c:multiLvlStrRef>
              <c:f>'[Зарег за 6 мес 2018 г.xlsx]АЛКО_'!$A$5:$A$10</c:f>
            </c:multiLvlStrRef>
          </c:cat>
          <c:val>
            <c:numRef>
              <c:f>'[Зарег за 6 мес 2018 г.xlsx]АЛКО_'!$B$5:$B$10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вариант).xlsx]АЛКО_'!$A$5:$A$10</c:f>
            </c:multiLvlStrRef>
          </c:cat>
          <c:val>
            <c:numRef>
              <c:f>'[Зарег за 6 мес 2018 г (посл вариант).xlsx]АЛКО_'!$B$5:$B$10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вариант).xlsx]АЛКО_'!$A$5:$A$10</c:f>
            </c:multiLvlStrRef>
          </c:cat>
          <c:val>
            <c:numRef>
              <c:f>'[Зарег за 7 мес 2018 г (посл вариант).xlsx]АЛКО_'!$B$5:$B$10</c:f>
            </c:numRef>
          </c:val>
        </c:ser>
        <c:ser>
          <c:idx val="9"/>
          <c:order val="9"/>
          <c:cat>
            <c:multiLvlStrRef>
              <c:f>'[Зарег за 9 мес 2018 г.xlsx]АЛКО_'!$A$5:$A$10</c:f>
            </c:multiLvlStrRef>
          </c:cat>
          <c:val>
            <c:numRef>
              <c:f>'[Зарег за 9 мес 2018 г.xlsx]АЛКО_'!$B$5:$B$10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'[Таблица - к состоянию преступности.xlsx]АЛКО_'!$A$5:$A$10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43374</c:v>
                </c:pt>
              </c:numCache>
            </c:numRef>
          </c:cat>
          <c:val>
            <c:numRef>
              <c:f>'[Таблица - к состоянию преступности.xlsx]АЛКО_'!$B$5:$B$10</c:f>
              <c:numCache>
                <c:formatCode>General</c:formatCode>
                <c:ptCount val="6"/>
                <c:pt idx="0">
                  <c:v>1929</c:v>
                </c:pt>
                <c:pt idx="1">
                  <c:v>1881</c:v>
                </c:pt>
                <c:pt idx="2">
                  <c:v>2002</c:v>
                </c:pt>
                <c:pt idx="3">
                  <c:v>2412</c:v>
                </c:pt>
                <c:pt idx="4">
                  <c:v>2442</c:v>
                </c:pt>
                <c:pt idx="5">
                  <c:v>1957</c:v>
                </c:pt>
              </c:numCache>
            </c:numRef>
          </c:val>
        </c:ser>
        <c:overlap val="100"/>
        <c:axId val="79261056"/>
        <c:axId val="79287424"/>
      </c:barChart>
      <c:catAx>
        <c:axId val="79261056"/>
        <c:scaling>
          <c:orientation val="minMax"/>
        </c:scaling>
        <c:axPos val="b"/>
        <c:numFmt formatCode="General" sourceLinked="1"/>
        <c:tickLblPos val="nextTo"/>
        <c:crossAx val="79287424"/>
        <c:crosses val="autoZero"/>
        <c:auto val="1"/>
        <c:lblAlgn val="ctr"/>
        <c:lblOffset val="100"/>
      </c:catAx>
      <c:valAx>
        <c:axId val="79287424"/>
        <c:scaling>
          <c:orientation val="minMax"/>
        </c:scaling>
        <c:axPos val="l"/>
        <c:majorGridlines/>
        <c:numFmt formatCode="General" sourceLinked="1"/>
        <c:tickLblPos val="nextTo"/>
        <c:crossAx val="792610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Дмитрий Владимирович</dc:creator>
  <cp:lastModifiedBy>Куулар Дмитрий Владимирович</cp:lastModifiedBy>
  <cp:revision>24</cp:revision>
  <cp:lastPrinted>2018-09-06T02:29:00Z</cp:lastPrinted>
  <dcterms:created xsi:type="dcterms:W3CDTF">2018-08-09T04:08:00Z</dcterms:created>
  <dcterms:modified xsi:type="dcterms:W3CDTF">2018-12-07T04:32:00Z</dcterms:modified>
</cp:coreProperties>
</file>